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494AE" w14:textId="77777777" w:rsidR="002A2AF8" w:rsidRDefault="002A2AF8" w:rsidP="002A2AF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14:paraId="0FB89F25" w14:textId="77777777" w:rsidR="002A2AF8" w:rsidRDefault="002A2AF8" w:rsidP="002A2AF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</w:t>
      </w:r>
      <w:proofErr w:type="spellStart"/>
      <w:r>
        <w:rPr>
          <w:rFonts w:eastAsia="Calibri"/>
          <w:b/>
          <w:lang w:eastAsia="en-US"/>
        </w:rPr>
        <w:t>Мандровская</w:t>
      </w:r>
      <w:proofErr w:type="spellEnd"/>
      <w:r>
        <w:rPr>
          <w:rFonts w:eastAsia="Calibri"/>
          <w:b/>
          <w:lang w:eastAsia="en-US"/>
        </w:rPr>
        <w:t xml:space="preserve"> основная общеобразовательная школа</w:t>
      </w:r>
    </w:p>
    <w:p w14:paraId="38BE104E" w14:textId="77777777" w:rsidR="002A2AF8" w:rsidRDefault="002A2AF8" w:rsidP="002A2AF8">
      <w:pPr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Валуйского</w:t>
      </w:r>
      <w:proofErr w:type="spellEnd"/>
      <w:r>
        <w:rPr>
          <w:rFonts w:eastAsia="Calibri"/>
          <w:b/>
          <w:lang w:eastAsia="en-US"/>
        </w:rPr>
        <w:t xml:space="preserve"> района Белгородской области»</w:t>
      </w:r>
    </w:p>
    <w:p w14:paraId="6E844D36" w14:textId="77777777" w:rsidR="002A2AF8" w:rsidRDefault="002A2AF8" w:rsidP="002A2AF8">
      <w:pPr>
        <w:jc w:val="center"/>
        <w:rPr>
          <w:rFonts w:eastAsia="Calibri"/>
          <w:b/>
          <w:lang w:eastAsia="en-US"/>
        </w:rPr>
      </w:pPr>
    </w:p>
    <w:p w14:paraId="6492F864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75500431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19BDD346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07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90"/>
        <w:gridCol w:w="3591"/>
        <w:gridCol w:w="3589"/>
      </w:tblGrid>
      <w:tr w:rsidR="002A2AF8" w14:paraId="46FE8485" w14:textId="77777777" w:rsidTr="002A2AF8">
        <w:tc>
          <w:tcPr>
            <w:tcW w:w="3593" w:type="dxa"/>
          </w:tcPr>
          <w:p w14:paraId="225EE77E" w14:textId="77777777" w:rsidR="002A2AF8" w:rsidRDefault="002A2AF8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«Согласовано»</w:t>
            </w:r>
          </w:p>
          <w:p w14:paraId="2DE3960E" w14:textId="77777777" w:rsidR="002A2AF8" w:rsidRDefault="002A2AF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Руководитель МО</w:t>
            </w:r>
          </w:p>
          <w:p w14:paraId="0F00634B" w14:textId="77777777" w:rsidR="002A2AF8" w:rsidRDefault="002A2AF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__________/Дашковой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Н.И..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  <w:p w14:paraId="1CEDDD4F" w14:textId="77777777" w:rsidR="002A2AF8" w:rsidRDefault="002A2AF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___ от «__»</w:t>
            </w:r>
          </w:p>
          <w:p w14:paraId="6C4FE7DA" w14:textId="77777777" w:rsidR="002A2AF8" w:rsidRDefault="002A2AF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__________________20___г.</w:t>
            </w:r>
          </w:p>
          <w:p w14:paraId="507E9353" w14:textId="77777777" w:rsidR="002A2AF8" w:rsidRDefault="002A2AF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93" w:type="dxa"/>
          </w:tcPr>
          <w:p w14:paraId="22E6BE2E" w14:textId="77777777" w:rsidR="002A2AF8" w:rsidRDefault="002A2AF8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«Согласовано»</w:t>
            </w:r>
          </w:p>
          <w:p w14:paraId="091ABB30" w14:textId="77777777" w:rsidR="002A2AF8" w:rsidRDefault="002A2AF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директора по УВР МБОУ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Мандровская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ООШ»</w:t>
            </w:r>
          </w:p>
          <w:p w14:paraId="618BD70F" w14:textId="77777777" w:rsidR="002A2AF8" w:rsidRDefault="002A2AF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_____________/Аладьина Н.А./</w:t>
            </w:r>
          </w:p>
          <w:p w14:paraId="4CC6443F" w14:textId="77777777" w:rsidR="002A2AF8" w:rsidRDefault="002A2AF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«__»________________20___г.</w:t>
            </w:r>
          </w:p>
          <w:p w14:paraId="6D351101" w14:textId="77777777" w:rsidR="002A2AF8" w:rsidRDefault="002A2AF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91" w:type="dxa"/>
          </w:tcPr>
          <w:p w14:paraId="27DA57B0" w14:textId="77777777" w:rsidR="002A2AF8" w:rsidRDefault="002A2AF8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«Утверждаю»</w:t>
            </w:r>
          </w:p>
          <w:p w14:paraId="7E62CC62" w14:textId="77777777" w:rsidR="002A2AF8" w:rsidRDefault="002A2AF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МБОУ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Мандровская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ООШ»_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_______ 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Карпушина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О.С../</w:t>
            </w:r>
          </w:p>
          <w:p w14:paraId="2F47B673" w14:textId="77777777" w:rsidR="002A2AF8" w:rsidRDefault="002A2AF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 № ___ от «_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_»_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________________20___г.</w:t>
            </w:r>
          </w:p>
          <w:p w14:paraId="6D2F3483" w14:textId="77777777" w:rsidR="002A2AF8" w:rsidRDefault="002A2AF8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D2EB0C5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73402FDC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0078F0E7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3ABE89A3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3AB30324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008C419E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1FBDED18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543D6904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52F2A5BE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41CD3FBE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7A132E11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4CDB3E68" w14:textId="77777777" w:rsidR="002A2AF8" w:rsidRDefault="002A2AF8" w:rsidP="002A2AF8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11F5FBEB" w14:textId="77777777" w:rsidR="002A2AF8" w:rsidRDefault="002A2AF8" w:rsidP="002A2AF8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РАБОЧАЯ ПРОГРАММА </w:t>
      </w:r>
    </w:p>
    <w:p w14:paraId="24CE1B92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12048888" w14:textId="77777777" w:rsidR="002A2AF8" w:rsidRDefault="002A2AF8" w:rsidP="002A2AF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учебному предмету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Физическая культура</w:t>
      </w:r>
      <w:r>
        <w:rPr>
          <w:rFonts w:eastAsia="Calibri"/>
          <w:b/>
          <w:sz w:val="28"/>
          <w:szCs w:val="28"/>
          <w:lang w:eastAsia="en-US"/>
        </w:rPr>
        <w:t xml:space="preserve">» </w:t>
      </w:r>
    </w:p>
    <w:p w14:paraId="52F690BD" w14:textId="77777777" w:rsidR="002A2AF8" w:rsidRDefault="002A2AF8" w:rsidP="002A2AF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Базовый уровень</w:t>
      </w:r>
    </w:p>
    <w:p w14:paraId="581B7980" w14:textId="77777777" w:rsidR="002A2AF8" w:rsidRDefault="002A2AF8" w:rsidP="002A2AF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1-4 классы</w:t>
      </w:r>
    </w:p>
    <w:p w14:paraId="31111159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76D341BF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218E21FE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</w:t>
      </w:r>
    </w:p>
    <w:p w14:paraId="64BACC70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6D41C33F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0EEC2A92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1529DF0F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025F08E3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12E4960E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665D434B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22EB8B89" w14:textId="77777777" w:rsidR="002A2AF8" w:rsidRDefault="002A2AF8" w:rsidP="002A2AF8">
      <w:pPr>
        <w:jc w:val="center"/>
        <w:rPr>
          <w:rFonts w:eastAsia="Calibri"/>
          <w:sz w:val="22"/>
          <w:szCs w:val="22"/>
          <w:lang w:eastAsia="en-US"/>
        </w:rPr>
      </w:pPr>
    </w:p>
    <w:p w14:paraId="4154C0D7" w14:textId="77777777" w:rsidR="002A2AF8" w:rsidRDefault="002A2AF8" w:rsidP="002A2AF8">
      <w:pPr>
        <w:tabs>
          <w:tab w:val="left" w:pos="8205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Творческая группа учителей:</w:t>
      </w:r>
    </w:p>
    <w:p w14:paraId="6B76C92D" w14:textId="77777777" w:rsidR="002A2AF8" w:rsidRDefault="002A2AF8" w:rsidP="002A2AF8">
      <w:pPr>
        <w:tabs>
          <w:tab w:val="left" w:pos="8205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Аладьина Татьяна Владимировна</w:t>
      </w:r>
    </w:p>
    <w:p w14:paraId="4710B1B8" w14:textId="77777777" w:rsidR="002A2AF8" w:rsidRDefault="002A2AF8" w:rsidP="002A2AF8">
      <w:pPr>
        <w:tabs>
          <w:tab w:val="left" w:pos="8205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Гриднева Светлана Александровна</w:t>
      </w:r>
    </w:p>
    <w:p w14:paraId="667EA8BF" w14:textId="77777777" w:rsidR="002A2AF8" w:rsidRDefault="002A2AF8" w:rsidP="002A2AF8">
      <w:pPr>
        <w:tabs>
          <w:tab w:val="left" w:pos="8205"/>
        </w:tabs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Жерлицына</w:t>
      </w:r>
      <w:proofErr w:type="spellEnd"/>
      <w:r>
        <w:rPr>
          <w:rFonts w:eastAsia="Calibri"/>
          <w:lang w:eastAsia="en-US"/>
        </w:rPr>
        <w:t xml:space="preserve"> Марина Владимировна</w:t>
      </w:r>
    </w:p>
    <w:p w14:paraId="241C9D7A" w14:textId="77777777" w:rsidR="002A2AF8" w:rsidRDefault="002A2AF8" w:rsidP="002A2AF8">
      <w:pPr>
        <w:tabs>
          <w:tab w:val="left" w:pos="8205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Бугаева Наталья Леонидовна</w:t>
      </w:r>
    </w:p>
    <w:p w14:paraId="78D20EFC" w14:textId="77777777" w:rsidR="002A2AF8" w:rsidRDefault="002A2AF8" w:rsidP="002A2AF8">
      <w:pPr>
        <w:jc w:val="center"/>
        <w:rPr>
          <w:b/>
          <w:bCs/>
        </w:rPr>
      </w:pPr>
    </w:p>
    <w:p w14:paraId="2D95C632" w14:textId="77777777" w:rsidR="002A2AF8" w:rsidRDefault="002A2AF8" w:rsidP="002A2AF8">
      <w:pPr>
        <w:jc w:val="center"/>
        <w:rPr>
          <w:b/>
          <w:bCs/>
        </w:rPr>
      </w:pPr>
    </w:p>
    <w:p w14:paraId="65E12E53" w14:textId="77777777" w:rsidR="002A2AF8" w:rsidRDefault="002A2AF8" w:rsidP="002A2AF8">
      <w:pPr>
        <w:jc w:val="center"/>
        <w:rPr>
          <w:b/>
          <w:bCs/>
        </w:rPr>
      </w:pPr>
    </w:p>
    <w:p w14:paraId="0ABB0EE8" w14:textId="77777777" w:rsidR="002A2AF8" w:rsidRDefault="002A2AF8" w:rsidP="002A2AF8">
      <w:pPr>
        <w:jc w:val="center"/>
        <w:rPr>
          <w:b/>
          <w:bCs/>
        </w:rPr>
      </w:pPr>
    </w:p>
    <w:p w14:paraId="45378B36" w14:textId="77777777" w:rsidR="002A2AF8" w:rsidRDefault="002A2AF8" w:rsidP="002A2AF8">
      <w:pPr>
        <w:jc w:val="center"/>
        <w:rPr>
          <w:b/>
          <w:bCs/>
        </w:rPr>
      </w:pPr>
    </w:p>
    <w:p w14:paraId="7EE4618B" w14:textId="77777777" w:rsidR="002A2AF8" w:rsidRDefault="002A2AF8" w:rsidP="002A2AF8">
      <w:pPr>
        <w:jc w:val="center"/>
        <w:rPr>
          <w:b/>
          <w:bCs/>
        </w:rPr>
      </w:pPr>
    </w:p>
    <w:p w14:paraId="1A7F03EA" w14:textId="77777777" w:rsidR="002A2AF8" w:rsidRDefault="002A2AF8" w:rsidP="002A2AF8">
      <w:pPr>
        <w:jc w:val="center"/>
        <w:rPr>
          <w:b/>
          <w:bCs/>
        </w:rPr>
      </w:pPr>
    </w:p>
    <w:p w14:paraId="15C5E993" w14:textId="4E2EC2FB" w:rsidR="002A2AF8" w:rsidRDefault="00C51364" w:rsidP="002A2AF8">
      <w:pPr>
        <w:jc w:val="center"/>
        <w:rPr>
          <w:b/>
          <w:bCs/>
        </w:rPr>
      </w:pPr>
      <w:r>
        <w:rPr>
          <w:b/>
          <w:bCs/>
        </w:rPr>
        <w:t>2021</w:t>
      </w:r>
      <w:bookmarkStart w:id="0" w:name="_GoBack"/>
      <w:bookmarkEnd w:id="0"/>
      <w:r w:rsidR="00CC1B43">
        <w:rPr>
          <w:b/>
          <w:bCs/>
        </w:rPr>
        <w:t xml:space="preserve"> г.</w:t>
      </w:r>
    </w:p>
    <w:p w14:paraId="649E5D67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C92FE1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14:paraId="2A7230A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C24B24" w14:textId="3EB5CABD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Рабочая программа по физической культуре для обучающихся первого уровня разработана в соответствии с требованиями </w:t>
      </w:r>
      <w:proofErr w:type="gramStart"/>
      <w:r w:rsidRPr="00C92FE1">
        <w:rPr>
          <w:rFonts w:ascii="Times New Roman" w:hAnsi="Times New Roman"/>
          <w:sz w:val="24"/>
          <w:szCs w:val="24"/>
        </w:rPr>
        <w:t>Федерального  государственного</w:t>
      </w:r>
      <w:proofErr w:type="gramEnd"/>
      <w:r w:rsidRPr="00C92FE1">
        <w:rPr>
          <w:rFonts w:ascii="Times New Roman" w:hAnsi="Times New Roman"/>
          <w:sz w:val="24"/>
          <w:szCs w:val="24"/>
        </w:rPr>
        <w:t xml:space="preserve">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 общего образования на основе авторской программы «Физическая культура», автор: Лях В.И.</w:t>
      </w:r>
      <w:r w:rsidRPr="00C92FE1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C92FE1">
        <w:rPr>
          <w:rFonts w:ascii="Times New Roman" w:hAnsi="Times New Roman"/>
          <w:sz w:val="24"/>
          <w:szCs w:val="24"/>
        </w:rPr>
        <w:t>(Физическая культура. Рабочие программы. Предметная линия учебников В.И. Ляха. 1-4 классы: посо</w:t>
      </w:r>
      <w:r w:rsidR="00CC1B43">
        <w:rPr>
          <w:rFonts w:ascii="Times New Roman" w:hAnsi="Times New Roman"/>
          <w:sz w:val="24"/>
          <w:szCs w:val="24"/>
        </w:rPr>
        <w:t xml:space="preserve">бие для учителей общеобразовательных </w:t>
      </w:r>
      <w:r w:rsidRPr="00C92FE1">
        <w:rPr>
          <w:rFonts w:ascii="Times New Roman" w:hAnsi="Times New Roman"/>
          <w:sz w:val="24"/>
          <w:szCs w:val="24"/>
        </w:rPr>
        <w:t>учреждений / В.И. Лях. – 2-е изд. – М.: Просвещение, 2012. – 64 с.)</w:t>
      </w:r>
    </w:p>
    <w:p w14:paraId="2DC98C4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Физическая культура – обязательный учебный предмет в общеобразовательных учреждениях. Учебный предмет «Физическая культура» является основой физического воспитания школьников. В сочетании с другими формами обучения – физкультурно-оздоровительными мероприятиями в режиме учебного дня (физкультминутка, зарядка и т.п.) и второй половины дня (гимнастика, подвижные игры), внеклассной работой по физической культуре (спортивные секции, ОФП), физкультурно-массовыми и спортивными мероприятиями (дни здоровья, спортивные праздники, походы и т.п.) – достигается формирование физической культуры личности. Она включает в себя мотивацию и потребность в систематических занятиях физкультурой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14:paraId="2818594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C92FE1">
        <w:rPr>
          <w:rFonts w:ascii="Times New Roman" w:hAnsi="Times New Roman"/>
          <w:sz w:val="24"/>
          <w:szCs w:val="24"/>
        </w:rPr>
        <w:t>обучения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4926344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 xml:space="preserve">Задачи </w:t>
      </w:r>
      <w:r w:rsidRPr="00C92FE1">
        <w:rPr>
          <w:rFonts w:ascii="Times New Roman" w:hAnsi="Times New Roman"/>
          <w:sz w:val="24"/>
          <w:szCs w:val="24"/>
        </w:rPr>
        <w:t>обучения:</w:t>
      </w:r>
    </w:p>
    <w:p w14:paraId="59AFDA03" w14:textId="77777777" w:rsidR="002A2AF8" w:rsidRPr="00C92FE1" w:rsidRDefault="002A2AF8" w:rsidP="002A2AF8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14:paraId="4A4B7F9A" w14:textId="77777777" w:rsidR="002A2AF8" w:rsidRPr="00C92FE1" w:rsidRDefault="002A2AF8" w:rsidP="002A2AF8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формирование первоначальных умений </w:t>
      </w:r>
      <w:proofErr w:type="spellStart"/>
      <w:r w:rsidRPr="00C92FE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92FE1">
        <w:rPr>
          <w:rFonts w:ascii="Times New Roman" w:hAnsi="Times New Roman"/>
          <w:sz w:val="24"/>
          <w:szCs w:val="24"/>
        </w:rPr>
        <w:t xml:space="preserve"> средствами физической культуры;</w:t>
      </w:r>
    </w:p>
    <w:p w14:paraId="4D6B20F8" w14:textId="77777777" w:rsidR="002A2AF8" w:rsidRPr="00C92FE1" w:rsidRDefault="002A2AF8" w:rsidP="002A2AF8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овладение школой движений;</w:t>
      </w:r>
    </w:p>
    <w:p w14:paraId="21DCA4C2" w14:textId="77777777" w:rsidR="002A2AF8" w:rsidRPr="00C92FE1" w:rsidRDefault="002A2AF8" w:rsidP="002A2AF8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развитие координационных (точность воспроизведения и дифференцирование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выносливость, гибкость) способностей;</w:t>
      </w:r>
    </w:p>
    <w:p w14:paraId="28A97813" w14:textId="77777777" w:rsidR="002A2AF8" w:rsidRPr="00C92FE1" w:rsidRDefault="002A2AF8" w:rsidP="002A2AF8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14:paraId="08704354" w14:textId="77777777" w:rsidR="002A2AF8" w:rsidRPr="00C92FE1" w:rsidRDefault="002A2AF8" w:rsidP="002A2AF8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55D3997F" w14:textId="77777777" w:rsidR="002A2AF8" w:rsidRPr="00C92FE1" w:rsidRDefault="002A2AF8" w:rsidP="002A2AF8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31B48EE1" w14:textId="77777777" w:rsidR="002A2AF8" w:rsidRPr="00C92FE1" w:rsidRDefault="002A2AF8" w:rsidP="002A2AF8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определенным видам двигательной активности и выявления предрасположенности к тем или иным видам спорта;</w:t>
      </w:r>
    </w:p>
    <w:p w14:paraId="76DA1D3C" w14:textId="77777777" w:rsidR="002A2AF8" w:rsidRPr="00C92FE1" w:rsidRDefault="002A2AF8" w:rsidP="002A2AF8">
      <w:pPr>
        <w:pStyle w:val="a8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</w:t>
      </w:r>
      <w:r w:rsidRPr="00C92FE1">
        <w:rPr>
          <w:rFonts w:ascii="Times New Roman" w:hAnsi="Times New Roman"/>
          <w:sz w:val="24"/>
          <w:szCs w:val="24"/>
        </w:rPr>
        <w:lastRenderedPageBreak/>
        <w:t>содействие развитию психических процессов (восприятие и представление, память, мышление и др.) в ходе двигательной деятельности.</w:t>
      </w:r>
    </w:p>
    <w:p w14:paraId="28A07C49" w14:textId="77777777" w:rsidR="002A2AF8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CDE66C9" w14:textId="77777777" w:rsidR="00CC1B43" w:rsidRPr="00CC1B43" w:rsidRDefault="00CC1B43" w:rsidP="00CC1B43">
      <w:pPr>
        <w:shd w:val="clear" w:color="auto" w:fill="FFFFFF"/>
        <w:spacing w:before="590"/>
        <w:rPr>
          <w:color w:val="000000"/>
          <w:spacing w:val="-4"/>
        </w:rPr>
      </w:pPr>
      <w:r w:rsidRPr="00CC1B43">
        <w:rPr>
          <w:b/>
          <w:bCs/>
          <w:iCs/>
          <w:color w:val="000000"/>
          <w:spacing w:val="-4"/>
        </w:rPr>
        <w:t>Сроки реализации программы:</w:t>
      </w:r>
      <w:r w:rsidRPr="00CC1B43">
        <w:rPr>
          <w:b/>
          <w:bCs/>
          <w:i/>
          <w:iCs/>
          <w:color w:val="000000"/>
          <w:spacing w:val="-4"/>
        </w:rPr>
        <w:t xml:space="preserve"> </w:t>
      </w:r>
      <w:r w:rsidRPr="00CC1B43">
        <w:rPr>
          <w:color w:val="000000"/>
          <w:spacing w:val="-4"/>
        </w:rPr>
        <w:t>4 года</w:t>
      </w:r>
    </w:p>
    <w:p w14:paraId="0B19FACC" w14:textId="77777777" w:rsidR="00CC1B43" w:rsidRPr="00CC1B43" w:rsidRDefault="00CC1B43" w:rsidP="00CC1B43">
      <w:pPr>
        <w:shd w:val="clear" w:color="auto" w:fill="FFFFFF"/>
        <w:spacing w:before="590"/>
        <w:rPr>
          <w:color w:val="000000"/>
          <w:spacing w:val="-4"/>
        </w:rPr>
      </w:pPr>
    </w:p>
    <w:p w14:paraId="7EB72C69" w14:textId="77777777" w:rsidR="00CC1B43" w:rsidRPr="00CC1B43" w:rsidRDefault="00CC1B43" w:rsidP="00CC1B43">
      <w:pPr>
        <w:jc w:val="both"/>
        <w:rPr>
          <w:rFonts w:eastAsia="Calibri"/>
          <w:b/>
          <w:lang w:eastAsia="en-US"/>
        </w:rPr>
      </w:pPr>
      <w:r w:rsidRPr="00CC1B43">
        <w:rPr>
          <w:rFonts w:eastAsia="Calibri"/>
          <w:b/>
          <w:bCs/>
          <w:iCs/>
          <w:color w:val="000000"/>
          <w:spacing w:val="-5"/>
          <w:lang w:eastAsia="en-US"/>
        </w:rPr>
        <w:t>Изменения, внесенные в программу.</w:t>
      </w:r>
    </w:p>
    <w:p w14:paraId="542FC336" w14:textId="77777777" w:rsidR="00CC1B43" w:rsidRPr="00CC1B43" w:rsidRDefault="00CC1B43" w:rsidP="00CC1B43">
      <w:pPr>
        <w:shd w:val="clear" w:color="auto" w:fill="FFFFFF"/>
        <w:ind w:left="734"/>
        <w:rPr>
          <w:color w:val="000000"/>
          <w:spacing w:val="-5"/>
        </w:rPr>
      </w:pPr>
      <w:r w:rsidRPr="00CC1B43">
        <w:rPr>
          <w:color w:val="000000"/>
          <w:spacing w:val="-5"/>
        </w:rPr>
        <w:t>В авторскую программу изменения не внесены</w:t>
      </w:r>
    </w:p>
    <w:p w14:paraId="4760CD40" w14:textId="77777777" w:rsidR="00CC1B43" w:rsidRPr="00CC1B43" w:rsidRDefault="00CC1B43" w:rsidP="00CC1B43">
      <w:pPr>
        <w:shd w:val="clear" w:color="auto" w:fill="FFFFFF"/>
        <w:ind w:left="734"/>
        <w:rPr>
          <w:color w:val="000000"/>
          <w:spacing w:val="-5"/>
        </w:rPr>
      </w:pPr>
    </w:p>
    <w:p w14:paraId="53FC0883" w14:textId="77777777" w:rsidR="00CC1B43" w:rsidRPr="00C92FE1" w:rsidRDefault="00CC1B43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FCCCF2B" w14:textId="77777777" w:rsidR="002A2AF8" w:rsidRPr="00C92FE1" w:rsidRDefault="002A2AF8" w:rsidP="002A2AF8">
      <w:pPr>
        <w:pStyle w:val="a8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92FE1">
        <w:rPr>
          <w:rFonts w:ascii="Times New Roman" w:hAnsi="Times New Roman"/>
          <w:b/>
          <w:sz w:val="28"/>
          <w:szCs w:val="24"/>
        </w:rPr>
        <w:t xml:space="preserve">ОБЩАЯ ХАРАКТЕРИСТИКА </w:t>
      </w:r>
      <w:r>
        <w:rPr>
          <w:rFonts w:ascii="Times New Roman" w:hAnsi="Times New Roman"/>
          <w:b/>
          <w:sz w:val="28"/>
          <w:szCs w:val="24"/>
        </w:rPr>
        <w:t>УЧЕБНОГО ПРЕДМЕТА</w:t>
      </w:r>
    </w:p>
    <w:p w14:paraId="5F346582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27119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активность человека с общеразвивающей направленностью. В процесс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</w:t>
      </w:r>
    </w:p>
    <w:p w14:paraId="0DDB37EF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Важнейшим требованием проведения современного урока физической культуры является обеспечение дифференцированного и индивидуального подхода к обучающимся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14:paraId="2DFD906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98E128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C92FE1">
        <w:rPr>
          <w:rFonts w:ascii="Times New Roman" w:hAnsi="Times New Roman"/>
          <w:b/>
          <w:sz w:val="28"/>
          <w:szCs w:val="24"/>
        </w:rPr>
        <w:t>МЕСТО ПРЕДМЕТА В УЧЕБНОМ ПЛАНЕ</w:t>
      </w:r>
    </w:p>
    <w:p w14:paraId="4B02A867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0034E69" w14:textId="4054E0D5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Предмет «Физическая культура» изучается в 1 классе в объеме 99 часов в год (3 часа в неделю, 33 учебные недели). Во 2-4 классах изучение предм</w:t>
      </w:r>
      <w:r w:rsidR="00CC1B43">
        <w:rPr>
          <w:rFonts w:ascii="Times New Roman" w:hAnsi="Times New Roman"/>
          <w:sz w:val="24"/>
          <w:szCs w:val="24"/>
        </w:rPr>
        <w:t>ета отводится по 102 часа в год</w:t>
      </w:r>
      <w:r w:rsidRPr="00C92FE1">
        <w:rPr>
          <w:rFonts w:ascii="Times New Roman" w:hAnsi="Times New Roman"/>
          <w:sz w:val="24"/>
          <w:szCs w:val="24"/>
        </w:rPr>
        <w:t xml:space="preserve"> (3 часа в неделю, 34 учебные недели).</w:t>
      </w:r>
    </w:p>
    <w:p w14:paraId="59E3E790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375BDA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C92FE1">
        <w:rPr>
          <w:rFonts w:ascii="Times New Roman" w:hAnsi="Times New Roman"/>
          <w:b/>
          <w:sz w:val="28"/>
          <w:szCs w:val="24"/>
        </w:rPr>
        <w:t xml:space="preserve">ЦЕННОСТНЫЕ ОРИЕНТИРЫ СОДЕРЖАНИЯ </w:t>
      </w:r>
      <w:r>
        <w:rPr>
          <w:rFonts w:ascii="Times New Roman" w:hAnsi="Times New Roman"/>
          <w:b/>
          <w:sz w:val="28"/>
          <w:szCs w:val="24"/>
        </w:rPr>
        <w:t>ПРЕДМЕТА</w:t>
      </w:r>
    </w:p>
    <w:p w14:paraId="41CB7A2F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361B3B8F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i/>
          <w:sz w:val="24"/>
          <w:szCs w:val="24"/>
        </w:rPr>
        <w:t>Ценность жизни</w:t>
      </w:r>
      <w:r w:rsidRPr="00C92FE1">
        <w:rPr>
          <w:rFonts w:ascii="Times New Roman" w:hAnsi="Times New Roman"/>
          <w:sz w:val="24"/>
          <w:szCs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14:paraId="4DC8B8A9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i/>
          <w:sz w:val="24"/>
          <w:szCs w:val="24"/>
        </w:rPr>
        <w:t>Ценность природы</w:t>
      </w:r>
      <w:r w:rsidRPr="00C92FE1">
        <w:rPr>
          <w:rFonts w:ascii="Times New Roman" w:hAnsi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C92FE1">
        <w:rPr>
          <w:rFonts w:ascii="Times New Roman" w:hAnsi="Times New Roman"/>
          <w:sz w:val="24"/>
          <w:szCs w:val="24"/>
        </w:rPr>
        <w:sym w:font="Symbol" w:char="002D"/>
      </w:r>
      <w:r w:rsidRPr="00C92FE1">
        <w:rPr>
          <w:rFonts w:ascii="Times New Roman" w:hAnsi="Times New Roman"/>
          <w:sz w:val="24"/>
          <w:szCs w:val="24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14:paraId="286111D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i/>
          <w:sz w:val="24"/>
          <w:szCs w:val="24"/>
        </w:rPr>
        <w:t>Ценность человека</w:t>
      </w:r>
      <w:r w:rsidRPr="00C92FE1">
        <w:rPr>
          <w:rFonts w:ascii="Times New Roman" w:hAnsi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14:paraId="2EF58AB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i/>
          <w:sz w:val="24"/>
          <w:szCs w:val="24"/>
        </w:rPr>
        <w:t>Ценность добра</w:t>
      </w:r>
      <w:r w:rsidRPr="00C92FE1">
        <w:rPr>
          <w:rFonts w:ascii="Times New Roman" w:hAnsi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C92FE1">
        <w:rPr>
          <w:rFonts w:ascii="Times New Roman" w:hAnsi="Times New Roman"/>
          <w:sz w:val="24"/>
          <w:szCs w:val="24"/>
        </w:rPr>
        <w:sym w:font="Symbol" w:char="F02D"/>
      </w:r>
      <w:r w:rsidRPr="00C92FE1">
        <w:rPr>
          <w:rFonts w:ascii="Times New Roman" w:hAnsi="Times New Roman"/>
          <w:sz w:val="24"/>
          <w:szCs w:val="24"/>
        </w:rPr>
        <w:t xml:space="preserve"> любви.</w:t>
      </w:r>
    </w:p>
    <w:p w14:paraId="1CD8729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i/>
          <w:sz w:val="24"/>
          <w:szCs w:val="24"/>
        </w:rPr>
        <w:t>Ценность истины</w:t>
      </w:r>
      <w:r w:rsidRPr="00C92FE1">
        <w:rPr>
          <w:rFonts w:ascii="Times New Roman" w:hAnsi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14:paraId="36B1D7D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i/>
          <w:sz w:val="24"/>
          <w:szCs w:val="24"/>
        </w:rPr>
        <w:t>Ценность семьи</w:t>
      </w:r>
      <w:r w:rsidRPr="00C92FE1">
        <w:rPr>
          <w:rFonts w:ascii="Times New Roman" w:hAnsi="Times New Roman"/>
          <w:sz w:val="24"/>
          <w:szCs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14:paraId="5FB20EAC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i/>
          <w:sz w:val="24"/>
          <w:szCs w:val="24"/>
        </w:rPr>
        <w:lastRenderedPageBreak/>
        <w:t>Ценность труда и творчества</w:t>
      </w:r>
      <w:r w:rsidRPr="00C92FE1">
        <w:rPr>
          <w:rFonts w:ascii="Times New Roman" w:hAnsi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14:paraId="4CE9C5D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i/>
          <w:sz w:val="24"/>
          <w:szCs w:val="24"/>
        </w:rPr>
        <w:t>Ценность свободы</w:t>
      </w:r>
      <w:r w:rsidRPr="00C92FE1">
        <w:rPr>
          <w:rFonts w:ascii="Times New Roman" w:hAnsi="Times New Roman"/>
          <w:sz w:val="24"/>
          <w:szCs w:val="24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3F57650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i/>
          <w:sz w:val="24"/>
          <w:szCs w:val="24"/>
        </w:rPr>
        <w:t>Ценность социальной солидарности</w:t>
      </w:r>
      <w:r w:rsidRPr="00C92FE1">
        <w:rPr>
          <w:rFonts w:ascii="Times New Roman" w:hAnsi="Times New Roman"/>
          <w:sz w:val="24"/>
          <w:szCs w:val="24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14:paraId="16CC9A69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i/>
          <w:sz w:val="24"/>
          <w:szCs w:val="24"/>
        </w:rPr>
        <w:t>Ценность гражданственности</w:t>
      </w:r>
      <w:r w:rsidRPr="00C92FE1">
        <w:rPr>
          <w:rFonts w:ascii="Times New Roman" w:hAnsi="Times New Roman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14:paraId="424C7D32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i/>
          <w:sz w:val="24"/>
          <w:szCs w:val="24"/>
        </w:rPr>
        <w:t>Ценность патриотизма</w:t>
      </w:r>
      <w:r w:rsidRPr="00C92FE1">
        <w:rPr>
          <w:rFonts w:ascii="Times New Roman" w:hAnsi="Times New Roman"/>
          <w:sz w:val="24"/>
          <w:szCs w:val="24"/>
        </w:rPr>
        <w:t xml:space="preserve"> </w:t>
      </w:r>
      <w:r w:rsidRPr="00C92FE1">
        <w:rPr>
          <w:rFonts w:ascii="Times New Roman" w:hAnsi="Times New Roman"/>
          <w:sz w:val="24"/>
          <w:szCs w:val="24"/>
        </w:rPr>
        <w:sym w:font="Symbol" w:char="002D"/>
      </w:r>
      <w:r w:rsidRPr="00C92FE1">
        <w:rPr>
          <w:rFonts w:ascii="Times New Roman" w:hAnsi="Times New Roman"/>
          <w:sz w:val="24"/>
          <w:szCs w:val="24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14:paraId="0B6BB2D8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i/>
          <w:sz w:val="24"/>
          <w:szCs w:val="24"/>
        </w:rPr>
        <w:t>Ценность человечества</w:t>
      </w:r>
      <w:r w:rsidRPr="00C92FE1">
        <w:rPr>
          <w:rFonts w:ascii="Times New Roman" w:hAnsi="Times New Roman"/>
          <w:sz w:val="24"/>
          <w:szCs w:val="24"/>
        </w:rPr>
        <w:t xml:space="preserve"> </w:t>
      </w:r>
      <w:r w:rsidRPr="00C92FE1">
        <w:rPr>
          <w:rFonts w:ascii="Times New Roman" w:hAnsi="Times New Roman"/>
          <w:sz w:val="24"/>
          <w:szCs w:val="24"/>
        </w:rPr>
        <w:sym w:font="Symbol" w:char="002D"/>
      </w:r>
      <w:r w:rsidRPr="00C92FE1">
        <w:rPr>
          <w:rFonts w:ascii="Times New Roman" w:hAnsi="Times New Roman"/>
          <w:sz w:val="24"/>
          <w:szCs w:val="24"/>
        </w:rPr>
        <w:t xml:space="preserve">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14:paraId="3DB8CD7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AFA652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C92FE1">
        <w:rPr>
          <w:rFonts w:ascii="Times New Roman" w:hAnsi="Times New Roman"/>
          <w:b/>
          <w:sz w:val="28"/>
          <w:szCs w:val="24"/>
        </w:rPr>
        <w:t>ЛИЧНОСТНЫЕ, МЕТАПРЕДМЕТНЫЕ И ПРЕДМЕТНЫЕ РЕЗУЛЬТАТЫ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C92FE1">
        <w:rPr>
          <w:rFonts w:ascii="Times New Roman" w:hAnsi="Times New Roman"/>
          <w:b/>
          <w:sz w:val="28"/>
          <w:szCs w:val="24"/>
        </w:rPr>
        <w:t>ОСВОЕНИЯ УЧЕБНОГО ПРЕДМЕТА</w:t>
      </w:r>
    </w:p>
    <w:p w14:paraId="6E8C924B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D546D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В результате изучения предмета «Окружающий мир» в начальной школе должны быть достигнуты определенные результаты. </w:t>
      </w:r>
      <w:r w:rsidRPr="0010322A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Pr="00C92FE1">
        <w:rPr>
          <w:rFonts w:ascii="Times New Roman" w:hAnsi="Times New Roman"/>
          <w:sz w:val="24"/>
          <w:szCs w:val="24"/>
        </w:rPr>
        <w:t xml:space="preserve">отражаются в индивидуальных качественных свойствах обучающихся, которые они должны приобрести в процессе освоения учебного предмета. </w:t>
      </w:r>
      <w:proofErr w:type="spellStart"/>
      <w:r w:rsidRPr="0010322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0322A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C92FE1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C92FE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92FE1">
        <w:rPr>
          <w:rFonts w:ascii="Times New Roman" w:hAnsi="Times New Roman"/>
          <w:sz w:val="24"/>
          <w:szCs w:val="24"/>
        </w:rPr>
        <w:t xml:space="preserve"> универсальных учебных действий обучающихся, проявляющихся в познавательной и практической деятельности. </w:t>
      </w:r>
      <w:r w:rsidRPr="0010322A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C92FE1">
        <w:rPr>
          <w:rFonts w:ascii="Times New Roman" w:hAnsi="Times New Roman"/>
          <w:sz w:val="24"/>
          <w:szCs w:val="24"/>
        </w:rPr>
        <w:t xml:space="preserve"> изучения окружающего мира отражают приобретаемый обучающимися опыт (знания и умения).</w:t>
      </w:r>
    </w:p>
    <w:p w14:paraId="0E0BD990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A61DE9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1 КЛАСС</w:t>
      </w:r>
    </w:p>
    <w:p w14:paraId="3AD6611E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4D587DE9" w14:textId="77777777" w:rsidR="002A2AF8" w:rsidRPr="00C92FE1" w:rsidRDefault="002A2AF8" w:rsidP="002A2AF8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56E32E75" w14:textId="77777777" w:rsidR="002A2AF8" w:rsidRPr="00C92FE1" w:rsidRDefault="002A2AF8" w:rsidP="002A2AF8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647A1E09" w14:textId="77777777" w:rsidR="002A2AF8" w:rsidRPr="00C92FE1" w:rsidRDefault="002A2AF8" w:rsidP="002A2AF8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14:paraId="3BDF2FD0" w14:textId="77777777" w:rsidR="002A2AF8" w:rsidRPr="00C92FE1" w:rsidRDefault="002A2AF8" w:rsidP="002A2AF8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14:paraId="7C3A11A8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92FE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92FE1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14:paraId="5AC444B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92FE1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14:paraId="368D8696" w14:textId="77777777" w:rsidR="002A2AF8" w:rsidRPr="00C92FE1" w:rsidRDefault="002A2AF8" w:rsidP="002A2AF8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14:paraId="6E70FB5C" w14:textId="77777777" w:rsidR="002A2AF8" w:rsidRPr="00C92FE1" w:rsidRDefault="002A2AF8" w:rsidP="002A2AF8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 xml:space="preserve">планировать собственную деятельность, распределять нагрузку и отдых в процессе ее выполнения; </w:t>
      </w:r>
    </w:p>
    <w:p w14:paraId="7F67F493" w14:textId="77777777" w:rsidR="002A2AF8" w:rsidRPr="00C92FE1" w:rsidRDefault="002A2AF8" w:rsidP="002A2AF8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 xml:space="preserve">находить ошибки при выполнении учебных заданий, отбирать способы их исправления;  </w:t>
      </w:r>
    </w:p>
    <w:p w14:paraId="521EAADB" w14:textId="77777777" w:rsidR="002A2AF8" w:rsidRPr="00C92FE1" w:rsidRDefault="002A2AF8" w:rsidP="002A2AF8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7D8D6C58" w14:textId="77777777" w:rsidR="002A2AF8" w:rsidRPr="00C92FE1" w:rsidRDefault="002A2AF8" w:rsidP="002A2AF8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отличать верно выполненное задание от неверно выполненного;</w:t>
      </w:r>
    </w:p>
    <w:p w14:paraId="3582758A" w14:textId="77777777" w:rsidR="002A2AF8" w:rsidRPr="00C92FE1" w:rsidRDefault="002A2AF8" w:rsidP="002A2AF8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совместно с учителем и другими учениками давать эмоциональную оценку деятельности класса на уроке;</w:t>
      </w:r>
    </w:p>
    <w:p w14:paraId="68E3F57D" w14:textId="77777777" w:rsidR="002A2AF8" w:rsidRPr="00C92FE1" w:rsidRDefault="002A2AF8" w:rsidP="002A2AF8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 xml:space="preserve">оценивать красоту телосложения и осанки, сравнивать их с эталонными образцами; </w:t>
      </w:r>
    </w:p>
    <w:p w14:paraId="0C4DABC2" w14:textId="77777777" w:rsidR="002A2AF8" w:rsidRPr="00C92FE1" w:rsidRDefault="002A2AF8" w:rsidP="002A2AF8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оценивать образовательные достижения (учебные успехи).</w:t>
      </w:r>
    </w:p>
    <w:p w14:paraId="1AC2E1CF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92FE1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14:paraId="415D7BBF" w14:textId="77777777" w:rsidR="002A2AF8" w:rsidRPr="00C92FE1" w:rsidRDefault="002A2AF8" w:rsidP="002A2AF8">
      <w:pPr>
        <w:pStyle w:val="a8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14:paraId="3A61150B" w14:textId="77777777" w:rsidR="002A2AF8" w:rsidRPr="00C92FE1" w:rsidRDefault="002A2AF8" w:rsidP="002A2AF8">
      <w:pPr>
        <w:pStyle w:val="a8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39712BDA" w14:textId="77777777" w:rsidR="002A2AF8" w:rsidRPr="00C92FE1" w:rsidRDefault="002A2AF8" w:rsidP="002A2AF8">
      <w:pPr>
        <w:pStyle w:val="a8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45AC1067" w14:textId="77777777" w:rsidR="002A2AF8" w:rsidRPr="00C92FE1" w:rsidRDefault="002A2AF8" w:rsidP="002A2AF8">
      <w:pPr>
        <w:pStyle w:val="a8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знать терминологию разучиваемых упражнений;</w:t>
      </w:r>
    </w:p>
    <w:p w14:paraId="74FE20D2" w14:textId="77777777" w:rsidR="002A2AF8" w:rsidRPr="00C92FE1" w:rsidRDefault="002A2AF8" w:rsidP="002A2AF8">
      <w:pPr>
        <w:pStyle w:val="a8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знать и соблюдать основы личной гигиены, правила использования закаливания, профилактики осанки и укрепления стопы;</w:t>
      </w:r>
      <w:r w:rsidRPr="00C92F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92FE1">
        <w:rPr>
          <w:rFonts w:ascii="Times New Roman" w:hAnsi="Times New Roman"/>
          <w:color w:val="000000" w:themeColor="text1"/>
          <w:sz w:val="24"/>
          <w:szCs w:val="24"/>
        </w:rPr>
        <w:t>о причинах травматизма на занятиях физкультурой и правилах его предупреждения;</w:t>
      </w:r>
    </w:p>
    <w:p w14:paraId="543E1D96" w14:textId="77777777" w:rsidR="002A2AF8" w:rsidRPr="00C92FE1" w:rsidRDefault="002A2AF8" w:rsidP="002A2AF8">
      <w:pPr>
        <w:pStyle w:val="a8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составлять и выполнять комплексы утренней зарядки, упражнений на развитие координации, гибкости, на формирование правильной осанки.</w:t>
      </w:r>
    </w:p>
    <w:p w14:paraId="6E01E2B9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92FE1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14:paraId="5963CE3D" w14:textId="77777777" w:rsidR="002A2AF8" w:rsidRPr="00C92FE1" w:rsidRDefault="002A2AF8" w:rsidP="002A2AF8">
      <w:pPr>
        <w:pStyle w:val="a8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64EBDDE3" w14:textId="77777777" w:rsidR="002A2AF8" w:rsidRPr="00C92FE1" w:rsidRDefault="002A2AF8" w:rsidP="002A2AF8">
      <w:pPr>
        <w:pStyle w:val="a8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взаимодействовать с одноклассниками в процессе занятий физкультурой на уроке и во внеурочных мероприятиях;</w:t>
      </w:r>
    </w:p>
    <w:p w14:paraId="47AC449A" w14:textId="77777777" w:rsidR="002A2AF8" w:rsidRPr="00C92FE1" w:rsidRDefault="002A2AF8" w:rsidP="002A2AF8">
      <w:pPr>
        <w:pStyle w:val="a8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слушать и понимать речь других;</w:t>
      </w:r>
    </w:p>
    <w:p w14:paraId="36D09A71" w14:textId="77777777" w:rsidR="002A2AF8" w:rsidRPr="00C92FE1" w:rsidRDefault="002A2AF8" w:rsidP="002A2AF8">
      <w:pPr>
        <w:pStyle w:val="a8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участвовать в диалоге на уроке и в жизненных ситуациях;</w:t>
      </w:r>
    </w:p>
    <w:p w14:paraId="7BC1BA5D" w14:textId="77777777" w:rsidR="002A2AF8" w:rsidRPr="00C92FE1" w:rsidRDefault="002A2AF8" w:rsidP="002A2AF8">
      <w:pPr>
        <w:pStyle w:val="a8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уметь работать в группах и парах.</w:t>
      </w:r>
    </w:p>
    <w:p w14:paraId="52176F68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6819B8BA" w14:textId="77777777" w:rsidR="002A2AF8" w:rsidRPr="00C92FE1" w:rsidRDefault="002A2AF8" w:rsidP="002A2AF8">
      <w:pPr>
        <w:pStyle w:val="a8"/>
        <w:numPr>
          <w:ilvl w:val="0"/>
          <w:numId w:val="6"/>
        </w:numPr>
        <w:ind w:left="0" w:firstLine="284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по разделу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 xml:space="preserve"> «Знания о физической культуре»:</w:t>
      </w:r>
    </w:p>
    <w:p w14:paraId="3DD0B081" w14:textId="77777777" w:rsidR="002A2AF8" w:rsidRPr="00C92FE1" w:rsidRDefault="002A2AF8" w:rsidP="002A2AF8">
      <w:pPr>
        <w:pStyle w:val="a8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- выполнять разминку, направленную на развитие координации движений; </w:t>
      </w:r>
    </w:p>
    <w:p w14:paraId="0A102526" w14:textId="77777777" w:rsidR="002A2AF8" w:rsidRPr="00C92FE1" w:rsidRDefault="002A2AF8" w:rsidP="002A2AF8">
      <w:pPr>
        <w:pStyle w:val="a8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- удерживать дистанцию, темп и ритм; </w:t>
      </w:r>
    </w:p>
    <w:p w14:paraId="286DE5F1" w14:textId="77777777" w:rsidR="002A2AF8" w:rsidRPr="00C92FE1" w:rsidRDefault="002A2AF8" w:rsidP="002A2AF8">
      <w:pPr>
        <w:pStyle w:val="a8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соблюдать личную гигиену;</w:t>
      </w:r>
    </w:p>
    <w:p w14:paraId="1B1B1ECD" w14:textId="77777777" w:rsidR="002A2AF8" w:rsidRPr="00C92FE1" w:rsidRDefault="002A2AF8" w:rsidP="002A2AF8">
      <w:pPr>
        <w:pStyle w:val="a8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- различать разные виды спорта; </w:t>
      </w:r>
    </w:p>
    <w:p w14:paraId="7A79668D" w14:textId="77777777" w:rsidR="002A2AF8" w:rsidRPr="00C92FE1" w:rsidRDefault="002A2AF8" w:rsidP="002A2AF8">
      <w:pPr>
        <w:pStyle w:val="a8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держать осанку;</w:t>
      </w:r>
    </w:p>
    <w:p w14:paraId="1E602563" w14:textId="77777777" w:rsidR="002A2AF8" w:rsidRPr="00C92FE1" w:rsidRDefault="002A2AF8" w:rsidP="002A2AF8">
      <w:pPr>
        <w:pStyle w:val="a8"/>
        <w:numPr>
          <w:ilvl w:val="0"/>
          <w:numId w:val="6"/>
        </w:numPr>
        <w:ind w:left="0" w:firstLine="284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по разделу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 xml:space="preserve"> «Гимнастика с элементами акробатики»: </w:t>
      </w:r>
    </w:p>
    <w:p w14:paraId="69870BAC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- строиться в шеренгу и колонну, размыкаться на вытянутые в стороны руки, перестраиваться разведением в две колонны; </w:t>
      </w:r>
    </w:p>
    <w:p w14:paraId="7CD7B4F9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выполнять: повороты направо, налево, кругом, команды «Равняйсь», «Смирно», «По порядку рассчитайсь», «На первый-второй рассчитайсь», «Налево в обход шагом марш», «Шагом марш», «Бегом марш»;</w:t>
      </w:r>
    </w:p>
    <w:p w14:paraId="7A46BF72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- выполнять различные перекаты, кувырок вперед, мост, стойку на лопатках, стойку на голове, </w:t>
      </w:r>
      <w:r w:rsidRPr="001B53D7">
        <w:rPr>
          <w:rFonts w:ascii="Times New Roman" w:hAnsi="Times New Roman"/>
          <w:sz w:val="24"/>
          <w:szCs w:val="24"/>
          <w:lang w:eastAsia="en-US"/>
        </w:rPr>
        <w:t>вис на время,</w:t>
      </w:r>
      <w:r w:rsidRPr="00C92FE1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C92FE1">
        <w:rPr>
          <w:rFonts w:ascii="Times New Roman" w:hAnsi="Times New Roman"/>
          <w:sz w:val="24"/>
          <w:szCs w:val="24"/>
          <w:lang w:eastAsia="en-US"/>
        </w:rPr>
        <w:t>прыжки со скакалкой, в скакалку, вращение обруча;</w:t>
      </w:r>
    </w:p>
    <w:p w14:paraId="072B768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проходить станции круговой тренировки;</w:t>
      </w:r>
    </w:p>
    <w:p w14:paraId="296E9AC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лазать и перелезать по гимнастической стенке, по канату;</w:t>
      </w:r>
    </w:p>
    <w:p w14:paraId="133431DD" w14:textId="77777777" w:rsidR="002A2AF8" w:rsidRPr="00C92FE1" w:rsidRDefault="002A2AF8" w:rsidP="002A2AF8">
      <w:pPr>
        <w:pStyle w:val="a8"/>
        <w:numPr>
          <w:ilvl w:val="0"/>
          <w:numId w:val="6"/>
        </w:numPr>
        <w:ind w:left="0" w:firstLine="284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по разделу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 xml:space="preserve"> «Легкая атлетика»:</w:t>
      </w:r>
    </w:p>
    <w:p w14:paraId="5469AAE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пробегать на скорость дистанцию30 м с высокого старта, различные варианты эстафет, челночный бег 3х10 м, беговую разминку;</w:t>
      </w:r>
    </w:p>
    <w:p w14:paraId="74CE1B8F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метание на дальность и на точность;</w:t>
      </w:r>
    </w:p>
    <w:p w14:paraId="22042D4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прыжки в длину с места, в высоту с прямого разбега;</w:t>
      </w:r>
    </w:p>
    <w:p w14:paraId="15496E5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бросать набивной мяч способами «от груди» и «снизу»;</w:t>
      </w:r>
    </w:p>
    <w:p w14:paraId="3D1A8A8C" w14:textId="77777777" w:rsidR="002A2AF8" w:rsidRPr="00C92FE1" w:rsidRDefault="002A2AF8" w:rsidP="002A2AF8">
      <w:pPr>
        <w:pStyle w:val="a8"/>
        <w:numPr>
          <w:ilvl w:val="0"/>
          <w:numId w:val="6"/>
        </w:numPr>
        <w:ind w:left="0" w:firstLine="284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по разделу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 xml:space="preserve"> «Лыжная подготовка»:</w:t>
      </w:r>
    </w:p>
    <w:p w14:paraId="3E41E444" w14:textId="77777777" w:rsidR="002A2AF8" w:rsidRPr="00C92FE1" w:rsidRDefault="002A2AF8" w:rsidP="002A2AF8">
      <w:pPr>
        <w:pStyle w:val="a8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переносить лыжи по командам «На плечо», «Под рукой»;</w:t>
      </w:r>
    </w:p>
    <w:p w14:paraId="00DEE284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lastRenderedPageBreak/>
        <w:t>- выполнять ступающий и скользящий шаг с палками и без них, повороты переступанием с палками и без них, подъем на склон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полуелочкой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 с палками и без них, спуск под уклон в основной стойке с палками и без них, торможение падением;</w:t>
      </w:r>
    </w:p>
    <w:p w14:paraId="01A4A551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проходить дистанцию 1,5 км;</w:t>
      </w:r>
    </w:p>
    <w:p w14:paraId="2466D338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кататься на лыжах «змейкой»;</w:t>
      </w:r>
    </w:p>
    <w:p w14:paraId="17C1D290" w14:textId="77777777" w:rsidR="002A2AF8" w:rsidRPr="00C92FE1" w:rsidRDefault="002A2AF8" w:rsidP="002A2AF8">
      <w:pPr>
        <w:pStyle w:val="a8"/>
        <w:numPr>
          <w:ilvl w:val="0"/>
          <w:numId w:val="6"/>
        </w:numPr>
        <w:ind w:left="0" w:firstLine="284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по разделу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 xml:space="preserve"> «Подвижные игры»:</w:t>
      </w:r>
    </w:p>
    <w:p w14:paraId="01B7A6E2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играт</w:t>
      </w:r>
      <w:r>
        <w:rPr>
          <w:rFonts w:ascii="Times New Roman" w:hAnsi="Times New Roman"/>
          <w:sz w:val="24"/>
          <w:szCs w:val="24"/>
          <w:lang w:eastAsia="en-US"/>
        </w:rPr>
        <w:t>ь в подвижные игры: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», </w:t>
      </w:r>
      <w:r w:rsidRPr="00C92FE1">
        <w:rPr>
          <w:rFonts w:ascii="Times New Roman" w:hAnsi="Times New Roman"/>
          <w:sz w:val="24"/>
          <w:szCs w:val="24"/>
          <w:lang w:eastAsia="en-US"/>
        </w:rPr>
        <w:t>«Прерванные пятнашки», «Гуси-лебеди», «Горелки»,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Колдунчики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«Мышеловка», «Салки», «Салки с домиками», «Два мороза», «Волк во рву», «Охотник и зайцы», «Кто быстрее схватит», «Совушка», «Осада города», «Вышибалы», «Ночная охота», «Удочка», «Успей убрать», «Волшебные елочки», «Шмель», «Береги предмет», «Попрыгунчики-воробушки», «Белки в лесу», «Белочка-защитница», «Бегуны и прыгуны, «Грибы-шалуны», «Котел», «Охотники и утки»,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Антивышибалы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«Забросай противника мячами», «Вышибалы через сетку», «Точно в цель», «Собачки», «Лес, болото, озеро», «Запрещенное движение», «Хвостик», «Хвостики», «Бросай далеко, собирай быстрее», «Игра в птиц», «Игра в птиц с мячом», «День и ночь»;</w:t>
      </w:r>
    </w:p>
    <w:p w14:paraId="7D89EFA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ловлю и броски мяча в парах, ведение мяча левой и правой рукой, броски мяча через волейбольную сетку.</w:t>
      </w:r>
    </w:p>
    <w:p w14:paraId="2FBB96B3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b/>
          <w:color w:val="000000" w:themeColor="text1"/>
          <w:sz w:val="24"/>
          <w:szCs w:val="24"/>
        </w:rPr>
        <w:t>2 КЛАСС</w:t>
      </w:r>
    </w:p>
    <w:p w14:paraId="4A912CAA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3E6B5538" w14:textId="77777777" w:rsidR="002A2AF8" w:rsidRPr="00C92FE1" w:rsidRDefault="002A2AF8" w:rsidP="002A2AF8">
      <w:pPr>
        <w:pStyle w:val="a8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положительное отношение к урокам физической куль</w:t>
      </w:r>
      <w:r w:rsidRPr="00C92FE1">
        <w:rPr>
          <w:rFonts w:ascii="Times New Roman" w:hAnsi="Times New Roman"/>
          <w:sz w:val="24"/>
          <w:szCs w:val="24"/>
        </w:rPr>
        <w:softHyphen/>
        <w:t>туры;</w:t>
      </w:r>
    </w:p>
    <w:p w14:paraId="36B1088E" w14:textId="77777777" w:rsidR="002A2AF8" w:rsidRPr="00C92FE1" w:rsidRDefault="002A2AF8" w:rsidP="002A2AF8">
      <w:pPr>
        <w:pStyle w:val="a8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понимание значения физической культуры для укрепленья здоровья человека;</w:t>
      </w:r>
    </w:p>
    <w:p w14:paraId="40A206CE" w14:textId="77777777" w:rsidR="002A2AF8" w:rsidRPr="00C92FE1" w:rsidRDefault="002A2AF8" w:rsidP="002A2AF8">
      <w:pPr>
        <w:pStyle w:val="a8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мотивация к выполнению закаливающих процедур;</w:t>
      </w:r>
    </w:p>
    <w:p w14:paraId="22EBD0CC" w14:textId="77777777" w:rsidR="002A2AF8" w:rsidRPr="00C92FE1" w:rsidRDefault="002A2AF8" w:rsidP="002A2AF8">
      <w:pPr>
        <w:pStyle w:val="a8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познавательная мотивация к истории возникновения физической культуры;</w:t>
      </w:r>
    </w:p>
    <w:p w14:paraId="4BB5F248" w14:textId="77777777" w:rsidR="002A2AF8" w:rsidRPr="00C92FE1" w:rsidRDefault="002A2AF8" w:rsidP="002A2AF8">
      <w:pPr>
        <w:pStyle w:val="a8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уважительное отношение к физической культуре как важной части общей культуры.</w:t>
      </w:r>
    </w:p>
    <w:p w14:paraId="1E1C9BA2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92FE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92FE1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14:paraId="4A8B69C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92FE1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14:paraId="61659530" w14:textId="77777777" w:rsidR="002A2AF8" w:rsidRPr="00C92FE1" w:rsidRDefault="002A2AF8" w:rsidP="002A2AF8">
      <w:pPr>
        <w:pStyle w:val="a8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 xml:space="preserve">понимать цель выполняемых действий; </w:t>
      </w:r>
    </w:p>
    <w:p w14:paraId="11193E7D" w14:textId="77777777" w:rsidR="002A2AF8" w:rsidRPr="00C92FE1" w:rsidRDefault="002A2AF8" w:rsidP="002A2AF8">
      <w:pPr>
        <w:pStyle w:val="a8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выполнять действия, руководствуясь инструкцией учи</w:t>
      </w:r>
      <w:r w:rsidRPr="00C92FE1">
        <w:rPr>
          <w:rFonts w:ascii="Times New Roman" w:hAnsi="Times New Roman"/>
          <w:color w:val="000000" w:themeColor="text1"/>
          <w:sz w:val="24"/>
          <w:szCs w:val="24"/>
        </w:rPr>
        <w:softHyphen/>
        <w:t>теля;</w:t>
      </w:r>
    </w:p>
    <w:p w14:paraId="107EF20B" w14:textId="77777777" w:rsidR="002A2AF8" w:rsidRPr="00C92FE1" w:rsidRDefault="002A2AF8" w:rsidP="002A2AF8">
      <w:pPr>
        <w:pStyle w:val="a8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адекватно оценивать правильность выполнения задания; использовать технические приёмы при выполнении фи</w:t>
      </w:r>
      <w:r w:rsidRPr="00C92FE1">
        <w:rPr>
          <w:rFonts w:ascii="Times New Roman" w:hAnsi="Times New Roman"/>
          <w:color w:val="000000" w:themeColor="text1"/>
          <w:sz w:val="24"/>
          <w:szCs w:val="24"/>
        </w:rPr>
        <w:softHyphen/>
        <w:t>зических упражнений;</w:t>
      </w:r>
    </w:p>
    <w:p w14:paraId="71183F0C" w14:textId="77777777" w:rsidR="002A2AF8" w:rsidRPr="00C92FE1" w:rsidRDefault="002A2AF8" w:rsidP="002A2AF8">
      <w:pPr>
        <w:pStyle w:val="a8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анализировать результаты выполненных заданий по за</w:t>
      </w:r>
      <w:r w:rsidRPr="00C92FE1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данным критериям (под руководством учителя); </w:t>
      </w:r>
    </w:p>
    <w:p w14:paraId="4A37B242" w14:textId="77777777" w:rsidR="002A2AF8" w:rsidRPr="00C92FE1" w:rsidRDefault="002A2AF8" w:rsidP="002A2AF8">
      <w:pPr>
        <w:pStyle w:val="a8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FE1">
        <w:rPr>
          <w:rFonts w:ascii="Times New Roman" w:hAnsi="Times New Roman"/>
          <w:color w:val="000000" w:themeColor="text1"/>
          <w:sz w:val="24"/>
          <w:szCs w:val="24"/>
        </w:rPr>
        <w:t>вносить коррективы в свою работу;</w:t>
      </w:r>
    </w:p>
    <w:p w14:paraId="55BE7467" w14:textId="77777777" w:rsidR="002A2AF8" w:rsidRPr="00C92FE1" w:rsidRDefault="002A2AF8" w:rsidP="002A2AF8">
      <w:pPr>
        <w:pStyle w:val="a8"/>
        <w:numPr>
          <w:ilvl w:val="0"/>
          <w:numId w:val="7"/>
        </w:numPr>
        <w:ind w:left="0" w:firstLine="284"/>
        <w:jc w:val="both"/>
        <w:rPr>
          <w:rStyle w:val="FontStyle13"/>
          <w:rFonts w:ascii="Times New Roman" w:hAnsi="Times New Roman"/>
          <w:b w:val="0"/>
          <w:color w:val="000000" w:themeColor="text1"/>
          <w:sz w:val="24"/>
          <w:szCs w:val="24"/>
        </w:rPr>
      </w:pPr>
      <w:r w:rsidRPr="00C92FE1">
        <w:rPr>
          <w:rStyle w:val="FontStyle13"/>
          <w:rFonts w:ascii="Times New Roman" w:hAnsi="Times New Roman"/>
          <w:color w:val="000000" w:themeColor="text1"/>
          <w:sz w:val="24"/>
          <w:szCs w:val="24"/>
        </w:rPr>
        <w:t>продумывать последовательность упражнений, состав</w:t>
      </w:r>
      <w:r w:rsidRPr="00C92FE1">
        <w:rPr>
          <w:rStyle w:val="FontStyle13"/>
          <w:rFonts w:ascii="Times New Roman" w:hAnsi="Times New Roman"/>
          <w:color w:val="000000" w:themeColor="text1"/>
          <w:sz w:val="24"/>
          <w:szCs w:val="24"/>
        </w:rPr>
        <w:softHyphen/>
        <w:t>лять комплексы упражнений утренней гимнастики, по профилактике нарушений осанки, физкультминуток;</w:t>
      </w:r>
    </w:p>
    <w:p w14:paraId="068478E0" w14:textId="77777777" w:rsidR="002A2AF8" w:rsidRPr="00C92FE1" w:rsidRDefault="002A2AF8" w:rsidP="002A2AF8">
      <w:pPr>
        <w:pStyle w:val="a8"/>
        <w:numPr>
          <w:ilvl w:val="0"/>
          <w:numId w:val="7"/>
        </w:numPr>
        <w:ind w:left="0" w:firstLine="284"/>
        <w:jc w:val="both"/>
        <w:rPr>
          <w:rStyle w:val="FontStyle13"/>
          <w:rFonts w:ascii="Times New Roman" w:hAnsi="Times New Roman"/>
          <w:b w:val="0"/>
          <w:color w:val="000000" w:themeColor="text1"/>
          <w:sz w:val="24"/>
          <w:szCs w:val="24"/>
        </w:rPr>
      </w:pPr>
      <w:r w:rsidRPr="00C92FE1">
        <w:rPr>
          <w:rStyle w:val="FontStyle13"/>
          <w:rFonts w:ascii="Times New Roman" w:hAnsi="Times New Roman"/>
          <w:color w:val="000000" w:themeColor="text1"/>
          <w:sz w:val="24"/>
          <w:szCs w:val="24"/>
        </w:rPr>
        <w:t>объяснять, какие технические приёмы были использова</w:t>
      </w:r>
      <w:r w:rsidRPr="00C92FE1">
        <w:rPr>
          <w:rStyle w:val="FontStyle13"/>
          <w:rFonts w:ascii="Times New Roman" w:hAnsi="Times New Roman"/>
          <w:color w:val="000000" w:themeColor="text1"/>
          <w:sz w:val="24"/>
          <w:szCs w:val="24"/>
        </w:rPr>
        <w:softHyphen/>
        <w:t>ны при выполнении задания;</w:t>
      </w:r>
    </w:p>
    <w:p w14:paraId="231DDA9B" w14:textId="77777777" w:rsidR="002A2AF8" w:rsidRPr="00C92FE1" w:rsidRDefault="002A2AF8" w:rsidP="002A2AF8">
      <w:pPr>
        <w:pStyle w:val="a8"/>
        <w:numPr>
          <w:ilvl w:val="0"/>
          <w:numId w:val="7"/>
        </w:numPr>
        <w:ind w:left="0" w:firstLine="284"/>
        <w:jc w:val="both"/>
        <w:rPr>
          <w:rStyle w:val="FontStyle13"/>
          <w:rFonts w:ascii="Times New Roman" w:hAnsi="Times New Roman"/>
          <w:b w:val="0"/>
          <w:color w:val="000000" w:themeColor="text1"/>
          <w:sz w:val="24"/>
          <w:szCs w:val="24"/>
        </w:rPr>
      </w:pPr>
      <w:r w:rsidRPr="00C92FE1">
        <w:rPr>
          <w:rStyle w:val="FontStyle13"/>
          <w:rFonts w:ascii="Times New Roman" w:hAnsi="Times New Roman"/>
          <w:color w:val="000000" w:themeColor="text1"/>
          <w:sz w:val="24"/>
          <w:szCs w:val="24"/>
        </w:rPr>
        <w:t>самостоятельно выполнять комплексы упражнений, на</w:t>
      </w:r>
      <w:r w:rsidRPr="00C92FE1">
        <w:rPr>
          <w:rStyle w:val="FontStyle13"/>
          <w:rFonts w:ascii="Times New Roman" w:hAnsi="Times New Roman"/>
          <w:color w:val="000000" w:themeColor="text1"/>
          <w:sz w:val="24"/>
          <w:szCs w:val="24"/>
        </w:rPr>
        <w:softHyphen/>
        <w:t>правленные на развитие физических качеств;</w:t>
      </w:r>
    </w:p>
    <w:p w14:paraId="4B582CBF" w14:textId="77777777" w:rsidR="002A2AF8" w:rsidRPr="00C92FE1" w:rsidRDefault="002A2AF8" w:rsidP="002A2AF8">
      <w:pPr>
        <w:pStyle w:val="a8"/>
        <w:numPr>
          <w:ilvl w:val="0"/>
          <w:numId w:val="7"/>
        </w:numPr>
        <w:ind w:left="0" w:firstLine="284"/>
        <w:jc w:val="both"/>
        <w:rPr>
          <w:rStyle w:val="FontStyle13"/>
          <w:rFonts w:ascii="Times New Roman" w:hAnsi="Times New Roman"/>
          <w:b w:val="0"/>
          <w:color w:val="000000" w:themeColor="text1"/>
          <w:sz w:val="24"/>
          <w:szCs w:val="24"/>
        </w:rPr>
      </w:pPr>
      <w:r w:rsidRPr="00C92FE1">
        <w:rPr>
          <w:rStyle w:val="FontStyle13"/>
          <w:rFonts w:ascii="Times New Roman" w:hAnsi="Times New Roman"/>
          <w:color w:val="000000" w:themeColor="text1"/>
          <w:sz w:val="24"/>
          <w:szCs w:val="24"/>
        </w:rPr>
        <w:t>координировать взаимодействие с партнёрами в игре;</w:t>
      </w:r>
    </w:p>
    <w:p w14:paraId="10B97D52" w14:textId="77777777" w:rsidR="002A2AF8" w:rsidRPr="00C92FE1" w:rsidRDefault="002A2AF8" w:rsidP="002A2AF8">
      <w:pPr>
        <w:pStyle w:val="a8"/>
        <w:numPr>
          <w:ilvl w:val="0"/>
          <w:numId w:val="7"/>
        </w:numPr>
        <w:ind w:left="0" w:firstLine="284"/>
        <w:jc w:val="both"/>
        <w:rPr>
          <w:rStyle w:val="FontStyle13"/>
          <w:rFonts w:ascii="Times New Roman" w:hAnsi="Times New Roman"/>
          <w:b w:val="0"/>
          <w:color w:val="000000" w:themeColor="text1"/>
          <w:sz w:val="24"/>
          <w:szCs w:val="24"/>
        </w:rPr>
      </w:pPr>
      <w:r w:rsidRPr="00C92FE1">
        <w:rPr>
          <w:rStyle w:val="FontStyle13"/>
          <w:rFonts w:ascii="Times New Roman" w:hAnsi="Times New Roman"/>
          <w:color w:val="000000" w:themeColor="text1"/>
          <w:sz w:val="24"/>
          <w:szCs w:val="24"/>
        </w:rPr>
        <w:t>организовывать и проводить подвижные игры во время прогулок и каникул.</w:t>
      </w:r>
    </w:p>
    <w:p w14:paraId="370975C7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92FE1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14:paraId="00F8159C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самостоятельно выделять и формулировать цели и способы их осуществления;</w:t>
      </w:r>
    </w:p>
    <w:p w14:paraId="4861ABA2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самостоятельно ставит</w:t>
      </w:r>
      <w:r>
        <w:rPr>
          <w:rFonts w:ascii="Times New Roman" w:hAnsi="Times New Roman"/>
          <w:sz w:val="24"/>
          <w:szCs w:val="24"/>
        </w:rPr>
        <w:t>ь</w:t>
      </w:r>
      <w:r w:rsidRPr="00C92FE1">
        <w:rPr>
          <w:rFonts w:ascii="Times New Roman" w:hAnsi="Times New Roman"/>
          <w:sz w:val="24"/>
          <w:szCs w:val="24"/>
        </w:rPr>
        <w:t>, формулировать и решать учебную задачу; контролировать процесс и результат действия;</w:t>
      </w:r>
    </w:p>
    <w:p w14:paraId="660234E6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использовать общие приемы решения поставленных задач; оценивать свои достижения, соотносить изученные понятия с примерами;</w:t>
      </w:r>
    </w:p>
    <w:p w14:paraId="7DB4590E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выполнять действия в соответствии с поставленной задачей и условиями ее реализации;</w:t>
      </w:r>
    </w:p>
    <w:p w14:paraId="0AC977CF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ориентироваться в разнообразии способов решения задач;</w:t>
      </w:r>
    </w:p>
    <w:p w14:paraId="6E05EE47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lastRenderedPageBreak/>
        <w:t>использовать установленные правила в контроле способ решения;</w:t>
      </w:r>
    </w:p>
    <w:p w14:paraId="74930ED4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ставить и формулировать проблемы; </w:t>
      </w:r>
    </w:p>
    <w:p w14:paraId="48ACD0BA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определять и кратко характеризовать физическую культуру как занятия физическими упражнениями, подвижными и спортивными играми;</w:t>
      </w:r>
    </w:p>
    <w:p w14:paraId="28D05733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осуществлять поиск необходимой информации для вы</w:t>
      </w:r>
      <w:r w:rsidRPr="00C92FE1">
        <w:rPr>
          <w:rStyle w:val="FontStyle13"/>
          <w:rFonts w:ascii="Times New Roman" w:hAnsi="Times New Roman"/>
          <w:sz w:val="24"/>
          <w:szCs w:val="24"/>
        </w:rPr>
        <w:softHyphen/>
        <w:t>полнения учебных заданий, используя справочные мате</w:t>
      </w:r>
      <w:r w:rsidRPr="00C92FE1">
        <w:rPr>
          <w:rStyle w:val="FontStyle13"/>
          <w:rFonts w:ascii="Times New Roman" w:hAnsi="Times New Roman"/>
          <w:sz w:val="24"/>
          <w:szCs w:val="24"/>
        </w:rPr>
        <w:softHyphen/>
        <w:t>риалы учебника;</w:t>
      </w:r>
    </w:p>
    <w:p w14:paraId="5BADFB05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свободно ориентироваться в книге, используя информа</w:t>
      </w:r>
      <w:r w:rsidRPr="00C92FE1">
        <w:rPr>
          <w:rFonts w:ascii="Times New Roman" w:hAnsi="Times New Roman"/>
          <w:sz w:val="24"/>
          <w:szCs w:val="24"/>
        </w:rPr>
        <w:softHyphen/>
        <w:t>цию форзацев, оглавления, справочного бюро;</w:t>
      </w:r>
    </w:p>
    <w:p w14:paraId="3C83D133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различать, группировать подвижные и спортивные игры;</w:t>
      </w:r>
    </w:p>
    <w:p w14:paraId="27FD57F6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характеризовать основные физические качества;</w:t>
      </w:r>
    </w:p>
    <w:p w14:paraId="3D244851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группировать игры по видам спорта;</w:t>
      </w:r>
    </w:p>
    <w:p w14:paraId="33F71DFF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устанавливать причины, которые приводят к плохой осанке;</w:t>
      </w:r>
    </w:p>
    <w:p w14:paraId="2A469FEC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сравнивать, классифицировать виды спорта летних и зимних Олимпийских игр;</w:t>
      </w:r>
    </w:p>
    <w:p w14:paraId="7271E3DE" w14:textId="77777777" w:rsidR="002A2AF8" w:rsidRPr="00C92FE1" w:rsidRDefault="002A2AF8" w:rsidP="002A2AF8">
      <w:pPr>
        <w:pStyle w:val="a8"/>
        <w:numPr>
          <w:ilvl w:val="0"/>
          <w:numId w:val="8"/>
        </w:numPr>
        <w:ind w:left="0" w:firstLine="284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устанавливать взаимосвязь между занятиями физиче</w:t>
      </w:r>
      <w:r w:rsidRPr="00C92FE1">
        <w:rPr>
          <w:rFonts w:ascii="Times New Roman" w:hAnsi="Times New Roman"/>
          <w:sz w:val="24"/>
          <w:szCs w:val="24"/>
        </w:rPr>
        <w:softHyphen/>
        <w:t>ской культурой и воспитанием характера человека.</w:t>
      </w:r>
    </w:p>
    <w:p w14:paraId="163FB24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92FE1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14:paraId="24A67C7F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2"/>
          <w:sz w:val="24"/>
          <w:szCs w:val="24"/>
        </w:rPr>
        <w:t xml:space="preserve">слушать и слышать друг друга; </w:t>
      </w:r>
    </w:p>
    <w:p w14:paraId="2202EAE8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14:paraId="64FA86CB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7"/>
          <w:sz w:val="24"/>
          <w:szCs w:val="24"/>
        </w:rPr>
        <w:t>представлять кон</w:t>
      </w:r>
      <w:r w:rsidRPr="00C92FE1">
        <w:rPr>
          <w:rFonts w:ascii="Times New Roman" w:hAnsi="Times New Roman"/>
          <w:color w:val="000000"/>
          <w:spacing w:val="-4"/>
          <w:sz w:val="24"/>
          <w:szCs w:val="24"/>
        </w:rPr>
        <w:t xml:space="preserve">кретное содержание и сообщать </w:t>
      </w: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>его в устной форме;</w:t>
      </w:r>
    </w:p>
    <w:p w14:paraId="7A1202A4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>добывать недостающую информацию с помощью вопросов;</w:t>
      </w:r>
    </w:p>
    <w:p w14:paraId="1FFC592C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7"/>
          <w:sz w:val="24"/>
          <w:szCs w:val="24"/>
        </w:rPr>
        <w:t>с достаточной</w:t>
      </w:r>
      <w:r w:rsidRPr="00C92FE1">
        <w:rPr>
          <w:rFonts w:ascii="Times New Roman" w:hAnsi="Times New Roman"/>
          <w:sz w:val="24"/>
          <w:szCs w:val="24"/>
        </w:rPr>
        <w:t xml:space="preserve"> </w:t>
      </w:r>
      <w:r w:rsidRPr="00C92FE1">
        <w:rPr>
          <w:rFonts w:ascii="Times New Roman" w:hAnsi="Times New Roman"/>
          <w:color w:val="000000"/>
          <w:spacing w:val="-7"/>
          <w:sz w:val="24"/>
          <w:szCs w:val="24"/>
        </w:rPr>
        <w:t>полнотой и точностью выражать</w:t>
      </w:r>
      <w:r w:rsidRPr="00C92FE1">
        <w:rPr>
          <w:rFonts w:ascii="Times New Roman" w:hAnsi="Times New Roman"/>
          <w:sz w:val="24"/>
          <w:szCs w:val="24"/>
        </w:rPr>
        <w:t xml:space="preserve"> </w:t>
      </w: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>свои мысли в соответствии с зада</w:t>
      </w: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>чами и условиями коммуникации;</w:t>
      </w:r>
    </w:p>
    <w:p w14:paraId="2EF5AFBF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 xml:space="preserve">использовать </w:t>
      </w:r>
      <w:r w:rsidRPr="00C92FE1">
        <w:rPr>
          <w:rFonts w:ascii="Times New Roman" w:hAnsi="Times New Roman"/>
          <w:color w:val="000000"/>
          <w:spacing w:val="-4"/>
          <w:sz w:val="24"/>
          <w:szCs w:val="24"/>
        </w:rPr>
        <w:t xml:space="preserve">адекватные языковые средства </w:t>
      </w:r>
      <w:r w:rsidRPr="00C92FE1">
        <w:rPr>
          <w:rFonts w:ascii="Times New Roman" w:hAnsi="Times New Roman"/>
          <w:color w:val="000000"/>
          <w:spacing w:val="-7"/>
          <w:sz w:val="24"/>
          <w:szCs w:val="24"/>
        </w:rPr>
        <w:t xml:space="preserve">для отображения в форме речевых </w:t>
      </w: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>высказываний своих чувств, мыс</w:t>
      </w:r>
      <w:r w:rsidRPr="00C92FE1">
        <w:rPr>
          <w:rFonts w:ascii="Times New Roman" w:hAnsi="Times New Roman"/>
          <w:color w:val="000000"/>
          <w:spacing w:val="-4"/>
          <w:sz w:val="24"/>
          <w:szCs w:val="24"/>
        </w:rPr>
        <w:t>лей, побуждений и иных состав</w:t>
      </w: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>ляющих внутреннего мира;</w:t>
      </w:r>
    </w:p>
    <w:p w14:paraId="22640629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 xml:space="preserve">владеть </w:t>
      </w: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 xml:space="preserve">монологической и диалогической </w:t>
      </w:r>
      <w:r w:rsidRPr="00C92FE1">
        <w:rPr>
          <w:rFonts w:ascii="Times New Roman" w:hAnsi="Times New Roman"/>
          <w:color w:val="000000"/>
          <w:spacing w:val="-4"/>
          <w:sz w:val="24"/>
          <w:szCs w:val="24"/>
        </w:rPr>
        <w:t>формами речи в соответствии с грамматическими и синтаксиче</w:t>
      </w:r>
      <w:r w:rsidRPr="00C92FE1">
        <w:rPr>
          <w:rFonts w:ascii="Times New Roman" w:hAnsi="Times New Roman"/>
          <w:color w:val="000000"/>
          <w:spacing w:val="-3"/>
          <w:sz w:val="24"/>
          <w:szCs w:val="24"/>
        </w:rPr>
        <w:t>скими нормами родного языка;</w:t>
      </w:r>
    </w:p>
    <w:p w14:paraId="724D0937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формулировать собственное мнение и позицию; </w:t>
      </w:r>
    </w:p>
    <w:p w14:paraId="10677746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>сотруд</w:t>
      </w:r>
      <w:r w:rsidRPr="00C92FE1">
        <w:rPr>
          <w:rFonts w:ascii="Times New Roman" w:hAnsi="Times New Roman"/>
          <w:color w:val="000000"/>
          <w:spacing w:val="-4"/>
          <w:sz w:val="24"/>
          <w:szCs w:val="24"/>
        </w:rPr>
        <w:t>ничать со сверстниками и взрослыми</w:t>
      </w:r>
      <w:r w:rsidRPr="00C92FE1">
        <w:rPr>
          <w:rFonts w:ascii="Times New Roman" w:hAnsi="Times New Roman"/>
          <w:color w:val="000000"/>
          <w:spacing w:val="-24"/>
          <w:sz w:val="24"/>
          <w:szCs w:val="24"/>
        </w:rPr>
        <w:t>;</w:t>
      </w:r>
    </w:p>
    <w:p w14:paraId="6C57684E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7"/>
          <w:sz w:val="24"/>
          <w:szCs w:val="24"/>
        </w:rPr>
        <w:t xml:space="preserve">работать </w:t>
      </w: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 xml:space="preserve">в группе, устанавливать рабочие </w:t>
      </w:r>
      <w:r w:rsidRPr="00C92FE1">
        <w:rPr>
          <w:rFonts w:ascii="Times New Roman" w:hAnsi="Times New Roman"/>
          <w:color w:val="000000"/>
          <w:spacing w:val="-3"/>
          <w:sz w:val="24"/>
          <w:szCs w:val="24"/>
        </w:rPr>
        <w:t>отношения;</w:t>
      </w:r>
    </w:p>
    <w:p w14:paraId="70497B28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ориентироваться на позицию партнера в общении и взаимодействии;</w:t>
      </w:r>
    </w:p>
    <w:p w14:paraId="4E06B36D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контролировать действия партнера; </w:t>
      </w:r>
    </w:p>
    <w:p w14:paraId="721E4D36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14:paraId="0F85110C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деятельности.</w:t>
      </w:r>
    </w:p>
    <w:p w14:paraId="7EEBB9B8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с</w:t>
      </w:r>
      <w:r w:rsidRPr="00C92FE1">
        <w:rPr>
          <w:rFonts w:ascii="Times New Roman" w:hAnsi="Times New Roman"/>
          <w:color w:val="000000"/>
          <w:spacing w:val="-8"/>
          <w:sz w:val="24"/>
          <w:szCs w:val="24"/>
        </w:rPr>
        <w:t>охранять доб</w:t>
      </w: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 xml:space="preserve">рожелательное отношение друг </w:t>
      </w: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 xml:space="preserve">к другу, устанавливать рабочие </w:t>
      </w:r>
      <w:r w:rsidRPr="00C92FE1">
        <w:rPr>
          <w:rFonts w:ascii="Times New Roman" w:hAnsi="Times New Roman"/>
          <w:color w:val="000000"/>
          <w:spacing w:val="-3"/>
          <w:sz w:val="24"/>
          <w:szCs w:val="24"/>
        </w:rPr>
        <w:t>отношения;</w:t>
      </w:r>
    </w:p>
    <w:p w14:paraId="3440C92C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 xml:space="preserve">организовывать и осуществлять совместную </w:t>
      </w: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 xml:space="preserve">деятельность, обосновывать свою </w:t>
      </w:r>
      <w:r w:rsidRPr="00C92FE1">
        <w:rPr>
          <w:rFonts w:ascii="Times New Roman" w:hAnsi="Times New Roman"/>
          <w:color w:val="000000"/>
          <w:spacing w:val="-4"/>
          <w:sz w:val="24"/>
          <w:szCs w:val="24"/>
        </w:rPr>
        <w:t xml:space="preserve">точку зрения и доказывать собственное мнение, уважать иное </w:t>
      </w: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>мнение;</w:t>
      </w:r>
    </w:p>
    <w:p w14:paraId="3472643E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3"/>
          <w:sz w:val="24"/>
          <w:szCs w:val="24"/>
        </w:rPr>
        <w:t xml:space="preserve">управлять </w:t>
      </w:r>
      <w:r w:rsidRPr="00C92FE1">
        <w:rPr>
          <w:rFonts w:ascii="Times New Roman" w:hAnsi="Times New Roman"/>
          <w:color w:val="000000"/>
          <w:spacing w:val="-4"/>
          <w:sz w:val="24"/>
          <w:szCs w:val="24"/>
        </w:rPr>
        <w:t>поведением партнера (контроль, коррекция, оценка действий парт</w:t>
      </w: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>нера, умение убеждать);</w:t>
      </w:r>
    </w:p>
    <w:p w14:paraId="237C6E66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высказывать собственное мнение о влиянии занятий фи</w:t>
      </w:r>
      <w:r w:rsidRPr="00C92FE1">
        <w:rPr>
          <w:rStyle w:val="FontStyle13"/>
          <w:rFonts w:ascii="Times New Roman" w:hAnsi="Times New Roman"/>
          <w:sz w:val="24"/>
          <w:szCs w:val="24"/>
        </w:rPr>
        <w:softHyphen/>
        <w:t>зической культурой на воспитание характера человека;</w:t>
      </w:r>
    </w:p>
    <w:p w14:paraId="77A40AA7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выражать собственное эмоциональное отношение к разным видам спорта;</w:t>
      </w:r>
    </w:p>
    <w:p w14:paraId="6B39B36F" w14:textId="77777777" w:rsidR="002A2AF8" w:rsidRPr="00C92FE1" w:rsidRDefault="002A2AF8" w:rsidP="002A2AF8">
      <w:pPr>
        <w:pStyle w:val="a8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задавать вопросы уточняющего характера по выполнению физических упражнений.</w:t>
      </w:r>
    </w:p>
    <w:p w14:paraId="1FA59273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2DF019A0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«Знания о физической культуре»:</w:t>
      </w:r>
    </w:p>
    <w:p w14:paraId="6F13CC6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организационно-методические требования, которые предъявляются на уроке физкультуры;</w:t>
      </w:r>
    </w:p>
    <w:p w14:paraId="6595EEAC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lastRenderedPageBreak/>
        <w:t>- рассказывать, что такое физические качества, режим дня и как он влияет на жизнь человека; что такое частота сердечных сокращений и как ее измерять, как оказывать первую помощь при травмах;</w:t>
      </w:r>
    </w:p>
    <w:p w14:paraId="43F2398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вести дневник самоконтроля;</w:t>
      </w:r>
    </w:p>
    <w:p w14:paraId="3E96430B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 xml:space="preserve">«Гимнастика с элементами акробатики»: </w:t>
      </w:r>
    </w:p>
    <w:p w14:paraId="2596C3A8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строиться в шеренгу и колонну;</w:t>
      </w:r>
    </w:p>
    <w:p w14:paraId="23DCC28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наклон вперед из положения стоя, подъ</w:t>
      </w:r>
      <w:r>
        <w:rPr>
          <w:rFonts w:ascii="Times New Roman" w:hAnsi="Times New Roman"/>
          <w:sz w:val="24"/>
          <w:szCs w:val="24"/>
          <w:lang w:eastAsia="en-US"/>
        </w:rPr>
        <w:t>ем туловища за 30 с на скорость</w:t>
      </w:r>
      <w:r w:rsidRPr="00C92FE1">
        <w:rPr>
          <w:rFonts w:ascii="Times New Roman" w:hAnsi="Times New Roman"/>
          <w:sz w:val="24"/>
          <w:szCs w:val="24"/>
          <w:lang w:eastAsia="en-US"/>
        </w:rPr>
        <w:t>;</w:t>
      </w:r>
    </w:p>
    <w:p w14:paraId="671F54E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выполнять: вис на время, кувырок вперед, кувырок вперед с трех шагов, мост, стойку на лопатках, стойку на голове;</w:t>
      </w:r>
    </w:p>
    <w:p w14:paraId="380869DF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вращение обруча;</w:t>
      </w:r>
    </w:p>
    <w:p w14:paraId="35D26EF2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лазать и перелезать по гимнастической стенке с пролета на пролет, по канату;</w:t>
      </w:r>
    </w:p>
    <w:p w14:paraId="64F71912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прыгать со скакалкой, в скакалк</w:t>
      </w:r>
      <w:r>
        <w:rPr>
          <w:rFonts w:ascii="Times New Roman" w:hAnsi="Times New Roman"/>
          <w:sz w:val="24"/>
          <w:szCs w:val="24"/>
          <w:lang w:eastAsia="en-US"/>
        </w:rPr>
        <w:t>у</w:t>
      </w:r>
      <w:r w:rsidRPr="00C92FE1">
        <w:rPr>
          <w:rFonts w:ascii="Times New Roman" w:hAnsi="Times New Roman"/>
          <w:sz w:val="24"/>
          <w:szCs w:val="24"/>
          <w:lang w:eastAsia="en-US"/>
        </w:rPr>
        <w:t>;</w:t>
      </w:r>
    </w:p>
    <w:p w14:paraId="7689BB9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проходить станции круговой тренировки;</w:t>
      </w:r>
    </w:p>
    <w:p w14:paraId="1CEEEAA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C92FE1">
        <w:rPr>
          <w:rFonts w:ascii="Times New Roman" w:hAnsi="Times New Roman"/>
          <w:sz w:val="24"/>
          <w:szCs w:val="24"/>
          <w:lang w:eastAsia="en-US"/>
        </w:rPr>
        <w:t>разминаться с</w:t>
      </w:r>
      <w:r>
        <w:rPr>
          <w:rFonts w:ascii="Times New Roman" w:hAnsi="Times New Roman"/>
          <w:sz w:val="24"/>
          <w:szCs w:val="24"/>
          <w:lang w:eastAsia="en-US"/>
        </w:rPr>
        <w:t xml:space="preserve">о </w:t>
      </w:r>
      <w:r w:rsidRPr="00C92FE1">
        <w:rPr>
          <w:rFonts w:ascii="Times New Roman" w:hAnsi="Times New Roman"/>
          <w:sz w:val="24"/>
          <w:szCs w:val="24"/>
          <w:lang w:eastAsia="en-US"/>
        </w:rPr>
        <w:t>скакалками, обручами, с гимнастической палкой;</w:t>
      </w:r>
    </w:p>
    <w:p w14:paraId="14ACA4C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упражнения на координацию движений, гибкость, у гимнастической стенки, с малыми мячами, на матах, на матах с мячами, с гимнастическими скамейками и на них;</w:t>
      </w:r>
    </w:p>
    <w:p w14:paraId="3E39D177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«Легкая атлетика»:</w:t>
      </w:r>
    </w:p>
    <w:p w14:paraId="4B25890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технике высокого старта, пробегать на скорость дистанцию30 м с высокого старта;</w:t>
      </w:r>
    </w:p>
    <w:p w14:paraId="7A07110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челночный бег 3х10 м, беговую разминку;</w:t>
      </w:r>
    </w:p>
    <w:p w14:paraId="7C2650C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метание на дальность и на точность;</w:t>
      </w:r>
    </w:p>
    <w:p w14:paraId="64F5C48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прыжки в длину с места и с разбега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4381279D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метать гимнастическую палку ногой, преодолевать полосу препятствий;</w:t>
      </w:r>
    </w:p>
    <w:p w14:paraId="4CD99132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бросать набивной мяч способами «от груди», «снизу», «из-за головы»;</w:t>
      </w:r>
    </w:p>
    <w:p w14:paraId="51A3F8DD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пробегать 1 км;</w:t>
      </w:r>
    </w:p>
    <w:p w14:paraId="1A8F1DFD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«Лыжная подготовка»:</w:t>
      </w:r>
    </w:p>
    <w:p w14:paraId="7F7E355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передвигаться ступающим и скользящим шагом с палками и без них;</w:t>
      </w:r>
    </w:p>
    <w:p w14:paraId="27D25BC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повороты переступанием с палками и без них, подъем на склон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полуелочкой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«елочкой</w:t>
      </w:r>
      <w:proofErr w:type="gramStart"/>
      <w:r w:rsidRPr="00C92FE1">
        <w:rPr>
          <w:rFonts w:ascii="Times New Roman" w:hAnsi="Times New Roman"/>
          <w:sz w:val="24"/>
          <w:szCs w:val="24"/>
          <w:lang w:eastAsia="en-US"/>
        </w:rPr>
        <w:t>»,  спуск</w:t>
      </w:r>
      <w:proofErr w:type="gram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под уклон в основной стойке, торможение падением;</w:t>
      </w:r>
    </w:p>
    <w:p w14:paraId="4C1781E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проходить дистанцию 1,5 км, обгонять друг друга;</w:t>
      </w:r>
    </w:p>
    <w:p w14:paraId="3CDEBBD4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передвигаться на лыжах «змейкой»;</w:t>
      </w:r>
    </w:p>
    <w:p w14:paraId="47D8901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играть в подвижную игру на лыжах «Накаты»;</w:t>
      </w:r>
    </w:p>
    <w:p w14:paraId="5A1D1859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«Подвижные игры»:</w:t>
      </w:r>
    </w:p>
    <w:p w14:paraId="293C058B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играть в подвижные игры: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», «Салки», «Салки с </w:t>
      </w:r>
      <w:r>
        <w:rPr>
          <w:rFonts w:ascii="Times New Roman" w:hAnsi="Times New Roman"/>
          <w:sz w:val="24"/>
          <w:szCs w:val="24"/>
          <w:lang w:eastAsia="en-US"/>
        </w:rPr>
        <w:t xml:space="preserve">домиками», «Салки – дай руку», </w:t>
      </w:r>
      <w:r w:rsidRPr="00C92FE1">
        <w:rPr>
          <w:rFonts w:ascii="Times New Roman" w:hAnsi="Times New Roman"/>
          <w:sz w:val="24"/>
          <w:szCs w:val="24"/>
          <w:lang w:eastAsia="en-US"/>
        </w:rPr>
        <w:t>«Прерванные пятнашки»,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Колдунчики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«Бросай далеко, собирай быстрее», «Хвостики», «Командные хвостики», «Флаг на башне», «Бездомный заяц», «Вышибалы», «Волк во рву», «Ловля обезьян», «Ловля обезьян с мячом», «Кот и мыши», «Осада города»,  «Ночная охота», «Удочка», «Волшебные елочки», «Белочка-защитница», «Горячая линия», «Медведи и пчелы», «Шмель», «Салки на снегу», «Совушка», «Бегуны и прыгуны»,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с мячом и защитниками», «Охотник и утки», «Охотник и зайцы», «Забросай противника мячами», «Точно в цель», «Вышибалы через сетку», «Собачки», «Земля, вода, воздух», «Воробьи-вороны»,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Антивышибалы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»; </w:t>
      </w:r>
    </w:p>
    <w:p w14:paraId="7EAD7EF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ловлю и броски мяча различными способами, через волейбольную сетку, в баскетбольное кольцо способами «снизу» и «сверху», ведение мяча левой и правой рукой;</w:t>
      </w:r>
    </w:p>
    <w:p w14:paraId="60EC788F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участвовать в эстафетах.</w:t>
      </w:r>
    </w:p>
    <w:p w14:paraId="6AD9F404" w14:textId="77777777" w:rsidR="002A2AF8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6733723" w14:textId="77777777" w:rsidR="002A2AF8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D1712F4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3 КЛАСС</w:t>
      </w:r>
    </w:p>
    <w:p w14:paraId="093F014C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51216E3D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проявление учебно-познавательного интереса к новому учебному материалу;</w:t>
      </w:r>
    </w:p>
    <w:p w14:paraId="0A8F0BC1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lastRenderedPageBreak/>
        <w:t>раскрытие внутренней позиции школьника;</w:t>
      </w:r>
    </w:p>
    <w:p w14:paraId="2CC2ACAD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понимание значения знаний для человека; </w:t>
      </w:r>
    </w:p>
    <w:p w14:paraId="43674037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понимание значения физического развития для человека; </w:t>
      </w:r>
    </w:p>
    <w:p w14:paraId="6B174FE0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осуществление самоанализа и самоконтроля результата;</w:t>
      </w:r>
    </w:p>
    <w:p w14:paraId="786032AB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проявление дисциплинированности, трудолюбия и упорства в достижении поставленных целей;</w:t>
      </w:r>
    </w:p>
    <w:p w14:paraId="1D84B259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проявление положительных качеств личности и управление своими эмоциями в различных</w:t>
      </w:r>
      <w:r w:rsidRPr="00C92FE1">
        <w:rPr>
          <w:rFonts w:ascii="Times New Roman" w:hAnsi="Times New Roman"/>
          <w:sz w:val="24"/>
          <w:szCs w:val="24"/>
        </w:rPr>
        <w:br/>
        <w:t>нестандартных ситуациях;</w:t>
      </w:r>
    </w:p>
    <w:p w14:paraId="06BACD4A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умение управлять эмоциями при общении со сверстниками и взрослыми;</w:t>
      </w:r>
    </w:p>
    <w:p w14:paraId="476231E6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понимание причин успеха в учебной деятельности; </w:t>
      </w:r>
    </w:p>
    <w:p w14:paraId="1D21303B" w14:textId="77777777" w:rsidR="002A2AF8" w:rsidRPr="00C92FE1" w:rsidRDefault="002A2AF8" w:rsidP="002A2AF8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оказание бескорыстной помощи своим сверстникам, умение находить с ними общий язык и общие интересы.</w:t>
      </w:r>
    </w:p>
    <w:p w14:paraId="1D43FB96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92FE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92FE1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14:paraId="54176D27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92FE1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14:paraId="21C34BD5" w14:textId="77777777" w:rsidR="002A2AF8" w:rsidRPr="00C92FE1" w:rsidRDefault="002A2AF8" w:rsidP="002A2AF8">
      <w:pPr>
        <w:pStyle w:val="a8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формулировать учебные задачи вместе с учителем; вносить изменения в план действия;</w:t>
      </w:r>
    </w:p>
    <w:p w14:paraId="5C40FBF9" w14:textId="77777777" w:rsidR="002A2AF8" w:rsidRPr="00C92FE1" w:rsidRDefault="002A2AF8" w:rsidP="002A2AF8">
      <w:pPr>
        <w:pStyle w:val="a8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ее реализации;</w:t>
      </w:r>
    </w:p>
    <w:p w14:paraId="440F783E" w14:textId="77777777" w:rsidR="002A2AF8" w:rsidRPr="00C92FE1" w:rsidRDefault="002A2AF8" w:rsidP="002A2AF8">
      <w:pPr>
        <w:pStyle w:val="a8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принимать и сохранять учебную задачу при выполнении упражнений и участии в игре;</w:t>
      </w:r>
    </w:p>
    <w:p w14:paraId="2084B4DF" w14:textId="77777777" w:rsidR="002A2AF8" w:rsidRPr="00C92FE1" w:rsidRDefault="002A2AF8" w:rsidP="002A2AF8">
      <w:pPr>
        <w:pStyle w:val="a8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принимать инструкцию педагога и четко следуют ей; осуществлять итоговый и пошаговый контроль; </w:t>
      </w:r>
    </w:p>
    <w:p w14:paraId="1E1B9A64" w14:textId="77777777" w:rsidR="002A2AF8" w:rsidRPr="00C92FE1" w:rsidRDefault="002A2AF8" w:rsidP="002A2AF8">
      <w:pPr>
        <w:pStyle w:val="a8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14:paraId="23FEBDD4" w14:textId="77777777" w:rsidR="002A2AF8" w:rsidRPr="00C92FE1" w:rsidRDefault="002A2AF8" w:rsidP="002A2AF8">
      <w:pPr>
        <w:pStyle w:val="a8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оценивать правильность выполнения действия; </w:t>
      </w:r>
    </w:p>
    <w:p w14:paraId="7EC53D23" w14:textId="77777777" w:rsidR="002A2AF8" w:rsidRPr="00C92FE1" w:rsidRDefault="002A2AF8" w:rsidP="002A2AF8">
      <w:pPr>
        <w:pStyle w:val="a8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использовать установленные правила в контроле способа решения;</w:t>
      </w:r>
    </w:p>
    <w:p w14:paraId="6FC760B9" w14:textId="77777777" w:rsidR="002A2AF8" w:rsidRPr="00C92FE1" w:rsidRDefault="002A2AF8" w:rsidP="002A2AF8">
      <w:pPr>
        <w:pStyle w:val="a8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адекватно воспринимать оценку учителя и товарищей;</w:t>
      </w:r>
    </w:p>
    <w:p w14:paraId="4ED68088" w14:textId="77777777" w:rsidR="002A2AF8" w:rsidRPr="00C92FE1" w:rsidRDefault="002A2AF8" w:rsidP="002A2AF8">
      <w:pPr>
        <w:pStyle w:val="a8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pacing w:val="-2"/>
          <w:sz w:val="24"/>
          <w:szCs w:val="24"/>
        </w:rPr>
        <w:t>формулировать собственное мнение и позицию; договариваться и приходить к общему реше</w:t>
      </w:r>
      <w:r w:rsidRPr="00C92FE1">
        <w:rPr>
          <w:rFonts w:ascii="Times New Roman" w:hAnsi="Times New Roman"/>
          <w:sz w:val="24"/>
          <w:szCs w:val="24"/>
        </w:rPr>
        <w:t>нию в совместной деятельности.</w:t>
      </w:r>
    </w:p>
    <w:p w14:paraId="160DCDD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92FE1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14:paraId="2A9E117D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определять и кратко характеризовать физическую культуру как занятия физическими упражнениями, подвижными и спортивными играми;</w:t>
      </w:r>
    </w:p>
    <w:p w14:paraId="0D11A93A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осуществлять поиск необходимой информации для вы</w:t>
      </w:r>
      <w:r w:rsidRPr="00C92FE1">
        <w:rPr>
          <w:rStyle w:val="FontStyle13"/>
          <w:rFonts w:ascii="Times New Roman" w:hAnsi="Times New Roman"/>
          <w:sz w:val="24"/>
          <w:szCs w:val="24"/>
        </w:rPr>
        <w:softHyphen/>
        <w:t>полнения учебных заданий, используя справочные мате</w:t>
      </w:r>
      <w:r w:rsidRPr="00C92FE1">
        <w:rPr>
          <w:rStyle w:val="FontStyle13"/>
          <w:rFonts w:ascii="Times New Roman" w:hAnsi="Times New Roman"/>
          <w:sz w:val="24"/>
          <w:szCs w:val="24"/>
        </w:rPr>
        <w:softHyphen/>
        <w:t>риалы учебника;</w:t>
      </w:r>
    </w:p>
    <w:p w14:paraId="7995CE1D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свободно ориентироваться в книге, используя информа</w:t>
      </w:r>
      <w:r w:rsidRPr="00C92FE1">
        <w:rPr>
          <w:rFonts w:ascii="Times New Roman" w:hAnsi="Times New Roman"/>
          <w:sz w:val="24"/>
          <w:szCs w:val="24"/>
        </w:rPr>
        <w:softHyphen/>
        <w:t>цию форзацев, оглавления, справочного бюро;</w:t>
      </w:r>
    </w:p>
    <w:p w14:paraId="031129A5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ставить и формулировать проблемы; </w:t>
      </w:r>
    </w:p>
    <w:p w14:paraId="44776333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самостоятельно выделять и формулировать цели и способы их осуществления;</w:t>
      </w:r>
    </w:p>
    <w:p w14:paraId="33258794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самостоятельно ставит</w:t>
      </w:r>
      <w:r>
        <w:rPr>
          <w:rFonts w:ascii="Times New Roman" w:hAnsi="Times New Roman"/>
          <w:sz w:val="24"/>
          <w:szCs w:val="24"/>
        </w:rPr>
        <w:t>ь</w:t>
      </w:r>
      <w:r w:rsidRPr="00C92FE1">
        <w:rPr>
          <w:rFonts w:ascii="Times New Roman" w:hAnsi="Times New Roman"/>
          <w:sz w:val="24"/>
          <w:szCs w:val="24"/>
        </w:rPr>
        <w:t>, формулировать и решать учебную задачу; контролировать процесс и результат действия;</w:t>
      </w:r>
    </w:p>
    <w:p w14:paraId="41CF0066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ориентироваться в разнообразии способов решения задач;</w:t>
      </w:r>
    </w:p>
    <w:p w14:paraId="3D4F1568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выполнять действия в соответствии с поставленной задачей и условиями ее реализации;</w:t>
      </w:r>
    </w:p>
    <w:p w14:paraId="1DF51425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использовать общие приемы решения поставленных задач; оценивать свои достижения, соотносить изученные понятия с примерами;</w:t>
      </w:r>
    </w:p>
    <w:p w14:paraId="5E128F5B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использовать установленные правила в контроле способ решения;</w:t>
      </w:r>
    </w:p>
    <w:p w14:paraId="09126D94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различать, группировать подвижные и спортивные игры;</w:t>
      </w:r>
    </w:p>
    <w:p w14:paraId="2302803D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характеризовать основные физические качества;</w:t>
      </w:r>
    </w:p>
    <w:p w14:paraId="31FE63DA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группировать игры по видам спорта;</w:t>
      </w:r>
    </w:p>
    <w:p w14:paraId="074964CF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lastRenderedPageBreak/>
        <w:t>устанавливать причины, которые приводят к плохой осанке;</w:t>
      </w:r>
    </w:p>
    <w:p w14:paraId="25AD1F09" w14:textId="77777777" w:rsidR="002A2AF8" w:rsidRPr="00C92FE1" w:rsidRDefault="002A2AF8" w:rsidP="002A2AF8">
      <w:pPr>
        <w:pStyle w:val="a8"/>
        <w:numPr>
          <w:ilvl w:val="0"/>
          <w:numId w:val="12"/>
        </w:numPr>
        <w:ind w:left="0" w:firstLine="284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устанавливать взаимосвязь между занятиями физиче</w:t>
      </w:r>
      <w:r w:rsidRPr="00C92FE1">
        <w:rPr>
          <w:rFonts w:ascii="Times New Roman" w:hAnsi="Times New Roman"/>
          <w:sz w:val="24"/>
          <w:szCs w:val="24"/>
        </w:rPr>
        <w:softHyphen/>
        <w:t>ской культурой и воспитанием характера человека.</w:t>
      </w:r>
    </w:p>
    <w:p w14:paraId="7D8C5AD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92FE1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14:paraId="0C8590EC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color w:val="000000"/>
          <w:sz w:val="24"/>
          <w:szCs w:val="24"/>
        </w:rPr>
        <w:t>использовать речь для регуляции своего действия;</w:t>
      </w:r>
    </w:p>
    <w:p w14:paraId="7B1564CE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color w:val="000000"/>
          <w:sz w:val="24"/>
          <w:szCs w:val="24"/>
        </w:rPr>
        <w:t xml:space="preserve">формулировать собственное мнение </w:t>
      </w:r>
      <w:r w:rsidRPr="00C92FE1">
        <w:rPr>
          <w:rFonts w:ascii="Times New Roman" w:hAnsi="Times New Roman"/>
          <w:color w:val="000000"/>
          <w:spacing w:val="-1"/>
          <w:sz w:val="24"/>
          <w:szCs w:val="24"/>
        </w:rPr>
        <w:t>и позицию;</w:t>
      </w:r>
    </w:p>
    <w:p w14:paraId="7EC92014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color w:val="000000"/>
          <w:sz w:val="24"/>
          <w:szCs w:val="24"/>
        </w:rPr>
        <w:t>ставить вопросы, обращаться за по</w:t>
      </w:r>
      <w:r w:rsidRPr="00C92FE1">
        <w:rPr>
          <w:rFonts w:ascii="Times New Roman" w:hAnsi="Times New Roman"/>
          <w:color w:val="000000"/>
          <w:spacing w:val="-2"/>
          <w:sz w:val="24"/>
          <w:szCs w:val="24"/>
        </w:rPr>
        <w:t xml:space="preserve">мощью; </w:t>
      </w:r>
    </w:p>
    <w:p w14:paraId="04E0992E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color w:val="000000"/>
          <w:sz w:val="24"/>
          <w:szCs w:val="24"/>
        </w:rPr>
        <w:t>ориентироваться</w:t>
      </w:r>
      <w:r w:rsidRPr="00C92FE1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позицию партнера в общении и взаимодействии;</w:t>
      </w:r>
    </w:p>
    <w:p w14:paraId="37611B34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color w:val="000000"/>
          <w:sz w:val="24"/>
          <w:szCs w:val="24"/>
        </w:rPr>
        <w:t>допускать возможность существо</w:t>
      </w:r>
      <w:r w:rsidRPr="00C92FE1">
        <w:rPr>
          <w:rFonts w:ascii="Times New Roman" w:hAnsi="Times New Roman"/>
          <w:color w:val="000000"/>
          <w:spacing w:val="-1"/>
          <w:sz w:val="24"/>
          <w:szCs w:val="24"/>
        </w:rPr>
        <w:t>вания у людей различных точек зрения, в том числе не совпадающих с их собственной, и ориентироваться на позицию партнера в общении и взаимодействии;</w:t>
      </w:r>
    </w:p>
    <w:p w14:paraId="235D7B26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1"/>
          <w:sz w:val="24"/>
          <w:szCs w:val="24"/>
        </w:rPr>
        <w:t>договариваться и приходить к общему реше</w:t>
      </w:r>
      <w:r w:rsidRPr="00C92FE1">
        <w:rPr>
          <w:rFonts w:ascii="Times New Roman" w:hAnsi="Times New Roman"/>
          <w:color w:val="000000"/>
          <w:spacing w:val="-2"/>
          <w:sz w:val="24"/>
          <w:szCs w:val="24"/>
        </w:rPr>
        <w:t xml:space="preserve">нию в совместной деятельности, в том числе в ситуации </w:t>
      </w:r>
      <w:r w:rsidRPr="00C92FE1">
        <w:rPr>
          <w:rFonts w:ascii="Times New Roman" w:hAnsi="Times New Roman"/>
          <w:color w:val="000000"/>
          <w:sz w:val="24"/>
          <w:szCs w:val="24"/>
        </w:rPr>
        <w:t>столкновения интересов;</w:t>
      </w:r>
    </w:p>
    <w:p w14:paraId="544A31CD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2"/>
          <w:sz w:val="24"/>
          <w:szCs w:val="24"/>
        </w:rPr>
        <w:t>договариваться о распределении функций и ро</w:t>
      </w:r>
      <w:r w:rsidRPr="00C92FE1">
        <w:rPr>
          <w:rFonts w:ascii="Times New Roman" w:hAnsi="Times New Roman"/>
          <w:color w:val="000000"/>
          <w:sz w:val="24"/>
          <w:szCs w:val="24"/>
        </w:rPr>
        <w:t>лей в совместной деятельности;</w:t>
      </w:r>
    </w:p>
    <w:p w14:paraId="3D656CE0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 w:rsidRPr="00C92FE1">
        <w:rPr>
          <w:rFonts w:ascii="Times New Roman" w:hAnsi="Times New Roman"/>
          <w:color w:val="000000"/>
          <w:sz w:val="24"/>
          <w:szCs w:val="24"/>
        </w:rPr>
        <w:t>пользовать установленные правила в контроле способа</w:t>
      </w:r>
      <w:r w:rsidRPr="00C92FE1">
        <w:rPr>
          <w:rFonts w:ascii="Times New Roman" w:hAnsi="Times New Roman"/>
          <w:color w:val="000000"/>
          <w:sz w:val="24"/>
          <w:szCs w:val="24"/>
        </w:rPr>
        <w:br/>
        <w:t>решения;</w:t>
      </w:r>
    </w:p>
    <w:p w14:paraId="770E9A53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7"/>
          <w:sz w:val="24"/>
          <w:szCs w:val="24"/>
        </w:rPr>
        <w:t>с достаточной</w:t>
      </w:r>
      <w:r w:rsidRPr="00C92FE1">
        <w:rPr>
          <w:rFonts w:ascii="Times New Roman" w:hAnsi="Times New Roman"/>
          <w:sz w:val="24"/>
          <w:szCs w:val="24"/>
        </w:rPr>
        <w:t xml:space="preserve"> </w:t>
      </w:r>
      <w:r w:rsidRPr="00C92FE1">
        <w:rPr>
          <w:rFonts w:ascii="Times New Roman" w:hAnsi="Times New Roman"/>
          <w:color w:val="000000"/>
          <w:spacing w:val="-7"/>
          <w:sz w:val="24"/>
          <w:szCs w:val="24"/>
        </w:rPr>
        <w:t>полнотой и точностью выражать</w:t>
      </w:r>
      <w:r w:rsidRPr="00C92FE1">
        <w:rPr>
          <w:rFonts w:ascii="Times New Roman" w:hAnsi="Times New Roman"/>
          <w:sz w:val="24"/>
          <w:szCs w:val="24"/>
        </w:rPr>
        <w:t xml:space="preserve"> </w:t>
      </w: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>свои мысли в соответствии с зада</w:t>
      </w: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>чами и условиями коммуникации;</w:t>
      </w:r>
    </w:p>
    <w:p w14:paraId="064350E6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 xml:space="preserve">использовать </w:t>
      </w:r>
      <w:r w:rsidRPr="00C92FE1">
        <w:rPr>
          <w:rFonts w:ascii="Times New Roman" w:hAnsi="Times New Roman"/>
          <w:color w:val="000000"/>
          <w:spacing w:val="-4"/>
          <w:sz w:val="24"/>
          <w:szCs w:val="24"/>
        </w:rPr>
        <w:t xml:space="preserve">адекватные языковые средства </w:t>
      </w:r>
      <w:r w:rsidRPr="00C92FE1">
        <w:rPr>
          <w:rFonts w:ascii="Times New Roman" w:hAnsi="Times New Roman"/>
          <w:color w:val="000000"/>
          <w:spacing w:val="-7"/>
          <w:sz w:val="24"/>
          <w:szCs w:val="24"/>
        </w:rPr>
        <w:t xml:space="preserve">для отображения в форме речевых </w:t>
      </w: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>высказываний своих чувств, мыс</w:t>
      </w:r>
      <w:r w:rsidRPr="00C92FE1">
        <w:rPr>
          <w:rFonts w:ascii="Times New Roman" w:hAnsi="Times New Roman"/>
          <w:color w:val="000000"/>
          <w:spacing w:val="-4"/>
          <w:sz w:val="24"/>
          <w:szCs w:val="24"/>
        </w:rPr>
        <w:t>лей, побуждений и иных состав</w:t>
      </w: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>ляющих внутреннего мира;</w:t>
      </w:r>
    </w:p>
    <w:p w14:paraId="5F834D03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контролировать действия партнера; </w:t>
      </w:r>
    </w:p>
    <w:p w14:paraId="4B2E548A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с</w:t>
      </w:r>
      <w:r w:rsidRPr="00C92FE1">
        <w:rPr>
          <w:rFonts w:ascii="Times New Roman" w:hAnsi="Times New Roman"/>
          <w:color w:val="000000"/>
          <w:spacing w:val="-8"/>
          <w:sz w:val="24"/>
          <w:szCs w:val="24"/>
        </w:rPr>
        <w:t>охранять доб</w:t>
      </w: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 xml:space="preserve">рожелательное отношение друг </w:t>
      </w: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 xml:space="preserve">к другу, устанавливать рабочие </w:t>
      </w:r>
      <w:r w:rsidRPr="00C92FE1">
        <w:rPr>
          <w:rFonts w:ascii="Times New Roman" w:hAnsi="Times New Roman"/>
          <w:color w:val="000000"/>
          <w:spacing w:val="-3"/>
          <w:sz w:val="24"/>
          <w:szCs w:val="24"/>
        </w:rPr>
        <w:t>отношения;</w:t>
      </w:r>
    </w:p>
    <w:p w14:paraId="4B6E13EA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 xml:space="preserve">организовывать и осуществлять совместную </w:t>
      </w:r>
      <w:r w:rsidRPr="00C92FE1">
        <w:rPr>
          <w:rFonts w:ascii="Times New Roman" w:hAnsi="Times New Roman"/>
          <w:color w:val="000000"/>
          <w:spacing w:val="-5"/>
          <w:sz w:val="24"/>
          <w:szCs w:val="24"/>
        </w:rPr>
        <w:t xml:space="preserve">деятельность, обосновывать свою </w:t>
      </w:r>
      <w:r w:rsidRPr="00C92FE1">
        <w:rPr>
          <w:rFonts w:ascii="Times New Roman" w:hAnsi="Times New Roman"/>
          <w:color w:val="000000"/>
          <w:spacing w:val="-4"/>
          <w:sz w:val="24"/>
          <w:szCs w:val="24"/>
        </w:rPr>
        <w:t xml:space="preserve">точку зрения и доказывать собственное мнение, уважать иное </w:t>
      </w: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>мнение;</w:t>
      </w:r>
    </w:p>
    <w:p w14:paraId="58FED36B" w14:textId="77777777" w:rsidR="002A2AF8" w:rsidRPr="00C92FE1" w:rsidRDefault="002A2AF8" w:rsidP="002A2AF8">
      <w:pPr>
        <w:pStyle w:val="a8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3"/>
          <w:sz w:val="24"/>
          <w:szCs w:val="24"/>
        </w:rPr>
        <w:t xml:space="preserve">управлять </w:t>
      </w:r>
      <w:r w:rsidRPr="00C92FE1">
        <w:rPr>
          <w:rFonts w:ascii="Times New Roman" w:hAnsi="Times New Roman"/>
          <w:color w:val="000000"/>
          <w:spacing w:val="-4"/>
          <w:sz w:val="24"/>
          <w:szCs w:val="24"/>
        </w:rPr>
        <w:t>поведением партнера (контроль, коррекция, оценка действий парт</w:t>
      </w:r>
      <w:r w:rsidRPr="00C92FE1">
        <w:rPr>
          <w:rFonts w:ascii="Times New Roman" w:hAnsi="Times New Roman"/>
          <w:color w:val="000000"/>
          <w:spacing w:val="-6"/>
          <w:sz w:val="24"/>
          <w:szCs w:val="24"/>
        </w:rPr>
        <w:t>нера, умение убеждать).</w:t>
      </w:r>
    </w:p>
    <w:p w14:paraId="4301A0CA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308234F5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«Знания о физической культуре»:</w:t>
      </w:r>
    </w:p>
    <w:p w14:paraId="0E36711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организационно-методические требования, которые предъявляются на уроке физкультуры (в частности, на уроках лыжной подготовки);</w:t>
      </w:r>
    </w:p>
    <w:p w14:paraId="599D9A9B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рассказывать о скелете, внутренних органах, мышечной и кровеносной системе человека, об органах чувств;</w:t>
      </w:r>
    </w:p>
    <w:p w14:paraId="0E4113F0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объяснять, что такое пас и его значение для спортивных игр с мячом;</w:t>
      </w:r>
    </w:p>
    <w:p w14:paraId="71A699A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объяснять, что такое осанка и методы сохранения правильной осанки, что такое гигиена и правила ее соблюдения, правила закаливания, приема пищи и соблюдения питьевого режима;</w:t>
      </w:r>
    </w:p>
    <w:p w14:paraId="1F628A98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объяснять правила игры волейбол;</w:t>
      </w:r>
    </w:p>
    <w:p w14:paraId="226BAFB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вести дневник самоконтроля;</w:t>
      </w:r>
    </w:p>
    <w:p w14:paraId="1841497D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 xml:space="preserve">«Гимнастика с элементами акробатики»: </w:t>
      </w:r>
    </w:p>
    <w:p w14:paraId="1BAD0EDD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строевые упражнения (строиться в шеренгу и колонну, перестраиваться в одну, две и три шеренги);</w:t>
      </w:r>
    </w:p>
    <w:p w14:paraId="591FEE94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разминаться в движении, на месте, с</w:t>
      </w:r>
      <w:r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697C13">
        <w:rPr>
          <w:rFonts w:ascii="Times New Roman" w:hAnsi="Times New Roman"/>
          <w:sz w:val="24"/>
          <w:szCs w:val="24"/>
          <w:lang w:eastAsia="en-US"/>
        </w:rPr>
        <w:t>обручами,</w:t>
      </w:r>
      <w:r w:rsidRPr="00C92FE1">
        <w:rPr>
          <w:rFonts w:ascii="Times New Roman" w:hAnsi="Times New Roman"/>
          <w:sz w:val="24"/>
          <w:szCs w:val="24"/>
          <w:lang w:eastAsia="en-US"/>
        </w:rPr>
        <w:t xml:space="preserve"> с гимнастической палкой, с гимнастической скамейкой, на гимнастической скамейке, на матах, с мячом;</w:t>
      </w:r>
    </w:p>
    <w:p w14:paraId="391089B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разминки, направленные на развитие координации движений, гибкости, прыжковую разминку, разминку в парах, у гимнастической стенки;</w:t>
      </w:r>
    </w:p>
    <w:p w14:paraId="4A812008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упражнения на внимание и равновесие;</w:t>
      </w:r>
    </w:p>
    <w:p w14:paraId="56B69CDC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наклон вперед из положения стоя и сидя, шпагаты (прямой и продольные), отжимания, подъем туловища из положения лежа;</w:t>
      </w:r>
    </w:p>
    <w:p w14:paraId="36AC887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запоминать временные отрезки;</w:t>
      </w:r>
    </w:p>
    <w:p w14:paraId="13FC810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выполнять: кувырок вперед с места, с разбега и через препятствие, кувырок назад;</w:t>
      </w:r>
    </w:p>
    <w:p w14:paraId="58EE6858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lastRenderedPageBreak/>
        <w:t>- проходить станции круговой тренировки;</w:t>
      </w:r>
    </w:p>
    <w:p w14:paraId="4D25D567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лазать и перелезать по гимнастической стенке, лазать по канату в три приема;</w:t>
      </w:r>
    </w:p>
    <w:p w14:paraId="3F78BDA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стойку на голове и руках, мост, стойку на лопатках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1610F628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прыгать со скакалкой, через скакалку и в скакалку, прыгать в скакалку в тройках;</w:t>
      </w:r>
    </w:p>
    <w:p w14:paraId="23C01661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 лазать по наклонной гимнастической скамейке, выполнять вращение обруча;</w:t>
      </w:r>
    </w:p>
    <w:p w14:paraId="1B274369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«Легкая атлетика»:</w:t>
      </w:r>
    </w:p>
    <w:p w14:paraId="4C51C12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технике высокого старта, пробегать на скорость дистанцию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2FE1">
        <w:rPr>
          <w:rFonts w:ascii="Times New Roman" w:hAnsi="Times New Roman"/>
          <w:sz w:val="24"/>
          <w:szCs w:val="24"/>
          <w:lang w:eastAsia="en-US"/>
        </w:rPr>
        <w:t>30 м на время;</w:t>
      </w:r>
    </w:p>
    <w:p w14:paraId="776BBCDF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челночный бег 3х10 м;</w:t>
      </w:r>
    </w:p>
    <w:p w14:paraId="7B39B0B1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прыжки в длину с места и с разбега, в вы</w:t>
      </w:r>
      <w:r>
        <w:rPr>
          <w:rFonts w:ascii="Times New Roman" w:hAnsi="Times New Roman"/>
          <w:sz w:val="24"/>
          <w:szCs w:val="24"/>
          <w:lang w:eastAsia="en-US"/>
        </w:rPr>
        <w:t>соту с прямого разбега</w:t>
      </w:r>
      <w:r w:rsidRPr="00C92FE1">
        <w:rPr>
          <w:rFonts w:ascii="Times New Roman" w:hAnsi="Times New Roman"/>
          <w:sz w:val="24"/>
          <w:szCs w:val="24"/>
          <w:lang w:eastAsia="en-US"/>
        </w:rPr>
        <w:t>;</w:t>
      </w:r>
    </w:p>
    <w:p w14:paraId="6F3C75E7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технике метания мяча </w:t>
      </w:r>
      <w:r w:rsidRPr="00C92FE1">
        <w:rPr>
          <w:rFonts w:ascii="Times New Roman" w:hAnsi="Times New Roman"/>
          <w:sz w:val="24"/>
          <w:szCs w:val="24"/>
          <w:lang w:eastAsia="en-US"/>
        </w:rPr>
        <w:t>на дальность,</w:t>
      </w:r>
    </w:p>
    <w:p w14:paraId="7D8405A4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бросать набивной мяч (весом 1 кг) на дальность способом «снизу», «от груди», «из-за головы», правой и левой рукой, на точность;</w:t>
      </w:r>
    </w:p>
    <w:p w14:paraId="4CD965FB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проходить полосу препятствий;</w:t>
      </w:r>
    </w:p>
    <w:p w14:paraId="4B2A1C55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«Лыжная подготовка»:</w:t>
      </w:r>
    </w:p>
    <w:p w14:paraId="298DD407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- передвигаться ступающим и скользящим шагом с палками и без них, попеременным и одновременным 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двухшажным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ходом;</w:t>
      </w:r>
    </w:p>
    <w:p w14:paraId="410BE0A4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повороты на лыжах переступанием и прыжком;</w:t>
      </w:r>
    </w:p>
    <w:p w14:paraId="7FB5D41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переносить лыжи под рукой и на плече;</w:t>
      </w:r>
    </w:p>
    <w:p w14:paraId="7D962808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подниматься на склон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полуелочкой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«елочкой</w:t>
      </w:r>
      <w:proofErr w:type="gramStart"/>
      <w:r w:rsidRPr="00C92FE1">
        <w:rPr>
          <w:rFonts w:ascii="Times New Roman" w:hAnsi="Times New Roman"/>
          <w:sz w:val="24"/>
          <w:szCs w:val="24"/>
          <w:lang w:eastAsia="en-US"/>
        </w:rPr>
        <w:t>»,  «</w:t>
      </w:r>
      <w:proofErr w:type="gramEnd"/>
      <w:r w:rsidRPr="00C92FE1">
        <w:rPr>
          <w:rFonts w:ascii="Times New Roman" w:hAnsi="Times New Roman"/>
          <w:sz w:val="24"/>
          <w:szCs w:val="24"/>
          <w:lang w:eastAsia="en-US"/>
        </w:rPr>
        <w:t>лесенкой», спускаться под уклон в основной и низкой стойке, тормозить «плугом»;</w:t>
      </w:r>
    </w:p>
    <w:p w14:paraId="048AA53C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проходить дистанцию 1,5 км;</w:t>
      </w:r>
    </w:p>
    <w:p w14:paraId="55F198A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передвигаться и спускаться со склона на лыжах «змейкой»;</w:t>
      </w:r>
    </w:p>
    <w:p w14:paraId="307B39A8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 xml:space="preserve">«Подвижные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и спортивные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игры»:</w:t>
      </w:r>
    </w:p>
    <w:p w14:paraId="025FB1D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давать пас ногами и руками;</w:t>
      </w:r>
    </w:p>
    <w:p w14:paraId="2C35FD04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- выполнять передачи мяча через волейбольную сетку различными способами, вводить мяч из-за боковой, выполнять ловлю и броски мяча различными способами, выполнять футбольные упражнения, принимать стойку баскетболиста, вести мяч на месте, в </w:t>
      </w:r>
      <w:proofErr w:type="gramStart"/>
      <w:r w:rsidRPr="00C92FE1">
        <w:rPr>
          <w:rFonts w:ascii="Times New Roman" w:hAnsi="Times New Roman"/>
          <w:sz w:val="24"/>
          <w:szCs w:val="24"/>
          <w:lang w:eastAsia="en-US"/>
        </w:rPr>
        <w:t>движении,  левой</w:t>
      </w:r>
      <w:proofErr w:type="gram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и правой рукой, выполнять броски в баскетбольное кольцо различными способами;</w:t>
      </w:r>
    </w:p>
    <w:p w14:paraId="2E38449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участвовать в эстафетах;</w:t>
      </w:r>
    </w:p>
    <w:p w14:paraId="3FAD3ACA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играть в спортивные игры (футбол, баскетбол);</w:t>
      </w:r>
    </w:p>
    <w:p w14:paraId="73B5259B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играть в подвижные игры: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Колдунчики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«Салки», «Салки – дай руку», «Прерванные пятнашки», «Собачки», «Собачки ногами», «Бросай далеко, собирай быстрее», «Вышибалы»,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Антивышибалы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», «Белые медведи», «Волк во рву», «Ловля обезьян с мячом», «Перестрелка», «Пустое место», «Осада города»,  «Подвижная цель», «Совушка», «Удочка», «Салки с домиками», «Мяч в туннеле», «Парашютисты», «Волшебные елочки», «Белочка-защитница», «Горячая линия», «Будь осторожен», «Шмель», «Накаты», «Вышибалы с кеглями», «Вышибалы через сетку», «Штурм», «Пионербол», «Точно в цель», «Борьба за мяч», «Вызов», «Командные хвостики», «Круговая охота», «Флаг на башне», «Марш с закрытыми глазами». </w:t>
      </w:r>
    </w:p>
    <w:p w14:paraId="07709D6E" w14:textId="77777777" w:rsidR="002A2AF8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06542AA7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4 КЛАСС</w:t>
      </w:r>
    </w:p>
    <w:p w14:paraId="65F50A27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049370EF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92FE1">
        <w:rPr>
          <w:rFonts w:ascii="Times New Roman" w:hAnsi="Times New Roman"/>
          <w:color w:val="000000"/>
          <w:sz w:val="24"/>
          <w:szCs w:val="24"/>
        </w:rPr>
        <w:t>проявление учебно-познавательный интерес к новому учебному материалу;</w:t>
      </w:r>
    </w:p>
    <w:p w14:paraId="2760307B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1"/>
          <w:sz w:val="24"/>
          <w:szCs w:val="24"/>
        </w:rPr>
        <w:t xml:space="preserve">понимание значение физического развития </w:t>
      </w:r>
      <w:r w:rsidRPr="00C92FE1">
        <w:rPr>
          <w:rFonts w:ascii="Times New Roman" w:hAnsi="Times New Roman"/>
          <w:color w:val="000000"/>
          <w:spacing w:val="-12"/>
          <w:sz w:val="24"/>
          <w:szCs w:val="24"/>
        </w:rPr>
        <w:t xml:space="preserve">для человека; </w:t>
      </w:r>
    </w:p>
    <w:p w14:paraId="3030A63E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92FE1">
        <w:rPr>
          <w:rFonts w:ascii="Times New Roman" w:hAnsi="Times New Roman"/>
          <w:color w:val="000000"/>
          <w:spacing w:val="-12"/>
          <w:sz w:val="24"/>
          <w:szCs w:val="24"/>
        </w:rPr>
        <w:t>пони</w:t>
      </w:r>
      <w:r w:rsidRPr="00C92FE1">
        <w:rPr>
          <w:rFonts w:ascii="Times New Roman" w:hAnsi="Times New Roman"/>
          <w:color w:val="000000"/>
          <w:spacing w:val="-10"/>
          <w:sz w:val="24"/>
          <w:szCs w:val="24"/>
        </w:rPr>
        <w:t>мание причин успеха в учебной деятельности;</w:t>
      </w:r>
    </w:p>
    <w:p w14:paraId="55665DE8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осуществление самоанализа и самоконтроля результата;</w:t>
      </w:r>
    </w:p>
    <w:p w14:paraId="532D6EC3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проявление дисциплинированности, трудолюбия и упорства в достижении поставленных целей;</w:t>
      </w:r>
    </w:p>
    <w:p w14:paraId="10FF14BF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lastRenderedPageBreak/>
        <w:t>проявление положительных качеств личности и управление своими эмоциями в различных</w:t>
      </w:r>
      <w:r w:rsidRPr="00C92FE1">
        <w:rPr>
          <w:rFonts w:ascii="Times New Roman" w:hAnsi="Times New Roman"/>
          <w:sz w:val="24"/>
          <w:szCs w:val="24"/>
        </w:rPr>
        <w:br/>
        <w:t>нестандартных ситуациях;</w:t>
      </w:r>
    </w:p>
    <w:p w14:paraId="24CB9810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умение управлять эмоциями при общении со сверстниками и взрослыми;</w:t>
      </w:r>
    </w:p>
    <w:p w14:paraId="31956BE4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понимание причин успеха в учебной деятельности; </w:t>
      </w:r>
    </w:p>
    <w:p w14:paraId="4C58C7A5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раскрытие внутренней позиции школьника;</w:t>
      </w:r>
    </w:p>
    <w:p w14:paraId="04EFD92A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понимание значения знаний для человека; </w:t>
      </w:r>
    </w:p>
    <w:p w14:paraId="006ADA08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понимание значения физического развития для человека; </w:t>
      </w:r>
    </w:p>
    <w:p w14:paraId="1E3B1A1C" w14:textId="77777777" w:rsidR="002A2AF8" w:rsidRPr="00C92FE1" w:rsidRDefault="002A2AF8" w:rsidP="002A2AF8">
      <w:pPr>
        <w:pStyle w:val="a8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оказание бескорыстной помощи своим сверстникам, умение находить с ними общий язык и общие интересы.</w:t>
      </w:r>
    </w:p>
    <w:p w14:paraId="5C65564C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92FE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92FE1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14:paraId="36AC9ACF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  <w:u w:val="single"/>
        </w:rPr>
        <w:t>Регулятивные</w:t>
      </w:r>
      <w:r w:rsidRPr="00C92FE1">
        <w:rPr>
          <w:rFonts w:ascii="Times New Roman" w:hAnsi="Times New Roman"/>
          <w:sz w:val="24"/>
          <w:szCs w:val="24"/>
        </w:rPr>
        <w:t>:</w:t>
      </w:r>
    </w:p>
    <w:p w14:paraId="16BBB64B" w14:textId="77777777" w:rsidR="002A2AF8" w:rsidRPr="00C92FE1" w:rsidRDefault="002A2AF8" w:rsidP="002A2AF8">
      <w:pPr>
        <w:pStyle w:val="a8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формул</w:t>
      </w:r>
      <w:r>
        <w:rPr>
          <w:rFonts w:ascii="Times New Roman" w:hAnsi="Times New Roman"/>
          <w:sz w:val="24"/>
          <w:szCs w:val="24"/>
        </w:rPr>
        <w:t>ировать учебные задачи</w:t>
      </w:r>
      <w:r w:rsidRPr="00C92FE1">
        <w:rPr>
          <w:rFonts w:ascii="Times New Roman" w:hAnsi="Times New Roman"/>
          <w:sz w:val="24"/>
          <w:szCs w:val="24"/>
        </w:rPr>
        <w:t>; вносить изменения в план действия;</w:t>
      </w:r>
    </w:p>
    <w:p w14:paraId="3A4D0C7A" w14:textId="77777777" w:rsidR="002A2AF8" w:rsidRPr="00C92FE1" w:rsidRDefault="002A2AF8" w:rsidP="002A2AF8">
      <w:pPr>
        <w:pStyle w:val="a8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ее реализации;</w:t>
      </w:r>
    </w:p>
    <w:p w14:paraId="38E464C2" w14:textId="77777777" w:rsidR="002A2AF8" w:rsidRPr="00C92FE1" w:rsidRDefault="002A2AF8" w:rsidP="002A2AF8">
      <w:pPr>
        <w:pStyle w:val="a8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принимать и сохранять учебную задачу при выполнении упражнений и участии в игре;</w:t>
      </w:r>
    </w:p>
    <w:p w14:paraId="2CFA4869" w14:textId="77777777" w:rsidR="002A2AF8" w:rsidRPr="00C92FE1" w:rsidRDefault="002A2AF8" w:rsidP="002A2AF8">
      <w:pPr>
        <w:pStyle w:val="a8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принимать инструкцию педагога и четко след</w:t>
      </w:r>
      <w:r>
        <w:rPr>
          <w:rFonts w:ascii="Times New Roman" w:hAnsi="Times New Roman"/>
          <w:sz w:val="24"/>
          <w:szCs w:val="24"/>
        </w:rPr>
        <w:t>овать</w:t>
      </w:r>
      <w:r w:rsidRPr="00C92FE1">
        <w:rPr>
          <w:rFonts w:ascii="Times New Roman" w:hAnsi="Times New Roman"/>
          <w:sz w:val="24"/>
          <w:szCs w:val="24"/>
        </w:rPr>
        <w:t xml:space="preserve"> ей; осуществлять итоговый и пошаговый контроль; </w:t>
      </w:r>
    </w:p>
    <w:p w14:paraId="18B8A722" w14:textId="77777777" w:rsidR="002A2AF8" w:rsidRPr="00C92FE1" w:rsidRDefault="002A2AF8" w:rsidP="002A2AF8">
      <w:pPr>
        <w:pStyle w:val="a8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14:paraId="7EF085A9" w14:textId="77777777" w:rsidR="002A2AF8" w:rsidRPr="00C92FE1" w:rsidRDefault="002A2AF8" w:rsidP="002A2AF8">
      <w:pPr>
        <w:pStyle w:val="a8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оценивать правильность выполнения действия; </w:t>
      </w:r>
    </w:p>
    <w:p w14:paraId="6C449B14" w14:textId="77777777" w:rsidR="002A2AF8" w:rsidRPr="00C92FE1" w:rsidRDefault="002A2AF8" w:rsidP="002A2AF8">
      <w:pPr>
        <w:pStyle w:val="a8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использовать установленные правила в контроле способа решения;</w:t>
      </w:r>
    </w:p>
    <w:p w14:paraId="1EFE43AE" w14:textId="77777777" w:rsidR="002A2AF8" w:rsidRPr="00C92FE1" w:rsidRDefault="002A2AF8" w:rsidP="002A2AF8">
      <w:pPr>
        <w:pStyle w:val="a8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адекватно воспринимать оценку учителя и товарищей;</w:t>
      </w:r>
    </w:p>
    <w:p w14:paraId="1B7735F7" w14:textId="77777777" w:rsidR="002A2AF8" w:rsidRPr="00C92FE1" w:rsidRDefault="002A2AF8" w:rsidP="002A2AF8">
      <w:pPr>
        <w:pStyle w:val="a8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pacing w:val="-2"/>
          <w:sz w:val="24"/>
          <w:szCs w:val="24"/>
        </w:rPr>
        <w:t>формулировать собственное мнение и позицию; договариваться и приходить к общему реше</w:t>
      </w:r>
      <w:r w:rsidRPr="00C92FE1">
        <w:rPr>
          <w:rFonts w:ascii="Times New Roman" w:hAnsi="Times New Roman"/>
          <w:sz w:val="24"/>
          <w:szCs w:val="24"/>
        </w:rPr>
        <w:t>нию в совместной деятельности.</w:t>
      </w:r>
    </w:p>
    <w:p w14:paraId="475E10B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92FE1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14:paraId="7EB3D0A2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устанавливать взаимосвязь между занятиями физиче</w:t>
      </w:r>
      <w:r w:rsidRPr="00C92FE1">
        <w:rPr>
          <w:rFonts w:ascii="Times New Roman" w:hAnsi="Times New Roman"/>
          <w:sz w:val="24"/>
          <w:szCs w:val="24"/>
        </w:rPr>
        <w:softHyphen/>
        <w:t>ской культурой и воспитанием характера человека;</w:t>
      </w:r>
    </w:p>
    <w:p w14:paraId="5357D1BC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характеризовать основные физические качества;</w:t>
      </w:r>
    </w:p>
    <w:p w14:paraId="6B15EEF0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определять и кратко характеризовать физическую культуру как занятия физическими упражнениями, подвижными и спортивными играми;</w:t>
      </w:r>
    </w:p>
    <w:p w14:paraId="437C5EA1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устанавливать причины, которые приводят к плохой осанке;</w:t>
      </w:r>
    </w:p>
    <w:p w14:paraId="154720A1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Style w:val="FontStyle13"/>
          <w:rFonts w:ascii="Times New Roman" w:hAnsi="Times New Roman"/>
          <w:b w:val="0"/>
          <w:sz w:val="24"/>
          <w:szCs w:val="24"/>
        </w:rPr>
      </w:pPr>
      <w:r w:rsidRPr="00C92FE1">
        <w:rPr>
          <w:rStyle w:val="FontStyle13"/>
          <w:rFonts w:ascii="Times New Roman" w:hAnsi="Times New Roman"/>
          <w:sz w:val="24"/>
          <w:szCs w:val="24"/>
        </w:rPr>
        <w:t>осуществлять поиск необходимой информации для вы</w:t>
      </w:r>
      <w:r w:rsidRPr="00C92FE1">
        <w:rPr>
          <w:rStyle w:val="FontStyle13"/>
          <w:rFonts w:ascii="Times New Roman" w:hAnsi="Times New Roman"/>
          <w:sz w:val="24"/>
          <w:szCs w:val="24"/>
        </w:rPr>
        <w:softHyphen/>
        <w:t>полнения учебных заданий, используя справочные мате</w:t>
      </w:r>
      <w:r w:rsidRPr="00C92FE1">
        <w:rPr>
          <w:rStyle w:val="FontStyle13"/>
          <w:rFonts w:ascii="Times New Roman" w:hAnsi="Times New Roman"/>
          <w:sz w:val="24"/>
          <w:szCs w:val="24"/>
        </w:rPr>
        <w:softHyphen/>
        <w:t>риалы учебника;</w:t>
      </w:r>
    </w:p>
    <w:p w14:paraId="64BB87AB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свободно ориентироваться в книге, используя информа</w:t>
      </w:r>
      <w:r w:rsidRPr="00C92FE1">
        <w:rPr>
          <w:rFonts w:ascii="Times New Roman" w:hAnsi="Times New Roman"/>
          <w:sz w:val="24"/>
          <w:szCs w:val="24"/>
        </w:rPr>
        <w:softHyphen/>
        <w:t>цию форзацев, оглавления, справочного бюро;</w:t>
      </w:r>
    </w:p>
    <w:p w14:paraId="09509A65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ставить и формулировать проблемы; </w:t>
      </w:r>
    </w:p>
    <w:p w14:paraId="743FBE0D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самостоятельно выделять и формулировать цели и способы их осуществления;</w:t>
      </w:r>
    </w:p>
    <w:p w14:paraId="4C6ADCC0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самостоятельно ставит</w:t>
      </w:r>
      <w:r>
        <w:rPr>
          <w:rFonts w:ascii="Times New Roman" w:hAnsi="Times New Roman"/>
          <w:sz w:val="24"/>
          <w:szCs w:val="24"/>
        </w:rPr>
        <w:t>ь</w:t>
      </w:r>
      <w:r w:rsidRPr="00C92FE1">
        <w:rPr>
          <w:rFonts w:ascii="Times New Roman" w:hAnsi="Times New Roman"/>
          <w:sz w:val="24"/>
          <w:szCs w:val="24"/>
        </w:rPr>
        <w:t>, формулировать и решать учебную задачу; контролировать процесс и результат действия;</w:t>
      </w:r>
    </w:p>
    <w:p w14:paraId="3AA39E79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ориентироваться в разнообразии способов решения задач;</w:t>
      </w:r>
    </w:p>
    <w:p w14:paraId="320350F0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выполнять действия в соответствии с поставленной задачей и условиями ее реализации;</w:t>
      </w:r>
    </w:p>
    <w:p w14:paraId="4444DDE1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использовать общие приемы решения поставленных задач; оценивать свои достижения, соотносить изученные понятия с примерами;</w:t>
      </w:r>
    </w:p>
    <w:p w14:paraId="2100E0A6" w14:textId="77777777" w:rsidR="002A2AF8" w:rsidRPr="00C92FE1" w:rsidRDefault="002A2AF8" w:rsidP="002A2AF8">
      <w:pPr>
        <w:pStyle w:val="a8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использовать установленные правила в контроле способ решения.</w:t>
      </w:r>
    </w:p>
    <w:p w14:paraId="39B706F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  <w:u w:val="single"/>
        </w:rPr>
        <w:t>Коммуникативные</w:t>
      </w:r>
      <w:r w:rsidRPr="00C92FE1">
        <w:rPr>
          <w:rFonts w:ascii="Times New Roman" w:hAnsi="Times New Roman"/>
          <w:sz w:val="24"/>
          <w:szCs w:val="24"/>
        </w:rPr>
        <w:t>:</w:t>
      </w:r>
    </w:p>
    <w:p w14:paraId="3D92F039" w14:textId="77777777" w:rsidR="002A2AF8" w:rsidRPr="00C92FE1" w:rsidRDefault="002A2AF8" w:rsidP="002A2AF8">
      <w:pPr>
        <w:pStyle w:val="a8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включаться в диалог и коллективное обсуждение с учителем и сверстниками проблем и вопросов;</w:t>
      </w:r>
    </w:p>
    <w:p w14:paraId="491680EA" w14:textId="77777777" w:rsidR="002A2AF8" w:rsidRPr="00C92FE1" w:rsidRDefault="002A2AF8" w:rsidP="002A2AF8">
      <w:pPr>
        <w:pStyle w:val="a8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lastRenderedPageBreak/>
        <w:t>формулирова</w:t>
      </w:r>
      <w:r>
        <w:rPr>
          <w:rFonts w:ascii="Times New Roman" w:hAnsi="Times New Roman"/>
          <w:sz w:val="24"/>
          <w:szCs w:val="24"/>
        </w:rPr>
        <w:t>ть</w:t>
      </w:r>
      <w:r w:rsidRPr="00C92FE1">
        <w:rPr>
          <w:rFonts w:ascii="Times New Roman" w:hAnsi="Times New Roman"/>
          <w:sz w:val="24"/>
          <w:szCs w:val="24"/>
        </w:rPr>
        <w:t xml:space="preserve"> ответ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C92FE1">
        <w:rPr>
          <w:rFonts w:ascii="Times New Roman" w:hAnsi="Times New Roman"/>
          <w:sz w:val="24"/>
          <w:szCs w:val="24"/>
        </w:rPr>
        <w:t>на вопросы;</w:t>
      </w:r>
    </w:p>
    <w:p w14:paraId="7F5C7269" w14:textId="77777777" w:rsidR="002A2AF8" w:rsidRPr="00C92FE1" w:rsidRDefault="002A2AF8" w:rsidP="002A2AF8">
      <w:pPr>
        <w:pStyle w:val="a8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 договариваться и приходить к общему решению в совместной деятельности;</w:t>
      </w:r>
    </w:p>
    <w:p w14:paraId="189E2B72" w14:textId="77777777" w:rsidR="002A2AF8" w:rsidRPr="00C92FE1" w:rsidRDefault="002A2AF8" w:rsidP="002A2AF8">
      <w:pPr>
        <w:pStyle w:val="a8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высказывать мотивированное, аргументированное суждение по теме урока; проявлять стремление ладить с собеседниками, ориентироваться на позицию партнёра в общении;</w:t>
      </w:r>
    </w:p>
    <w:p w14:paraId="06F56D4A" w14:textId="77777777" w:rsidR="002A2AF8" w:rsidRPr="00C92FE1" w:rsidRDefault="002A2AF8" w:rsidP="002A2AF8">
      <w:pPr>
        <w:pStyle w:val="a8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признавать свои ошибки, озвучивать их;</w:t>
      </w:r>
    </w:p>
    <w:p w14:paraId="106E5E31" w14:textId="77777777" w:rsidR="002A2AF8" w:rsidRPr="00C92FE1" w:rsidRDefault="002A2AF8" w:rsidP="002A2AF8">
      <w:pPr>
        <w:pStyle w:val="a8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употребл</w:t>
      </w:r>
      <w:r>
        <w:rPr>
          <w:rFonts w:ascii="Times New Roman" w:hAnsi="Times New Roman"/>
          <w:sz w:val="24"/>
          <w:szCs w:val="24"/>
        </w:rPr>
        <w:t>ять</w:t>
      </w:r>
      <w:r w:rsidRPr="00C92FE1">
        <w:rPr>
          <w:rFonts w:ascii="Times New Roman" w:hAnsi="Times New Roman"/>
          <w:sz w:val="24"/>
          <w:szCs w:val="24"/>
        </w:rPr>
        <w:t xml:space="preserve"> вежливы</w:t>
      </w:r>
      <w:r>
        <w:rPr>
          <w:rFonts w:ascii="Times New Roman" w:hAnsi="Times New Roman"/>
          <w:sz w:val="24"/>
          <w:szCs w:val="24"/>
        </w:rPr>
        <w:t>е</w:t>
      </w:r>
      <w:r w:rsidRPr="00C92FE1">
        <w:rPr>
          <w:rFonts w:ascii="Times New Roman" w:hAnsi="Times New Roman"/>
          <w:sz w:val="24"/>
          <w:szCs w:val="24"/>
        </w:rPr>
        <w:t xml:space="preserve"> слов</w:t>
      </w:r>
      <w:r>
        <w:rPr>
          <w:rFonts w:ascii="Times New Roman" w:hAnsi="Times New Roman"/>
          <w:sz w:val="24"/>
          <w:szCs w:val="24"/>
        </w:rPr>
        <w:t>а</w:t>
      </w:r>
      <w:r w:rsidRPr="00C92FE1">
        <w:rPr>
          <w:rFonts w:ascii="Times New Roman" w:hAnsi="Times New Roman"/>
          <w:sz w:val="24"/>
          <w:szCs w:val="24"/>
        </w:rPr>
        <w:t xml:space="preserve"> в случае неправоты «Извини, пожалуйста», «Прости, я не хотел тебя обидеть», «Спасибо за замечание, я его обязательно учту» и др.;</w:t>
      </w:r>
    </w:p>
    <w:p w14:paraId="75203B04" w14:textId="77777777" w:rsidR="002A2AF8" w:rsidRPr="00C92FE1" w:rsidRDefault="002A2AF8" w:rsidP="002A2AF8">
      <w:pPr>
        <w:pStyle w:val="a8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14:paraId="7084F1A6" w14:textId="77777777" w:rsidR="002A2AF8" w:rsidRPr="00C92FE1" w:rsidRDefault="002A2AF8" w:rsidP="002A2AF8">
      <w:pPr>
        <w:pStyle w:val="a8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14:paraId="37376E68" w14:textId="77777777" w:rsidR="002A2AF8" w:rsidRPr="00C92FE1" w:rsidRDefault="002A2AF8" w:rsidP="002A2AF8">
      <w:pPr>
        <w:pStyle w:val="a8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 xml:space="preserve">готовить сообщения, </w:t>
      </w:r>
      <w:proofErr w:type="spellStart"/>
      <w:r w:rsidRPr="00C92FE1">
        <w:rPr>
          <w:rFonts w:ascii="Times New Roman" w:hAnsi="Times New Roman"/>
          <w:sz w:val="24"/>
          <w:szCs w:val="24"/>
        </w:rPr>
        <w:t>фоторассказы</w:t>
      </w:r>
      <w:proofErr w:type="spellEnd"/>
      <w:r w:rsidRPr="00C92FE1">
        <w:rPr>
          <w:rFonts w:ascii="Times New Roman" w:hAnsi="Times New Roman"/>
          <w:sz w:val="24"/>
          <w:szCs w:val="24"/>
        </w:rPr>
        <w:t>, проекты с помощью взрослых; составлять рассказ на заданную тему;</w:t>
      </w:r>
    </w:p>
    <w:p w14:paraId="6493646B" w14:textId="77777777" w:rsidR="002A2AF8" w:rsidRPr="00C92FE1" w:rsidRDefault="002A2AF8" w:rsidP="002A2AF8">
      <w:pPr>
        <w:pStyle w:val="a8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05805882" w14:textId="77777777" w:rsidR="002A2AF8" w:rsidRPr="00C92FE1" w:rsidRDefault="002A2AF8" w:rsidP="002A2AF8">
      <w:pPr>
        <w:pStyle w:val="a8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2FE1">
        <w:rPr>
          <w:rFonts w:ascii="Times New Roman" w:hAnsi="Times New Roman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14:paraId="27D01B77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75BA6C75" w14:textId="77777777" w:rsidR="002A2AF8" w:rsidRPr="00C92FE1" w:rsidRDefault="002A2AF8" w:rsidP="002A2AF8">
      <w:pPr>
        <w:pStyle w:val="a8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«Знания о физической культуре»:</w:t>
      </w:r>
    </w:p>
    <w:p w14:paraId="0BDFC89B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организационно-методические требования, которые предъявляются на уроке физкультуры (в частности, на уроках лыжной подготовки);</w:t>
      </w:r>
    </w:p>
    <w:p w14:paraId="231F9EC7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рассказывать историю появления мяча и футбола;</w:t>
      </w:r>
    </w:p>
    <w:p w14:paraId="0F1B022D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объяснять, что такое зарядка и физкультминутка, что такое гимнастика и ее значение в жизни человека;</w:t>
      </w:r>
    </w:p>
    <w:p w14:paraId="1A2F2F9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объяснять правила обгона на лыжне;</w:t>
      </w:r>
    </w:p>
    <w:p w14:paraId="1F40C8DC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вести дневник самоконтроля;</w:t>
      </w:r>
    </w:p>
    <w:p w14:paraId="13666B14" w14:textId="77777777" w:rsidR="002A2AF8" w:rsidRPr="00C92FE1" w:rsidRDefault="002A2AF8" w:rsidP="002A2AF8">
      <w:pPr>
        <w:pStyle w:val="a8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«Гимнастика с элементами акробатики»:</w:t>
      </w:r>
      <w:r w:rsidRPr="00C92FE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B2698DC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строевые упражнения (строиться в шеренгу и колонну, перестраиваться в одну, две и три шеренги);</w:t>
      </w:r>
    </w:p>
    <w:p w14:paraId="72C30B68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наклон вперед из положения стоя и сидя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3F998CAB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выполнять: кувырок вперед с места, с разбега и через препятствие, кувырок назад, стойку на голове и руках, мост, стойку на лопатках, опорный прыжок;</w:t>
      </w:r>
    </w:p>
    <w:p w14:paraId="00B64794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проходить станции круговой тренировки;</w:t>
      </w:r>
    </w:p>
    <w:p w14:paraId="6BE4A8D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лазать по гимнастической стенке, лазать по канату в два и три приема;</w:t>
      </w:r>
    </w:p>
    <w:p w14:paraId="3E2F3E04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- прыгать в скакалку самостоятельно и в тройках, крутить обруч, 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напрыгивать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на гимнастический мостик;</w:t>
      </w:r>
    </w:p>
    <w:p w14:paraId="356AFE17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разминать</w:t>
      </w:r>
      <w:r>
        <w:rPr>
          <w:rFonts w:ascii="Times New Roman" w:hAnsi="Times New Roman"/>
          <w:sz w:val="24"/>
          <w:szCs w:val="24"/>
          <w:lang w:eastAsia="en-US"/>
        </w:rPr>
        <w:t>ся на месте, бегом, в движении</w:t>
      </w:r>
      <w:r w:rsidRPr="00C92FE1">
        <w:rPr>
          <w:rFonts w:ascii="Times New Roman" w:hAnsi="Times New Roman"/>
          <w:sz w:val="24"/>
          <w:szCs w:val="24"/>
          <w:lang w:eastAsia="en-US"/>
        </w:rPr>
        <w:t xml:space="preserve">, с гимнастическими палками, малыми и средними мячами, набивными </w:t>
      </w:r>
      <w:proofErr w:type="gramStart"/>
      <w:r w:rsidRPr="00C92FE1">
        <w:rPr>
          <w:rFonts w:ascii="Times New Roman" w:hAnsi="Times New Roman"/>
          <w:sz w:val="24"/>
          <w:szCs w:val="24"/>
          <w:lang w:eastAsia="en-US"/>
        </w:rPr>
        <w:t>мячами,  скакалками</w:t>
      </w:r>
      <w:proofErr w:type="gramEnd"/>
      <w:r w:rsidRPr="00C92FE1">
        <w:rPr>
          <w:rFonts w:ascii="Times New Roman" w:hAnsi="Times New Roman"/>
          <w:sz w:val="24"/>
          <w:szCs w:val="24"/>
          <w:lang w:eastAsia="en-US"/>
        </w:rPr>
        <w:t>, обручами, на матах;</w:t>
      </w:r>
    </w:p>
    <w:p w14:paraId="64A27BA4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разминки, направленные на развитие координации движений, гибкости;</w:t>
      </w:r>
    </w:p>
    <w:p w14:paraId="486E20C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запоминать небольшие временные промежутки;</w:t>
      </w:r>
    </w:p>
    <w:p w14:paraId="43EBBF0B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подтягиваться и отжиматься;</w:t>
      </w:r>
    </w:p>
    <w:p w14:paraId="460CD98B" w14:textId="77777777" w:rsidR="002A2AF8" w:rsidRPr="00C92FE1" w:rsidRDefault="002A2AF8" w:rsidP="002A2AF8">
      <w:pPr>
        <w:pStyle w:val="a8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«Легкая атлетика»:</w:t>
      </w:r>
    </w:p>
    <w:p w14:paraId="76028D7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пробегать на скорость дистанцию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2FE1">
        <w:rPr>
          <w:rFonts w:ascii="Times New Roman" w:hAnsi="Times New Roman"/>
          <w:sz w:val="24"/>
          <w:szCs w:val="24"/>
          <w:lang w:eastAsia="en-US"/>
        </w:rPr>
        <w:t>30 и 60 м на время;</w:t>
      </w:r>
    </w:p>
    <w:p w14:paraId="5AF95A74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челночный бег;</w:t>
      </w:r>
    </w:p>
    <w:p w14:paraId="2B1000B7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метать мяч на точность;</w:t>
      </w:r>
    </w:p>
    <w:p w14:paraId="1FF82787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- выполнять прыжки в длину с места и с разбега, в высоту с </w:t>
      </w:r>
      <w:r>
        <w:rPr>
          <w:rFonts w:ascii="Times New Roman" w:hAnsi="Times New Roman"/>
          <w:sz w:val="24"/>
          <w:szCs w:val="24"/>
          <w:lang w:eastAsia="en-US"/>
        </w:rPr>
        <w:t>прямого разбега, перешагиванием</w:t>
      </w:r>
      <w:r w:rsidRPr="00C92FE1">
        <w:rPr>
          <w:rFonts w:ascii="Times New Roman" w:hAnsi="Times New Roman"/>
          <w:sz w:val="24"/>
          <w:szCs w:val="24"/>
          <w:lang w:eastAsia="en-US"/>
        </w:rPr>
        <w:t>;</w:t>
      </w:r>
    </w:p>
    <w:p w14:paraId="0E111E9E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проходить полосу препятствий;</w:t>
      </w:r>
    </w:p>
    <w:p w14:paraId="41D04C32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lastRenderedPageBreak/>
        <w:t>- бросать набивной мяч способом «снизу», «от груди», «из-за головы», правой и левой рукой;</w:t>
      </w:r>
    </w:p>
    <w:p w14:paraId="6F07E7DD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пробегать дистанцию 1000 м;</w:t>
      </w:r>
    </w:p>
    <w:p w14:paraId="1D56F0FD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передавать эстафетную палочку;</w:t>
      </w:r>
    </w:p>
    <w:p w14:paraId="2B67DC60" w14:textId="77777777" w:rsidR="002A2AF8" w:rsidRPr="00C92FE1" w:rsidRDefault="002A2AF8" w:rsidP="002A2AF8">
      <w:pPr>
        <w:pStyle w:val="a8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«Лыжная подготовка»:</w:t>
      </w:r>
    </w:p>
    <w:p w14:paraId="4A7E06C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- передвигаться ступающим и скользящим шагом с палками и без них, попеременным и одновременным 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двухшажным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ходом, попеременным и одновременным одношажным ходом, «змейкой»;</w:t>
      </w:r>
    </w:p>
    <w:p w14:paraId="5FD6A0BC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выполнять повороты на лыжах переступанием и прыжком;</w:t>
      </w:r>
    </w:p>
    <w:p w14:paraId="47E13F1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переносить лыжи под рукой и на плече;</w:t>
      </w:r>
    </w:p>
    <w:p w14:paraId="273E135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подниматься на склон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полуелочкой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«елочкой</w:t>
      </w:r>
      <w:proofErr w:type="gramStart"/>
      <w:r w:rsidRPr="00C92FE1">
        <w:rPr>
          <w:rFonts w:ascii="Times New Roman" w:hAnsi="Times New Roman"/>
          <w:sz w:val="24"/>
          <w:szCs w:val="24"/>
          <w:lang w:eastAsia="en-US"/>
        </w:rPr>
        <w:t>»,  «</w:t>
      </w:r>
      <w:proofErr w:type="gramEnd"/>
      <w:r w:rsidRPr="00C92FE1">
        <w:rPr>
          <w:rFonts w:ascii="Times New Roman" w:hAnsi="Times New Roman"/>
          <w:sz w:val="24"/>
          <w:szCs w:val="24"/>
          <w:lang w:eastAsia="en-US"/>
        </w:rPr>
        <w:t>лесенкой», спускаться под уклон в основной и низкой стойке, тормозить «плугом»;</w:t>
      </w:r>
    </w:p>
    <w:p w14:paraId="137812F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проходить дистанцию 2 км;</w:t>
      </w:r>
    </w:p>
    <w:p w14:paraId="007BA5CF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играть в подвижные игры на лыжах «Накаты», «Подними предмет»;</w:t>
      </w:r>
    </w:p>
    <w:p w14:paraId="2294AC26" w14:textId="77777777" w:rsidR="002A2AF8" w:rsidRPr="00C92FE1" w:rsidRDefault="002A2AF8" w:rsidP="002A2AF8">
      <w:pPr>
        <w:pStyle w:val="a8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 разделу </w:t>
      </w:r>
      <w:r w:rsidRPr="00C92FE1">
        <w:rPr>
          <w:rFonts w:ascii="Times New Roman" w:hAnsi="Times New Roman"/>
          <w:b/>
          <w:sz w:val="24"/>
          <w:szCs w:val="24"/>
          <w:lang w:eastAsia="en-US"/>
        </w:rPr>
        <w:t>«Подвижные игры»:</w:t>
      </w:r>
    </w:p>
    <w:p w14:paraId="3C9CFF41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давать пас ногами и руками, низом, верхом, через волейбольную сетку;</w:t>
      </w:r>
    </w:p>
    <w:p w14:paraId="6DF93099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вести мяч ногами и руками, принимать мяч снизу и сверху, бить по воротам;</w:t>
      </w:r>
    </w:p>
    <w:p w14:paraId="0BCA46C9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бросать и ловить мяч самостоятельно и в парах, выполнять броски в баскетбольное кольцо различными способами;</w:t>
      </w:r>
    </w:p>
    <w:p w14:paraId="6A0A4164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играть в спортивные игры (футбол, баскетбол);</w:t>
      </w:r>
    </w:p>
    <w:p w14:paraId="267B9842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- играть в подвижные игры: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Колдунчики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«Салки с домиками», «Салки – дай руку», «Флаг на башне», «Бросай далеко, собирай быстрее», «Собачки», «Собачки ногами», «Командные собачки», «Вышибалы», «Вышибалы с кеглями», «Вышибалы через сетку», «Вышибалы с ранением», «Перестрелка», «Волк во рву»,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Антивышибалы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«Защита стойки», «Капитаны», «Штурм», «Удочка», «Мяч в туннеле», «Парашютисты», «Ловля обезьян», «Осада города»,  «Ловля обезьян с мячом», «Горячая линия», «Будь осторожен», «Игра в мяч с фигурами», «Салки и мяч», «Катание колеса», «Марш с закрытыми глазами», «Пионербол», «Точно в цель», «Борьба за мяч», «Вызов», «Командные хвостики», «Ножной мяч».</w:t>
      </w:r>
    </w:p>
    <w:p w14:paraId="6E8CEA4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047884" w14:textId="77777777" w:rsidR="002A2AF8" w:rsidRPr="00283377" w:rsidRDefault="002A2AF8" w:rsidP="002A2AF8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283377">
        <w:rPr>
          <w:rFonts w:ascii="Times New Roman" w:hAnsi="Times New Roman"/>
          <w:b/>
          <w:sz w:val="28"/>
          <w:szCs w:val="24"/>
        </w:rPr>
        <w:t xml:space="preserve">СОДЕРЖАНИЕ </w:t>
      </w:r>
    </w:p>
    <w:p w14:paraId="599027CF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A541176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1 КЛАСС (99 часов)</w:t>
      </w:r>
    </w:p>
    <w:p w14:paraId="562E8680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b/>
          <w:sz w:val="24"/>
          <w:szCs w:val="24"/>
          <w:lang w:eastAsia="en-US"/>
        </w:rPr>
        <w:t>ЗНАНИЯ О ФИЗИЧЕСКОЙ КУЛЬТУРЕ (6 ч)</w:t>
      </w:r>
    </w:p>
    <w:p w14:paraId="51EAC3E6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Что такое координация движений, дистанция. Как возникли физкультура и спорт. Олимпийские игры – история возникновения. Что такое физическая культура. Темп и ритм, их значение и влияние на выполнение упражнений. Личная гигиена человека. Что такое гимнастика. Осанка. </w:t>
      </w:r>
    </w:p>
    <w:p w14:paraId="366A41DF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b/>
          <w:sz w:val="24"/>
          <w:szCs w:val="24"/>
          <w:lang w:eastAsia="en-US"/>
        </w:rPr>
        <w:t>ГИМНАСТИКА С ЭЛЕМЕНТАМИ АКРОБАТИКИ (34 ч)</w:t>
      </w:r>
    </w:p>
    <w:p w14:paraId="256DD065" w14:textId="77777777" w:rsidR="002A2AF8" w:rsidRDefault="002A2AF8" w:rsidP="002A2AF8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Построение в шеренгу и в колонну. Размыкание. Перестроение разведением в две колонны. Повороты направо, налево, кругом. Команды «Равняйсь», «Смирно», «По порядку рассчитайсь», «На первый-второй рассчитайсь», «Налево в обход шагом марш», «Шагом марш», «Бегом марш». Выполнение разминки. </w:t>
      </w:r>
      <w:r>
        <w:rPr>
          <w:rFonts w:ascii="Times New Roman" w:hAnsi="Times New Roman"/>
          <w:sz w:val="24"/>
          <w:szCs w:val="24"/>
          <w:lang w:eastAsia="en-US"/>
        </w:rPr>
        <w:t>В</w:t>
      </w:r>
      <w:r w:rsidRPr="00C92FE1">
        <w:rPr>
          <w:rFonts w:ascii="Times New Roman" w:hAnsi="Times New Roman"/>
          <w:sz w:val="24"/>
          <w:szCs w:val="24"/>
          <w:lang w:eastAsia="en-US"/>
        </w:rPr>
        <w:t>ис на время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C92FE1">
        <w:rPr>
          <w:rFonts w:ascii="Times New Roman" w:hAnsi="Times New Roman"/>
          <w:sz w:val="24"/>
          <w:szCs w:val="24"/>
          <w:lang w:eastAsia="en-US"/>
        </w:rPr>
        <w:t xml:space="preserve"> Прохождение станций круговой тренировки. Перекаты, кувырок вперед. Мост, стойка на лопатках, стойка на голове. Лазание и 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перелезание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по гимнастической стенке. Лазание по канату. Прыжки со скакалкой, в скакалку, вращение обруча. </w:t>
      </w:r>
    </w:p>
    <w:p w14:paraId="00E07801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b/>
          <w:sz w:val="24"/>
          <w:szCs w:val="24"/>
          <w:lang w:eastAsia="en-US"/>
        </w:rPr>
        <w:t>ЛЕГКАЯ АТЛЕТИКА (19 ч)</w:t>
      </w:r>
    </w:p>
    <w:p w14:paraId="3E687284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Техника высокого старта. Бег на скорость дистанции 30 м, челночный бег 3х10 м. Беговая разминка. Метание на дальность и на точность. Техника прыжка в длину с места. Эстафеты. Броски набивного мяча. </w:t>
      </w:r>
    </w:p>
    <w:p w14:paraId="47FDF59D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b/>
          <w:sz w:val="24"/>
          <w:szCs w:val="24"/>
          <w:lang w:eastAsia="en-US"/>
        </w:rPr>
        <w:t>ЛЫЖНАЯ ПОДГОТОВКА (12 ч)</w:t>
      </w:r>
    </w:p>
    <w:p w14:paraId="74C46E29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Перенос лыжи по командам «На плечо», «Под рукой». Ступающий и скользящий шаг с палками и без. Повороты переступанием. </w:t>
      </w:r>
      <w:proofErr w:type="gramStart"/>
      <w:r w:rsidRPr="00C92FE1">
        <w:rPr>
          <w:rFonts w:ascii="Times New Roman" w:hAnsi="Times New Roman"/>
          <w:sz w:val="24"/>
          <w:szCs w:val="24"/>
          <w:lang w:eastAsia="en-US"/>
        </w:rPr>
        <w:t>Спуск  в</w:t>
      </w:r>
      <w:proofErr w:type="gram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основной стойке. Торможение падением. </w:t>
      </w:r>
    </w:p>
    <w:p w14:paraId="2EC30AD7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b/>
          <w:sz w:val="24"/>
          <w:szCs w:val="24"/>
          <w:lang w:eastAsia="en-US"/>
        </w:rPr>
        <w:t>ПОДВИЖНЫЕ ИГРЫ (28 ч)</w:t>
      </w:r>
    </w:p>
    <w:p w14:paraId="0B839BF9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Подвижные  игры: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с мешочком на голове», «Прерванные пятнашки», «Гуси-лебеди», «Горелки»,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Колдунчики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«Мышеловка», «Салки», «Салки с домиками», «Два мороза», «Волк во рву», «Охотник и зайцы», «Кто быстрее схватит», «Совушка», «Осада города», «Вышибалы», «Ночная охота», «Удочка», «Успей убрать», «Волшебные елочки», «Шмель», «Береги предмет», «Попрыгунчики-воробушки», «Белки в лесу», «Белочка-защитница», «Бегуны и прыгуны, «Грибы-шалуны», «Котел», «Охотники и утки»,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Антивышибалы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«Забросай противника мячами», «Вышибалы через сетку», «Точно в цель», «Собачки», «Лес, болото, озеро», «Запрещенное движение», «Хвостик», «Хвостики», «Бросай далеко, собирай быстрее», «Игра в птиц», «Игра в птиц с мячом», «День и ночь». Ловля и броски мяча в парах, ведение мяча левой и правой рукой, броски мяча через волейбольную сетку.</w:t>
      </w:r>
    </w:p>
    <w:p w14:paraId="530345F8" w14:textId="77777777" w:rsidR="002A2AF8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3FA022DF" w14:textId="77777777" w:rsidR="002A2AF8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2 КЛАСС (102 часа)</w:t>
      </w:r>
    </w:p>
    <w:p w14:paraId="7D668E70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b/>
          <w:sz w:val="24"/>
          <w:szCs w:val="24"/>
          <w:lang w:eastAsia="en-US"/>
        </w:rPr>
        <w:t>ЗНАНИЯ О ФИЗИЧЕСКОЙ КУЛЬТУРЕ (4 ч)</w:t>
      </w:r>
    </w:p>
    <w:p w14:paraId="62735F30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Организационно-методические требования на уроке физкультуры. Физические качества. Режим дня и его влияние на жизнь человека. Что такое частота сердечных сокращений и как ее измерять. Первая помощь при травмах. Самоконтроль. </w:t>
      </w:r>
    </w:p>
    <w:p w14:paraId="7F17A20E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b/>
          <w:sz w:val="24"/>
          <w:szCs w:val="24"/>
          <w:lang w:eastAsia="en-US"/>
        </w:rPr>
        <w:t>ГИМНАСТИКА С ЭЛЕМЕНТАМИ АКРОБАТИКИ (31 ч)</w:t>
      </w:r>
    </w:p>
    <w:p w14:paraId="48B0E95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Построение в шеренгу и колонну. Наклон вперед из положения стоя. Подъем туловища. </w:t>
      </w:r>
      <w:r w:rsidRPr="00697C13">
        <w:rPr>
          <w:rFonts w:ascii="Times New Roman" w:hAnsi="Times New Roman"/>
          <w:sz w:val="24"/>
          <w:szCs w:val="24"/>
          <w:lang w:eastAsia="en-US"/>
        </w:rPr>
        <w:t>Висы.</w:t>
      </w:r>
      <w:r w:rsidRPr="00C92FE1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C92FE1">
        <w:rPr>
          <w:rFonts w:ascii="Times New Roman" w:hAnsi="Times New Roman"/>
          <w:sz w:val="24"/>
          <w:szCs w:val="24"/>
          <w:lang w:eastAsia="en-US"/>
        </w:rPr>
        <w:t xml:space="preserve">Кувырок вперед, кувырок вперед с трех шагов и с разбега. Мост, стойка на лопатках, стойка на голове. Вращение обруча. Лазание и 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перелезание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по гимнастической стенке с пролета на пролет, по канату. Прыжки со скакалкой, в скакалк</w:t>
      </w:r>
      <w:r w:rsidRPr="00697C13">
        <w:rPr>
          <w:rFonts w:ascii="Times New Roman" w:hAnsi="Times New Roman"/>
          <w:sz w:val="24"/>
          <w:szCs w:val="24"/>
          <w:lang w:eastAsia="en-US"/>
        </w:rPr>
        <w:t>у.</w:t>
      </w:r>
      <w:r w:rsidRPr="00C92FE1">
        <w:rPr>
          <w:rFonts w:ascii="Times New Roman" w:hAnsi="Times New Roman"/>
          <w:sz w:val="24"/>
          <w:szCs w:val="24"/>
          <w:lang w:eastAsia="en-US"/>
        </w:rPr>
        <w:t xml:space="preserve"> Прохождение станций круговой тренировки. Разминка с</w:t>
      </w:r>
      <w:r>
        <w:rPr>
          <w:rFonts w:ascii="Times New Roman" w:hAnsi="Times New Roman"/>
          <w:sz w:val="24"/>
          <w:szCs w:val="24"/>
          <w:lang w:eastAsia="en-US"/>
        </w:rPr>
        <w:t xml:space="preserve">о </w:t>
      </w:r>
      <w:r w:rsidRPr="00C92FE1">
        <w:rPr>
          <w:rFonts w:ascii="Times New Roman" w:hAnsi="Times New Roman"/>
          <w:sz w:val="24"/>
          <w:szCs w:val="24"/>
          <w:lang w:eastAsia="en-US"/>
        </w:rPr>
        <w:t xml:space="preserve">скакалками, обручами, с гимнастической палкой. Упражнения на координацию движений, гибкость, у гимнастической стенки, с малыми мячами, на матах, на матах с мячами, с гимнастическими скамейками и на них. </w:t>
      </w:r>
    </w:p>
    <w:p w14:paraId="45F3E0E8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b/>
          <w:sz w:val="24"/>
          <w:szCs w:val="24"/>
          <w:lang w:eastAsia="en-US"/>
        </w:rPr>
        <w:t>ЛЕГКАЯ АТЛЕТИКА (28 ч)</w:t>
      </w:r>
    </w:p>
    <w:p w14:paraId="3807F042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Техника высокого старта. Бег на скорость 30 м, челночный бег 3х10 м. Беговая разминка. Метание на дальность и на точность. Прыжки в длину с места и с разбега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C92FE1">
        <w:rPr>
          <w:rFonts w:ascii="Times New Roman" w:hAnsi="Times New Roman"/>
          <w:sz w:val="24"/>
          <w:szCs w:val="24"/>
          <w:lang w:eastAsia="en-US"/>
        </w:rPr>
        <w:t>Преодоление полосы препятствий. Броски набивно</w:t>
      </w:r>
      <w:r>
        <w:rPr>
          <w:rFonts w:ascii="Times New Roman" w:hAnsi="Times New Roman"/>
          <w:sz w:val="24"/>
          <w:szCs w:val="24"/>
          <w:lang w:eastAsia="en-US"/>
        </w:rPr>
        <w:t>го</w:t>
      </w:r>
      <w:r w:rsidRPr="00C92FE1">
        <w:rPr>
          <w:rFonts w:ascii="Times New Roman" w:hAnsi="Times New Roman"/>
          <w:sz w:val="24"/>
          <w:szCs w:val="24"/>
          <w:lang w:eastAsia="en-US"/>
        </w:rPr>
        <w:t xml:space="preserve"> мяч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C92FE1">
        <w:rPr>
          <w:rFonts w:ascii="Times New Roman" w:hAnsi="Times New Roman"/>
          <w:sz w:val="24"/>
          <w:szCs w:val="24"/>
          <w:lang w:eastAsia="en-US"/>
        </w:rPr>
        <w:t xml:space="preserve"> способами «от груди», «снизу», «из-за головы». Бег 1 км.</w:t>
      </w:r>
    </w:p>
    <w:p w14:paraId="2398F4DC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b/>
          <w:sz w:val="24"/>
          <w:szCs w:val="24"/>
          <w:lang w:eastAsia="en-US"/>
        </w:rPr>
        <w:t>ЛЫЖНАЯ ПОДГОТОВКА (12 ч)</w:t>
      </w:r>
    </w:p>
    <w:p w14:paraId="3DF67071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Ступающий и скользящий шаг с палками и без. Повороты переступанием. Подъем на с</w:t>
      </w:r>
      <w:r>
        <w:rPr>
          <w:rFonts w:ascii="Times New Roman" w:hAnsi="Times New Roman"/>
          <w:sz w:val="24"/>
          <w:szCs w:val="24"/>
          <w:lang w:eastAsia="en-US"/>
        </w:rPr>
        <w:t>клон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полуелочкой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», «елочкой». Спуск в </w:t>
      </w:r>
      <w:r w:rsidRPr="00C92FE1">
        <w:rPr>
          <w:rFonts w:ascii="Times New Roman" w:hAnsi="Times New Roman"/>
          <w:sz w:val="24"/>
          <w:szCs w:val="24"/>
          <w:lang w:eastAsia="en-US"/>
        </w:rPr>
        <w:t xml:space="preserve">основной стойке. Торможение падением. Прохождение дистанции 1,5 км. Передвижение на лыжах «змейкой». </w:t>
      </w:r>
    </w:p>
    <w:p w14:paraId="324474B2" w14:textId="77777777" w:rsidR="002A2AF8" w:rsidRPr="00C92FE1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92FE1">
        <w:rPr>
          <w:rFonts w:ascii="Times New Roman" w:hAnsi="Times New Roman"/>
          <w:b/>
          <w:sz w:val="24"/>
          <w:szCs w:val="24"/>
          <w:lang w:eastAsia="en-US"/>
        </w:rPr>
        <w:t>ПОДВИЖНЫЕ ИГРЫ (27 ч)</w:t>
      </w:r>
    </w:p>
    <w:p w14:paraId="073D9BBF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Подвижные игры: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«Салки», «Салки с домиками», «Салки – дай руку», «Салки с резиновыми кружочками», «Салки с резиновыми кольцами»,  «Прерванные пятнашки»,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Колдунчики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«Бросай далеко, собирай быстрее», «Хвостики», «Командные хвостики», «Флаг на башне», «Бездомный заяц», «Вышибалы», «Волк во рву», «Ловля обезьян», «Ловля обезьян с мячом», «Кот и мыши», «Осада города»,  «Ночная охота», «Удочка», «Волшебные елочки», «Белочка-защитница», «Горячая линия», «Медведи и пчелы», «Шмель»,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с мешочком на голове»,  «Салки на снегу», «Совушка», «Бегуны и прыгуны»,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с мячом и защитниками», «Охотник и утки», «Охотник и зайцы», «Забросай противника мячами», «Точно в цель», «Вышибалы через сетку», «Собачки», «Земля, вода, воздух», «Воробьи-вороны»,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Антивышибалы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». Ловля и броски мяча различными способами, через волейбольную сетку, в баскетбольное кольцо способами «снизу» и «сверху», ведение мяча левой и правой рукой. Эстафеты.</w:t>
      </w:r>
    </w:p>
    <w:p w14:paraId="618CA203" w14:textId="77777777" w:rsidR="002A2AF8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6B302CB2" w14:textId="77777777" w:rsidR="002A2AF8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lastRenderedPageBreak/>
        <w:t>3 КЛАСС (102 часа)</w:t>
      </w:r>
    </w:p>
    <w:p w14:paraId="322FA02D" w14:textId="77777777" w:rsidR="002A2AF8" w:rsidRPr="006A2884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A2884">
        <w:rPr>
          <w:rFonts w:ascii="Times New Roman" w:hAnsi="Times New Roman"/>
          <w:b/>
          <w:sz w:val="24"/>
          <w:szCs w:val="24"/>
          <w:lang w:eastAsia="en-US"/>
        </w:rPr>
        <w:t>ЗНАНИЯ О ФИЗИЧЕСКОЙ КУЛЬТУРЕ (4 ч)</w:t>
      </w:r>
    </w:p>
    <w:p w14:paraId="6820AD6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Организационно-методические требования на уроке физкультуры. Первоначальные сведения о внутренних органах человека и его скелете, мышечной и кровеносной системе человека, об органах чувств. Пас и его значение для спортивных игр с мячом. Осанка. Правила закаливания, приема пищи и соблюдения питьевого режима. Правила игры волейбол. Самоконтроль.</w:t>
      </w:r>
    </w:p>
    <w:p w14:paraId="48A8EDBB" w14:textId="77777777" w:rsidR="002A2AF8" w:rsidRPr="006A2884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A2884">
        <w:rPr>
          <w:rFonts w:ascii="Times New Roman" w:hAnsi="Times New Roman"/>
          <w:b/>
          <w:sz w:val="24"/>
          <w:szCs w:val="24"/>
          <w:lang w:eastAsia="en-US"/>
        </w:rPr>
        <w:t>ГИМНАСТИКА С ЭЛЕМЕНТАМИ АКРОБАТИКИ (</w:t>
      </w:r>
      <w:r>
        <w:rPr>
          <w:rFonts w:ascii="Times New Roman" w:hAnsi="Times New Roman"/>
          <w:b/>
          <w:sz w:val="24"/>
          <w:szCs w:val="24"/>
          <w:lang w:eastAsia="en-US"/>
        </w:rPr>
        <w:t>29</w:t>
      </w:r>
      <w:r w:rsidRPr="006A2884">
        <w:rPr>
          <w:rFonts w:ascii="Times New Roman" w:hAnsi="Times New Roman"/>
          <w:b/>
          <w:sz w:val="24"/>
          <w:szCs w:val="24"/>
          <w:lang w:eastAsia="en-US"/>
        </w:rPr>
        <w:t xml:space="preserve"> ч)</w:t>
      </w:r>
    </w:p>
    <w:p w14:paraId="13B50A4F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Строевые упражнения (построение в шеренгу и колонну, перестроение в одну, две и три шеренги). Различные виды разминок. Наклон вперед из положения стоя и сидя, шпагаты (прямой и продольные). Отжимания, по</w:t>
      </w:r>
      <w:r>
        <w:rPr>
          <w:rFonts w:ascii="Times New Roman" w:hAnsi="Times New Roman"/>
          <w:sz w:val="24"/>
          <w:szCs w:val="24"/>
          <w:lang w:eastAsia="en-US"/>
        </w:rPr>
        <w:t>дъем туловища из положения лежа</w:t>
      </w:r>
      <w:r w:rsidRPr="00C92FE1">
        <w:rPr>
          <w:rFonts w:ascii="Times New Roman" w:hAnsi="Times New Roman"/>
          <w:sz w:val="24"/>
          <w:szCs w:val="24"/>
          <w:lang w:eastAsia="en-US"/>
        </w:rPr>
        <w:t xml:space="preserve">. Упражнения на внимание и равновесие. Кувырок вперед с места, с разбега и через препятствие, кувырок назад. Прохождение станций круговой тренировки. Лазание и 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перелезание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по гимнастической стенке. Лазание по канату в три приема. Мост, стойка на лопатках, стойка на голове. Висы. Прыжки со скакалкой, в скакалку в тройках. Лазание по наклонной гимнастической скамейке. Вращение обруча.</w:t>
      </w:r>
    </w:p>
    <w:p w14:paraId="23593757" w14:textId="77777777" w:rsidR="002A2AF8" w:rsidRPr="006A2884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A2884">
        <w:rPr>
          <w:rFonts w:ascii="Times New Roman" w:hAnsi="Times New Roman"/>
          <w:b/>
          <w:sz w:val="24"/>
          <w:szCs w:val="24"/>
          <w:lang w:eastAsia="en-US"/>
        </w:rPr>
        <w:t>ЛЕГКАЯ АТЛЕТИКА (2</w:t>
      </w:r>
      <w:r>
        <w:rPr>
          <w:rFonts w:ascii="Times New Roman" w:hAnsi="Times New Roman"/>
          <w:b/>
          <w:sz w:val="24"/>
          <w:szCs w:val="24"/>
          <w:lang w:eastAsia="en-US"/>
        </w:rPr>
        <w:t>9</w:t>
      </w:r>
      <w:r w:rsidRPr="006A2884">
        <w:rPr>
          <w:rFonts w:ascii="Times New Roman" w:hAnsi="Times New Roman"/>
          <w:b/>
          <w:sz w:val="24"/>
          <w:szCs w:val="24"/>
          <w:lang w:eastAsia="en-US"/>
        </w:rPr>
        <w:t xml:space="preserve"> ч)</w:t>
      </w:r>
    </w:p>
    <w:p w14:paraId="30ACD8C0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Техника высокого старта. Бег на скорость 30 м, челночный бег 3х10 м. Прыжки в длину с места и с разбега, в высоту с прямого разбега. Техника метания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мяча </w:t>
      </w:r>
      <w:r w:rsidRPr="00C92FE1">
        <w:rPr>
          <w:rFonts w:ascii="Times New Roman" w:hAnsi="Times New Roman"/>
          <w:sz w:val="24"/>
          <w:szCs w:val="24"/>
          <w:lang w:eastAsia="en-US"/>
        </w:rPr>
        <w:t xml:space="preserve">на дальность. Броски набивного мяча (весом 1 кг) на дальность способом «снизу», «от груди», «из-за головы», правой и левой рукой, на точность. Прохождение полосы препятствий. </w:t>
      </w:r>
    </w:p>
    <w:p w14:paraId="720416E9" w14:textId="77777777" w:rsidR="002A2AF8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A2884">
        <w:rPr>
          <w:rFonts w:ascii="Times New Roman" w:hAnsi="Times New Roman"/>
          <w:b/>
          <w:sz w:val="24"/>
          <w:szCs w:val="24"/>
          <w:lang w:eastAsia="en-US"/>
        </w:rPr>
        <w:t>ЛЫЖНАЯ ПОДГОТОВКА (12 ч)</w:t>
      </w:r>
    </w:p>
    <w:p w14:paraId="21EFEEB2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Ступающий и скользящий шаг. Попеременный и одновременный 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двухшажный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ход. Повороты на лыжах переступанием и прыжком. Перенос лыж под рукой и на плече. Подъем на склон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полуелочкой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«елочкой</w:t>
      </w:r>
      <w:proofErr w:type="gramStart"/>
      <w:r w:rsidRPr="00C92FE1">
        <w:rPr>
          <w:rFonts w:ascii="Times New Roman" w:hAnsi="Times New Roman"/>
          <w:sz w:val="24"/>
          <w:szCs w:val="24"/>
          <w:lang w:eastAsia="en-US"/>
        </w:rPr>
        <w:t>»,  «</w:t>
      </w:r>
      <w:proofErr w:type="gram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лесенкой». Спуск в основной и низкой стойке. Торможение «плугом». Прохождение дистанции 1,5 км. Передвижение и спуск со склона «змейкой». </w:t>
      </w:r>
    </w:p>
    <w:p w14:paraId="0CA4D47F" w14:textId="77777777" w:rsidR="002A2AF8" w:rsidRPr="006A2884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A2884">
        <w:rPr>
          <w:rFonts w:ascii="Times New Roman" w:hAnsi="Times New Roman"/>
          <w:b/>
          <w:sz w:val="24"/>
          <w:szCs w:val="24"/>
          <w:lang w:eastAsia="en-US"/>
        </w:rPr>
        <w:t xml:space="preserve">ПОДВИЖНЫЕ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И СПОРТИВНЫЕ </w:t>
      </w:r>
      <w:r w:rsidRPr="006A2884">
        <w:rPr>
          <w:rFonts w:ascii="Times New Roman" w:hAnsi="Times New Roman"/>
          <w:b/>
          <w:sz w:val="24"/>
          <w:szCs w:val="24"/>
          <w:lang w:eastAsia="en-US"/>
        </w:rPr>
        <w:t>ИГРЫ (2</w:t>
      </w:r>
      <w:r>
        <w:rPr>
          <w:rFonts w:ascii="Times New Roman" w:hAnsi="Times New Roman"/>
          <w:b/>
          <w:sz w:val="24"/>
          <w:szCs w:val="24"/>
          <w:lang w:eastAsia="en-US"/>
        </w:rPr>
        <w:t>8</w:t>
      </w:r>
      <w:r w:rsidRPr="006A2884">
        <w:rPr>
          <w:rFonts w:ascii="Times New Roman" w:hAnsi="Times New Roman"/>
          <w:b/>
          <w:sz w:val="24"/>
          <w:szCs w:val="24"/>
          <w:lang w:eastAsia="en-US"/>
        </w:rPr>
        <w:t xml:space="preserve"> ч)</w:t>
      </w:r>
    </w:p>
    <w:p w14:paraId="2A78B799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Пас ногами и руками. Передача мяча через волейбольную сетку различными способами. Ввод мяча из-за боковой. Ловя и броски мяча различными способами. Футбольные упражнения. Стойка баскетболиста. Ведение мяча на месте, в </w:t>
      </w:r>
      <w:proofErr w:type="gramStart"/>
      <w:r w:rsidRPr="00C92FE1">
        <w:rPr>
          <w:rFonts w:ascii="Times New Roman" w:hAnsi="Times New Roman"/>
          <w:sz w:val="24"/>
          <w:szCs w:val="24"/>
          <w:lang w:eastAsia="en-US"/>
        </w:rPr>
        <w:t>движении,  левой</w:t>
      </w:r>
      <w:proofErr w:type="gram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и правой рукой.  Броски в баскетбольное кольцо различными способами. Эстафеты. Спортивные игры (футбол, баскетбол). Подвижные игры: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с мешочком на голове»,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Колдунчики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«Салки», «Салки – дай руку», «Прерванные пятнашки», «Собачки», «Собачки ногами», «Бросай далеко, собирай быстрее», «Вышибалы»,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Антивышибалы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», «Белые медведи», «Волк во рву», «Ловля обезьян с мячом», «Перестрелка», «Пустое место», «Осада города»,  «Подвижная цель», «Совушка», «Удочка», «Салки с домиками», «Перебежки с мешочком на голове», «Мяч в туннеле», «Парашютисты», «Волшебные елочки», «Белочка-защитница», «Горячая линия», «Будь осторожен», «Шмель», «Накаты», «Вышибалы с кеглями», «Вышибалы через сетку», «Штурм», «Пионербол», «Точно в цель», «Борьба за мяч», «Вызов», «Командные хвостики», «Круговая охота», «Флаг на башне», «Марш с закрытыми глазами». </w:t>
      </w:r>
    </w:p>
    <w:p w14:paraId="7428298B" w14:textId="77777777" w:rsidR="002A2AF8" w:rsidRDefault="002A2AF8" w:rsidP="002A2AF8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3CEA5D8" w14:textId="77777777" w:rsidR="002A2AF8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92FE1">
        <w:rPr>
          <w:rFonts w:ascii="Times New Roman" w:hAnsi="Times New Roman"/>
          <w:b/>
          <w:sz w:val="24"/>
          <w:szCs w:val="24"/>
        </w:rPr>
        <w:t>4 КЛАСС (102 часа)</w:t>
      </w:r>
    </w:p>
    <w:p w14:paraId="69BD1C1E" w14:textId="77777777" w:rsidR="002A2AF8" w:rsidRPr="006A2884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A2884">
        <w:rPr>
          <w:rFonts w:ascii="Times New Roman" w:hAnsi="Times New Roman"/>
          <w:b/>
          <w:sz w:val="24"/>
          <w:szCs w:val="24"/>
          <w:lang w:eastAsia="en-US"/>
        </w:rPr>
        <w:t>ЗНАНИЯ О ФИЗИЧЕСКОЙ КУЛЬТУРЕ (5 ч)</w:t>
      </w:r>
    </w:p>
    <w:p w14:paraId="16ECA423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История появления мяча и футбола. Зарядка и физкультминутка. Гимнастика и ее значение в жизни человека. Правила обгона на лыжне. Самоконтроль.</w:t>
      </w:r>
    </w:p>
    <w:p w14:paraId="0F618226" w14:textId="77777777" w:rsidR="002A2AF8" w:rsidRPr="006A2884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A2884">
        <w:rPr>
          <w:rFonts w:ascii="Times New Roman" w:hAnsi="Times New Roman"/>
          <w:b/>
          <w:sz w:val="24"/>
          <w:szCs w:val="24"/>
          <w:lang w:eastAsia="en-US"/>
        </w:rPr>
        <w:t>ГИМНАСТИКА С ЭЛЕМЕНТАМИ АКРОБАТИКИ (3</w:t>
      </w:r>
      <w:r>
        <w:rPr>
          <w:rFonts w:ascii="Times New Roman" w:hAnsi="Times New Roman"/>
          <w:b/>
          <w:sz w:val="24"/>
          <w:szCs w:val="24"/>
          <w:lang w:eastAsia="en-US"/>
        </w:rPr>
        <w:t>0</w:t>
      </w:r>
      <w:r w:rsidRPr="006A2884">
        <w:rPr>
          <w:rFonts w:ascii="Times New Roman" w:hAnsi="Times New Roman"/>
          <w:b/>
          <w:sz w:val="24"/>
          <w:szCs w:val="24"/>
          <w:lang w:eastAsia="en-US"/>
        </w:rPr>
        <w:t xml:space="preserve"> ч)</w:t>
      </w:r>
    </w:p>
    <w:p w14:paraId="2ACA9E75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Строевые упражнения (построение в шеренгу и колонну, перестроение в одну, две и три шеренги). Наклон вперед из положения стоя и сидя. Различные варианты висов. Кувырок вперед с места, с разбега и через препятствие, кувырок назад. Стойка на голове и руках, мост, стойка на лопатках. Опорный прыжок. Прохождение станций круговой </w:t>
      </w:r>
      <w:r w:rsidRPr="00C92FE1">
        <w:rPr>
          <w:rFonts w:ascii="Times New Roman" w:hAnsi="Times New Roman"/>
          <w:sz w:val="24"/>
          <w:szCs w:val="24"/>
          <w:lang w:eastAsia="en-US"/>
        </w:rPr>
        <w:lastRenderedPageBreak/>
        <w:t xml:space="preserve">тренировки. Лазание по гимнастической стенке. Лазание по канату в два и в три приема. Прыжки в скакалку самостоятельно и в тройках. Вращение обруча. 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Напрыгивание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на гимнастический мостик. Подтягивание. Отжимание. </w:t>
      </w:r>
    </w:p>
    <w:p w14:paraId="3A2DC040" w14:textId="77777777" w:rsidR="002A2AF8" w:rsidRPr="006A2884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A2884">
        <w:rPr>
          <w:rFonts w:ascii="Times New Roman" w:hAnsi="Times New Roman"/>
          <w:b/>
          <w:sz w:val="24"/>
          <w:szCs w:val="24"/>
          <w:lang w:eastAsia="en-US"/>
        </w:rPr>
        <w:t>ЛЕГКАЯ АТЛЕТИКА (2</w:t>
      </w:r>
      <w:r>
        <w:rPr>
          <w:rFonts w:ascii="Times New Roman" w:hAnsi="Times New Roman"/>
          <w:b/>
          <w:sz w:val="24"/>
          <w:szCs w:val="24"/>
          <w:lang w:eastAsia="en-US"/>
        </w:rPr>
        <w:t>7</w:t>
      </w:r>
      <w:r w:rsidRPr="006A2884">
        <w:rPr>
          <w:rFonts w:ascii="Times New Roman" w:hAnsi="Times New Roman"/>
          <w:b/>
          <w:sz w:val="24"/>
          <w:szCs w:val="24"/>
          <w:lang w:eastAsia="en-US"/>
        </w:rPr>
        <w:t xml:space="preserve"> ч)</w:t>
      </w:r>
    </w:p>
    <w:p w14:paraId="0835379D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>Бег на скорость 30 и 60 м, челночный бег. Метание мяча на точность. Прыжки в длину с места и с разбега, в высоту с прямого разбега, перешагиванием. Прохождение полосы препятствий. Броски набивного мяча способом «снизу», «от груди», «из-за головы», правой и левой рукой. Бег 1000 м. Передача эстафетной палочки.</w:t>
      </w:r>
    </w:p>
    <w:p w14:paraId="7CA325C6" w14:textId="77777777" w:rsidR="002A2AF8" w:rsidRPr="006A2884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A2884">
        <w:rPr>
          <w:rFonts w:ascii="Times New Roman" w:hAnsi="Times New Roman"/>
          <w:b/>
          <w:sz w:val="24"/>
          <w:szCs w:val="24"/>
          <w:lang w:eastAsia="en-US"/>
        </w:rPr>
        <w:t>ЛЫЖНАЯ ПОДГОТОВКА (12 ч)</w:t>
      </w:r>
    </w:p>
    <w:p w14:paraId="19ED0F6C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Ступающий и скользящий шаг. Попеременный и одновременный 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двухшажный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ход. Попеременный и одновременный одношажный ход. Повороты на лыжах переступанием и прыжком. Перенос лыж под рукой и на плече. Подъем на склон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полуелочкой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«елочкой</w:t>
      </w:r>
      <w:proofErr w:type="gramStart"/>
      <w:r w:rsidRPr="00C92FE1">
        <w:rPr>
          <w:rFonts w:ascii="Times New Roman" w:hAnsi="Times New Roman"/>
          <w:sz w:val="24"/>
          <w:szCs w:val="24"/>
          <w:lang w:eastAsia="en-US"/>
        </w:rPr>
        <w:t>»,  «</w:t>
      </w:r>
      <w:proofErr w:type="gramEnd"/>
      <w:r w:rsidRPr="00C92FE1">
        <w:rPr>
          <w:rFonts w:ascii="Times New Roman" w:hAnsi="Times New Roman"/>
          <w:sz w:val="24"/>
          <w:szCs w:val="24"/>
          <w:lang w:eastAsia="en-US"/>
        </w:rPr>
        <w:t>лесенкой». Спуск в основной стойке. Торможение «плугом». Прохождение дистанции 2 км. Передвижение и спуск со склона «змейкой».</w:t>
      </w:r>
    </w:p>
    <w:p w14:paraId="36756AB1" w14:textId="77777777" w:rsidR="002A2AF8" w:rsidRPr="006A2884" w:rsidRDefault="002A2AF8" w:rsidP="002A2AF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A2884">
        <w:rPr>
          <w:rFonts w:ascii="Times New Roman" w:hAnsi="Times New Roman"/>
          <w:b/>
          <w:sz w:val="24"/>
          <w:szCs w:val="24"/>
          <w:lang w:eastAsia="en-US"/>
        </w:rPr>
        <w:t xml:space="preserve">ПОДВИЖНЫЕ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И СПОРТИВНЫЕ </w:t>
      </w:r>
      <w:r w:rsidRPr="006A2884">
        <w:rPr>
          <w:rFonts w:ascii="Times New Roman" w:hAnsi="Times New Roman"/>
          <w:b/>
          <w:sz w:val="24"/>
          <w:szCs w:val="24"/>
          <w:lang w:eastAsia="en-US"/>
        </w:rPr>
        <w:t>ИГРЫ (2</w:t>
      </w:r>
      <w:r>
        <w:rPr>
          <w:rFonts w:ascii="Times New Roman" w:hAnsi="Times New Roman"/>
          <w:b/>
          <w:sz w:val="24"/>
          <w:szCs w:val="24"/>
          <w:lang w:eastAsia="en-US"/>
        </w:rPr>
        <w:t>8</w:t>
      </w:r>
      <w:r w:rsidRPr="006A2884">
        <w:rPr>
          <w:rFonts w:ascii="Times New Roman" w:hAnsi="Times New Roman"/>
          <w:b/>
          <w:sz w:val="24"/>
          <w:szCs w:val="24"/>
          <w:lang w:eastAsia="en-US"/>
        </w:rPr>
        <w:t xml:space="preserve"> ч)</w:t>
      </w:r>
    </w:p>
    <w:p w14:paraId="518AD494" w14:textId="77777777" w:rsidR="002A2AF8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FE1">
        <w:rPr>
          <w:rFonts w:ascii="Times New Roman" w:hAnsi="Times New Roman"/>
          <w:sz w:val="24"/>
          <w:szCs w:val="24"/>
          <w:lang w:eastAsia="en-US"/>
        </w:rPr>
        <w:t xml:space="preserve">Пас ногами и руками, низом, верхом, через волейбольную сетку. Ведение мяча ногами и руками. Прием мяча снизу и сверху. Удар по воротам. Броски и ловля мяча самостоятельно и в парах. Броски в баскетбольное кольцо различными способами. Спортивные игры (футбол, баскетбол). Подвижные игры: </w:t>
      </w:r>
      <w:r w:rsidRPr="00697C13">
        <w:rPr>
          <w:rFonts w:ascii="Times New Roman" w:hAnsi="Times New Roman"/>
          <w:sz w:val="24"/>
          <w:szCs w:val="24"/>
          <w:lang w:eastAsia="en-US"/>
        </w:rPr>
        <w:t>«</w:t>
      </w:r>
      <w:proofErr w:type="spellStart"/>
      <w:r w:rsidRPr="00697C13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697C13">
        <w:rPr>
          <w:rFonts w:ascii="Times New Roman" w:hAnsi="Times New Roman"/>
          <w:sz w:val="24"/>
          <w:szCs w:val="24"/>
          <w:lang w:eastAsia="en-US"/>
        </w:rPr>
        <w:t>»,</w:t>
      </w:r>
      <w:r w:rsidRPr="006A2884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C92FE1">
        <w:rPr>
          <w:rFonts w:ascii="Times New Roman" w:hAnsi="Times New Roman"/>
          <w:sz w:val="24"/>
          <w:szCs w:val="24"/>
          <w:lang w:eastAsia="en-US"/>
        </w:rPr>
        <w:t>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Колдунчики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«Салки с домиками», «Салки – дай руку», «Флаг на башне», «Бросай далеко, собирай быстрее», «Собачки», «Собачки ногами», «Командные собачки», «Вышибалы», «Вышибалы с кеглями», «Вышибалы через сетку», «Вышибалы с ранением», «Перестрелка», «Волк во рву»,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Антивышибалы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>», «Защита стойки», «Капитаны», «Штурм», «Удочка», «Мяч в туннеле», «Парашютисты», «Ловля обезьян», «Осада города»,  «Ловля обезьян с мячом», «Горячая линия», «Будь осторожен», «Игра в мяч с фигурами», «Салки и мяч», «</w:t>
      </w:r>
      <w:proofErr w:type="spellStart"/>
      <w:r w:rsidRPr="00C92FE1">
        <w:rPr>
          <w:rFonts w:ascii="Times New Roman" w:hAnsi="Times New Roman"/>
          <w:sz w:val="24"/>
          <w:szCs w:val="24"/>
          <w:lang w:eastAsia="en-US"/>
        </w:rPr>
        <w:t>Ловишка</w:t>
      </w:r>
      <w:proofErr w:type="spellEnd"/>
      <w:r w:rsidRPr="00C92FE1">
        <w:rPr>
          <w:rFonts w:ascii="Times New Roman" w:hAnsi="Times New Roman"/>
          <w:sz w:val="24"/>
          <w:szCs w:val="24"/>
          <w:lang w:eastAsia="en-US"/>
        </w:rPr>
        <w:t xml:space="preserve"> с мешочком на голове», «Катание колеса», «Марш с закрытыми глазами», «Пионербол», «Точно в цель», «Борьба за мяч», «Вызов», «Командные хвостики», «Ножной мяч».  </w:t>
      </w:r>
    </w:p>
    <w:p w14:paraId="560A0828" w14:textId="77777777" w:rsidR="002A2AF8" w:rsidRPr="00C92FE1" w:rsidRDefault="002A2AF8" w:rsidP="002A2AF8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9E7D0EE" w14:textId="77777777" w:rsidR="002A2AF8" w:rsidRDefault="002A2AF8" w:rsidP="002A2AF8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AD47E9">
        <w:rPr>
          <w:rFonts w:ascii="Times New Roman" w:hAnsi="Times New Roman"/>
          <w:b/>
          <w:sz w:val="28"/>
          <w:szCs w:val="24"/>
        </w:rPr>
        <w:t>УЧЕБНО-МЕТОДИЧЕСКИЕ СРЕДСТВА ОБУЧЕНИЯ</w:t>
      </w:r>
    </w:p>
    <w:p w14:paraId="2D47119B" w14:textId="77777777" w:rsidR="002A2AF8" w:rsidRPr="00AD47E9" w:rsidRDefault="002A2AF8" w:rsidP="002A2AF8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</w:p>
    <w:p w14:paraId="1A7B244E" w14:textId="77777777" w:rsidR="002A2AF8" w:rsidRPr="00AD47E9" w:rsidRDefault="002A2AF8" w:rsidP="002A2AF8">
      <w:pPr>
        <w:pStyle w:val="a8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AD47E9">
        <w:rPr>
          <w:rFonts w:ascii="Times New Roman" w:hAnsi="Times New Roman"/>
          <w:color w:val="FF0000"/>
          <w:sz w:val="24"/>
          <w:szCs w:val="24"/>
        </w:rPr>
        <w:t xml:space="preserve"> В.И. Лях. Физическая культура. Рабочие программы.1-4 классы. М.: Просвещение, 2011 </w:t>
      </w:r>
    </w:p>
    <w:p w14:paraId="012C7245" w14:textId="77777777" w:rsidR="002A2AF8" w:rsidRDefault="002A2AF8" w:rsidP="002A2AF8"/>
    <w:p w14:paraId="212881CF" w14:textId="77777777" w:rsidR="002A2AF8" w:rsidRPr="00AD47E9" w:rsidRDefault="002A2AF8" w:rsidP="002A2AF8">
      <w:pPr>
        <w:pStyle w:val="31"/>
        <w:widowControl w:val="0"/>
        <w:ind w:left="360"/>
        <w:jc w:val="center"/>
        <w:rPr>
          <w:b/>
          <w:bCs/>
          <w:caps/>
          <w:sz w:val="28"/>
          <w:szCs w:val="24"/>
        </w:rPr>
      </w:pPr>
      <w:r w:rsidRPr="00AD47E9">
        <w:rPr>
          <w:b/>
          <w:bCs/>
          <w:caps/>
          <w:sz w:val="28"/>
          <w:szCs w:val="24"/>
        </w:rPr>
        <w:t>МАТЕРИАЛЬНО-ТЕХНИЧЕСКОЕ ОБЕСПЕЧЕНИЕ</w:t>
      </w:r>
    </w:p>
    <w:p w14:paraId="2A089348" w14:textId="77777777" w:rsidR="002A2AF8" w:rsidRPr="00F40FF4" w:rsidRDefault="002A2AF8" w:rsidP="002A2AF8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F40FF4">
        <w:rPr>
          <w:rFonts w:ascii="Times New Roman" w:hAnsi="Times New Roman"/>
          <w:b/>
          <w:bCs/>
          <w:i/>
          <w:iCs/>
          <w:sz w:val="18"/>
          <w:szCs w:val="18"/>
        </w:rPr>
        <w:t>Характеристика количественных показателей материально-технического обеспечения.</w:t>
      </w:r>
      <w:r w:rsidRPr="00F40FF4">
        <w:rPr>
          <w:rFonts w:ascii="Times New Roman" w:hAnsi="Times New Roman"/>
          <w:sz w:val="18"/>
          <w:szCs w:val="18"/>
        </w:rPr>
        <w:t xml:space="preserve"> В таблице введены символические обозначения: </w:t>
      </w:r>
    </w:p>
    <w:p w14:paraId="2606EF29" w14:textId="77777777" w:rsidR="002A2AF8" w:rsidRPr="00F40FF4" w:rsidRDefault="002A2AF8" w:rsidP="002A2AF8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F40FF4">
        <w:rPr>
          <w:rFonts w:ascii="Times New Roman" w:hAnsi="Times New Roman"/>
          <w:b/>
          <w:bCs/>
          <w:sz w:val="18"/>
          <w:szCs w:val="18"/>
        </w:rPr>
        <w:t xml:space="preserve">Д </w:t>
      </w:r>
      <w:r w:rsidRPr="00F40FF4">
        <w:rPr>
          <w:rFonts w:ascii="Times New Roman" w:hAnsi="Times New Roman"/>
          <w:sz w:val="18"/>
          <w:szCs w:val="18"/>
        </w:rPr>
        <w:t xml:space="preserve">– демонстрационный экземпляр (один экземпляр, кроме специально оговоренных случаев), в </w:t>
      </w:r>
      <w:proofErr w:type="spellStart"/>
      <w:r w:rsidRPr="00F40FF4">
        <w:rPr>
          <w:rFonts w:ascii="Times New Roman" w:hAnsi="Times New Roman"/>
          <w:sz w:val="18"/>
          <w:szCs w:val="18"/>
        </w:rPr>
        <w:t>т.ч</w:t>
      </w:r>
      <w:proofErr w:type="spellEnd"/>
      <w:r w:rsidRPr="00F40FF4">
        <w:rPr>
          <w:rFonts w:ascii="Times New Roman" w:hAnsi="Times New Roman"/>
          <w:sz w:val="18"/>
          <w:szCs w:val="18"/>
        </w:rPr>
        <w:t xml:space="preserve">. используемый для постоянной экспозиции; </w:t>
      </w:r>
    </w:p>
    <w:p w14:paraId="7311CA5A" w14:textId="77777777" w:rsidR="002A2AF8" w:rsidRPr="00F40FF4" w:rsidRDefault="002A2AF8" w:rsidP="002A2AF8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F40FF4">
        <w:rPr>
          <w:rFonts w:ascii="Times New Roman" w:hAnsi="Times New Roman"/>
          <w:b/>
          <w:bCs/>
          <w:sz w:val="18"/>
          <w:szCs w:val="18"/>
        </w:rPr>
        <w:t>К</w:t>
      </w:r>
      <w:r w:rsidRPr="00F40FF4">
        <w:rPr>
          <w:rFonts w:ascii="Times New Roman" w:hAnsi="Times New Roman"/>
          <w:sz w:val="18"/>
          <w:szCs w:val="18"/>
        </w:rPr>
        <w:t xml:space="preserve"> – полный комплект (исходя из реальной наполняемости класса); </w:t>
      </w:r>
    </w:p>
    <w:p w14:paraId="0C8CC7B6" w14:textId="77777777" w:rsidR="002A2AF8" w:rsidRPr="00F40FF4" w:rsidRDefault="002A2AF8" w:rsidP="002A2AF8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Г</w:t>
      </w:r>
      <w:r w:rsidRPr="00F40FF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40FF4">
        <w:rPr>
          <w:rFonts w:ascii="Times New Roman" w:hAnsi="Times New Roman"/>
          <w:sz w:val="18"/>
          <w:szCs w:val="18"/>
        </w:rPr>
        <w:t xml:space="preserve">– </w:t>
      </w:r>
      <w:r>
        <w:rPr>
          <w:rFonts w:ascii="Times New Roman" w:hAnsi="Times New Roman"/>
          <w:sz w:val="18"/>
          <w:szCs w:val="18"/>
        </w:rPr>
        <w:t>комплект, необходимый для практической работы в группах, насчитывающих несколько обучающихся.</w:t>
      </w:r>
    </w:p>
    <w:tbl>
      <w:tblPr>
        <w:tblW w:w="10188" w:type="dxa"/>
        <w:jc w:val="center"/>
        <w:tblLayout w:type="fixed"/>
        <w:tblLook w:val="0000" w:firstRow="0" w:lastRow="0" w:firstColumn="0" w:lastColumn="0" w:noHBand="0" w:noVBand="0"/>
      </w:tblPr>
      <w:tblGrid>
        <w:gridCol w:w="468"/>
        <w:gridCol w:w="5609"/>
        <w:gridCol w:w="1559"/>
        <w:gridCol w:w="1276"/>
        <w:gridCol w:w="1276"/>
      </w:tblGrid>
      <w:tr w:rsidR="002A2AF8" w:rsidRPr="008E0D0B" w14:paraId="615E40A6" w14:textId="77777777" w:rsidTr="003526B0">
        <w:trPr>
          <w:cantSplit/>
          <w:trHeight w:val="54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6474B" w14:textId="77777777" w:rsidR="002A2AF8" w:rsidRPr="008E0D0B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E0D0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9C83D" w14:textId="77777777" w:rsidR="002A2AF8" w:rsidRPr="008E0D0B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E0D0B">
              <w:rPr>
                <w:rFonts w:ascii="Times New Roman" w:hAnsi="Times New Roman"/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38449" w14:textId="77777777" w:rsidR="002A2AF8" w:rsidRPr="008E0D0B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E0D0B">
              <w:rPr>
                <w:rFonts w:ascii="Times New Roman" w:hAnsi="Times New Roman"/>
                <w:b/>
              </w:rPr>
              <w:t>Необходимое 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AF699DF" w14:textId="77777777" w:rsidR="002A2AF8" w:rsidRPr="008E0D0B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E0D0B">
              <w:rPr>
                <w:rFonts w:ascii="Times New Roman" w:hAnsi="Times New Roman"/>
                <w:b/>
              </w:rPr>
              <w:t>Имеется в наличии</w:t>
            </w:r>
          </w:p>
          <w:p w14:paraId="5179C013" w14:textId="77777777" w:rsidR="002A2AF8" w:rsidRPr="008E0D0B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E5B" w14:textId="77777777" w:rsidR="002A2AF8" w:rsidRPr="008E0D0B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E0D0B">
              <w:rPr>
                <w:rFonts w:ascii="Times New Roman" w:hAnsi="Times New Roman"/>
                <w:b/>
              </w:rPr>
              <w:t>% оснащённости</w:t>
            </w:r>
          </w:p>
        </w:tc>
      </w:tr>
      <w:tr w:rsidR="002A2AF8" w:rsidRPr="008E0D0B" w14:paraId="64BE3C46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071A" w14:textId="77777777" w:rsidR="002A2AF8" w:rsidRPr="008E0D0B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E0D0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478BD" w14:textId="77777777" w:rsidR="002A2AF8" w:rsidRPr="008E0D0B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E0D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8D415" w14:textId="77777777" w:rsidR="002A2AF8" w:rsidRPr="008E0D0B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E0D0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D1946" w14:textId="77777777" w:rsidR="002A2AF8" w:rsidRPr="008E0D0B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E0D0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5EA3" w14:textId="77777777" w:rsidR="002A2AF8" w:rsidRPr="008E0D0B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E0D0B">
              <w:rPr>
                <w:rFonts w:ascii="Times New Roman" w:hAnsi="Times New Roman"/>
                <w:b/>
              </w:rPr>
              <w:t>5</w:t>
            </w:r>
          </w:p>
        </w:tc>
      </w:tr>
      <w:tr w:rsidR="002A2AF8" w:rsidRPr="004C3B05" w14:paraId="3C3E3C0B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37F2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05">
              <w:rPr>
                <w:rFonts w:ascii="Times New Roman" w:hAnsi="Times New Roman"/>
                <w:b/>
                <w:sz w:val="20"/>
                <w:szCs w:val="20"/>
              </w:rPr>
              <w:t>Книгопечатная продукция</w:t>
            </w:r>
          </w:p>
        </w:tc>
      </w:tr>
      <w:tr w:rsidR="002A2AF8" w:rsidRPr="004C3B05" w14:paraId="2E3F51A8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2590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E0BA8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Стандарт начального общего образования по физкультуре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1E2A7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10A78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635A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04A33320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C6B5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0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E526E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Физическая культура. 1-4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D026E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2FFD8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B8B1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61A67969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CF76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0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C7E77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программы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C76B9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3425D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DB9A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A85BFF" w14:paraId="583FCC6C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CA283" w14:textId="77777777" w:rsidR="002A2AF8" w:rsidRPr="00A85BFF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BF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34E9D" w14:textId="77777777" w:rsidR="002A2AF8" w:rsidRPr="00A85BFF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85BFF">
              <w:rPr>
                <w:rFonts w:ascii="Times New Roman" w:eastAsia="Calibri" w:hAnsi="Times New Roman"/>
                <w:sz w:val="20"/>
                <w:szCs w:val="20"/>
              </w:rPr>
              <w:t>В.И. Лях. Физическая культура. 1-4 классы. Учебник для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B9A68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F3232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544D" w14:textId="77777777" w:rsidR="002A2AF8" w:rsidRPr="00A85BFF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B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A85BFF" w14:paraId="5566AB24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23081" w14:textId="77777777" w:rsidR="002A2AF8" w:rsidRPr="00A85BFF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BF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B77D0" w14:textId="77777777" w:rsidR="002A2AF8" w:rsidRPr="00A85BFF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85BFF">
              <w:rPr>
                <w:rFonts w:ascii="Times New Roman" w:eastAsia="Calibri" w:hAnsi="Times New Roman"/>
                <w:sz w:val="20"/>
                <w:szCs w:val="20"/>
              </w:rPr>
              <w:t>Учебная, научная, научно0-популярная литература по физической культуре, спорту, олимпийскому движению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542F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A5EF3" w14:textId="77777777" w:rsidR="002A2AF8" w:rsidRPr="00A85BFF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5BE1" w14:textId="77777777" w:rsidR="002A2AF8" w:rsidRPr="00A85BFF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067588" w14:paraId="5C8B43B4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06D33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A37AA" w14:textId="77777777" w:rsidR="002A2AF8" w:rsidRPr="0006758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67588">
              <w:rPr>
                <w:rFonts w:ascii="Times New Roman" w:hAnsi="Times New Roman"/>
                <w:sz w:val="20"/>
                <w:szCs w:val="20"/>
              </w:rPr>
              <w:t>Методические издания по физической культуре для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62B15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F928F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27D4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A2CC7B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59FE3BF9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32FF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Демонстрационные учебные </w:t>
            </w: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пособия</w:t>
            </w:r>
          </w:p>
        </w:tc>
      </w:tr>
      <w:tr w:rsidR="002A2AF8" w:rsidRPr="004C3B05" w14:paraId="3C2AE140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FA969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0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2CE7A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7F409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9F5AD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EA1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23B4EA8D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021E0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0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06F1C" w14:textId="77777777" w:rsidR="002A2AF8" w:rsidRDefault="002A2AF8" w:rsidP="003526B0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Плакаты методические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34BC1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E0900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0F5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5E28813E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6DF51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0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20AD5" w14:textId="77777777" w:rsidR="002A2AF8" w:rsidRDefault="002A2AF8" w:rsidP="003526B0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65024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D48D9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898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4EFE3021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FDC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05">
              <w:rPr>
                <w:rFonts w:ascii="Times New Roman" w:hAnsi="Times New Roman"/>
                <w:b/>
                <w:sz w:val="20"/>
                <w:szCs w:val="20"/>
              </w:rPr>
              <w:t xml:space="preserve">Экранно-звуковые пособия </w:t>
            </w:r>
          </w:p>
        </w:tc>
      </w:tr>
      <w:tr w:rsidR="002A2AF8" w:rsidRPr="004C3B05" w14:paraId="3544483B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9395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A29F5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Аудиовизуальные пособия по основным разделам и темам учебного предмета (на цифровых носителях)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863EF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EB00E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AFAD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3AF1A630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3C4BF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F878A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Аудиозаписи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7CCA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35269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57E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71EF259F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498A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05">
              <w:rPr>
                <w:rFonts w:ascii="Times New Roman" w:hAnsi="Times New Roman"/>
                <w:b/>
                <w:sz w:val="20"/>
                <w:szCs w:val="20"/>
              </w:rPr>
              <w:t>Технические средства обучения</w:t>
            </w:r>
          </w:p>
        </w:tc>
      </w:tr>
      <w:tr w:rsidR="002A2AF8" w:rsidRPr="004C3B05" w14:paraId="67B076B0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3339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EA77C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C3B05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BF71E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42725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89F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7FC8A3FC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63EB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BBB8" w14:textId="77777777" w:rsidR="002A2AF8" w:rsidRPr="0006758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0"/>
              </w:rPr>
              <w:t>-плейер с набором дисков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B3A6A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D3AC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4D2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64293569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809B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A4FA2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Аудиоцентр с системой озвучивания спортивных залов и площадок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DC7A1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033CB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D773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5A9F318F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2E6C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CD7EE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Радиомикрофон (петличный)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4ABAA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A694E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B94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4FEF9FB7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D2772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F1ADA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Мегафон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60040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47609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087D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13E9CD88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F1682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F49B3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C3B05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B3504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D9DE3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F99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52EFCA32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E8C50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98B7E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91D9F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1FCC2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677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39660F5A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CC012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15F8F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Цифровая видеокамера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BD5CE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6060B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B567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4CECB332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7CEDB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77542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Цифровая фотокамера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A4CAE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C71AC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B1BE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258CDCAE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35198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DF230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C3B05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0D73B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DCA52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AE78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51F9F5DA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AC3B2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25E40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C3B05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6AE3E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75710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F92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72184F2B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9E3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D82">
              <w:rPr>
                <w:rFonts w:ascii="Times New Roman" w:hAnsi="Times New Roman"/>
                <w:b/>
              </w:rPr>
              <w:t>Учебно-практическое и учебно-лабораторное оборудование</w:t>
            </w:r>
          </w:p>
        </w:tc>
      </w:tr>
      <w:tr w:rsidR="002A2AF8" w:rsidRPr="004C3B05" w14:paraId="3BF33B95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209B3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0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AF337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гимнастическая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160FE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2CC36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089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703ECB34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19BD7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489B4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Бревно гимнастическое напольное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3AF4F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93946" w14:textId="6DF20111" w:rsidR="002A2AF8" w:rsidRPr="00883276" w:rsidRDefault="00CC1B43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0886" w14:textId="3BE3DF15" w:rsidR="002A2AF8" w:rsidRPr="004C3B05" w:rsidRDefault="00CC1B43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694B5F0F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6718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DB6E2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Бревно гимнастическое высокое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DE574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8559B" w14:textId="781FCC3A" w:rsidR="002A2AF8" w:rsidRPr="00883276" w:rsidRDefault="00CC1B43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D334" w14:textId="2CEC1F94" w:rsidR="002A2AF8" w:rsidRPr="004C3B05" w:rsidRDefault="00CC1B43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08C6055C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AB53E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C97D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Козел гимнастический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9A291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E6C90" w14:textId="3EA8FE08" w:rsidR="002A2AF8" w:rsidRPr="00883276" w:rsidRDefault="00CC1B43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D2FE" w14:textId="79842FA1" w:rsidR="002A2AF8" w:rsidRPr="004C3B05" w:rsidRDefault="00CC1B43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3E024EB2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85EE8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DC4DF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Конь гимнастический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669A4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F8F1F" w14:textId="1D30900F" w:rsidR="002A2AF8" w:rsidRPr="00883276" w:rsidRDefault="00CC1B43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6A3B" w14:textId="2E81BF60" w:rsidR="002A2AF8" w:rsidRPr="004C3B05" w:rsidRDefault="00CC1B43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584E5CB4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1E6C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EE0D1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Перекладина гимнастическая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39642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81DD8" w14:textId="6B1344B9" w:rsidR="002A2AF8" w:rsidRPr="00883276" w:rsidRDefault="00CC1B43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C653" w14:textId="44F6B884" w:rsidR="002A2AF8" w:rsidRPr="004C3B05" w:rsidRDefault="00CC1B43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360EAE62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75DA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0979A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Канат для лазанья с механизмом крепления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4B0CE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FC214" w14:textId="0E5AF6D7" w:rsidR="002A2AF8" w:rsidRPr="00883276" w:rsidRDefault="00CC1B43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3AD4" w14:textId="64F3990E" w:rsidR="002A2AF8" w:rsidRPr="004C3B05" w:rsidRDefault="00CC1B43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6B143846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4B77F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0716F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Мост гимнастический подкидной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C712F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F0B50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E3FD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7DADD3C6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FCDB2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2C74F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Скамейка гимнастическая жесткая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4EA88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64329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158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7C4B1B3A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245B9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9882C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 навесного оборудования (перекладина, брусья, мишени для метания)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9E224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556F8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4469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45E35036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06AEA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2941C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Скамья атлетическая наклонная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8CEBC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FF6F5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0E17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37561A0F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908E0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64A5F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Гантели наборные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005EB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FAEF7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DBC0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68A1EADF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28BF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04665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Коврик гимнастический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94511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B75BE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C853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6C84BB60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C5B3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4C7B1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Акробатическая дорожка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DA24D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82503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B10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1F24DC87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3D8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6FE73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Маты гимнастические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C4C69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C0853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2A21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157BBC52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CE4C8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1C046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набивной (1 кг, 2 кг)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9FB52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53F9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9D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2192BC0B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4446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0AFC8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малый (теннисный)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4645F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B6CBF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CC3A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12AB5090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4A5D9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B43FC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Скакалка гимнастическая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BDF55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38FFB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4A5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29988F0E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E4D5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99D17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Палка гимнастическая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C7064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0A1E4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818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1ACA3B97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4C75A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BB89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Обруч гимнастический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74991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E0E80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21A2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60C8C1F8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CCD8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553F7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Коврики массажные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2ECBF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10FD6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6447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4EFC40C9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6408E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74BEC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Секундомер настенный с защитной сеткой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86963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FCDD6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6088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73EBEEDA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E30C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1AF8F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Сетка для переноса малых мячей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8F16B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261FF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627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079031CD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24EB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Легкая атлетика</w:t>
            </w:r>
          </w:p>
        </w:tc>
      </w:tr>
      <w:tr w:rsidR="002A2AF8" w:rsidRPr="004C3B05" w14:paraId="29D1846A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34490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1FE7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Планка для прыжков в высоту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6C7B7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8BFC6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F85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67EE50B9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1A9AD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74384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Стойка для прыжков в высоту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5E77D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E534C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368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76B4E17A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BC331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BFD8D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Флажки разметочные на опоре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AE065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F31D3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28C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58ED1518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AF2DE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3F7B4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Лента финишная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2920D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9D882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E09E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1B89CEA4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F11C3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929B9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Дорожка разметочная для прыжков в длину с места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28DC6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5D087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9E9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29983A4B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91DA8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372BA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Рулетка измерительная (10 м, 50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501FD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A3E7E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641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3A06BDF9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11FC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D92B3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Номера нагрудные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1C2B5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75FE4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61E7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7B24537C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D864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Подвижные и спортивные игры</w:t>
            </w:r>
          </w:p>
        </w:tc>
      </w:tr>
      <w:tr w:rsidR="002A2AF8" w:rsidRPr="004C3B05" w14:paraId="3B9D9CBA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3B01D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09F3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 щитов баскетбольных с кольцами и сеткой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278B4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D91E4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C573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16FB994A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25E2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26B5D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Щиты баскетбольные навесные с кольцами и сеткой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91EC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3DAFC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BDA0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196E7A89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4708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D607A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баскетбольные для мини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B1112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AB6FC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940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5A9C4CAD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F9C02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0C214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Сетка для переноса и хранения мячей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272CC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AEDEE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7391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75876D7B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6823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EF529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Жилетки игровые с номерами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01D08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8E8D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9E79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12641C01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00C9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07924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Стойки волейбольные универсальные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423F6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4B97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4AE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0549A83D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30CF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4F9FF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Сетка волейбольная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6571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B9248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9770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05C0D51F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7EC12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86C6C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волейбольные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424B4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0F371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1F2E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1C24632A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CBC9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B946B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Табло перекидное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9A31C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36BFF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F52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585BCE91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D155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90865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Ворота для мини-футбола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3D758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91DD6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96E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4527814E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088C9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C6760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Сетка для ворот для мини-футбола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6BE57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1022D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2169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1C8A3AAF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854BF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7DAD5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футбольные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071A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5599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B0A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14F6AA1B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A05A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75C03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Номера нагрудные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1CD9C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9B084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7F6F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73E529C4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88D0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7EAE3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Ворота для ручного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AE505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0F9DD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F4E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63EE0101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03A8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1AC9A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для ручного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50D5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4E0C2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4319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15193975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964E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1783E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Компрессор для накачивания мячей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EB970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CF280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F93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2A792BD9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C00" w14:textId="77777777" w:rsidR="002A2AF8" w:rsidRPr="009C4198" w:rsidRDefault="002A2AF8" w:rsidP="003526B0">
            <w:pPr>
              <w:pStyle w:val="a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Туризм </w:t>
            </w:r>
          </w:p>
        </w:tc>
      </w:tr>
      <w:tr w:rsidR="002A2AF8" w:rsidRPr="004C3B05" w14:paraId="1062B2B2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3DEE1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A1650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Палатки туристские (двухместные)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6B3DD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ECC9F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D77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5BB733D0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0E90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1711E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Рюкзаки туристские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D7EB1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20A45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B4D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4E993446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8EE0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4F8D2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 туристский бивуачный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A7B23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2C84D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22F8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05FBC552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3366" w14:textId="77777777" w:rsidR="002A2AF8" w:rsidRPr="009C4198" w:rsidRDefault="002A2AF8" w:rsidP="003526B0">
            <w:pPr>
              <w:pStyle w:val="a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Измерительные приборы</w:t>
            </w:r>
          </w:p>
        </w:tc>
      </w:tr>
      <w:tr w:rsidR="002A2AF8" w:rsidRPr="004C3B05" w14:paraId="73146823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D9888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166A8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Пульсометр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C1F4A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90EB5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1C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4A43FE16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C020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75F9A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Шагомер электронный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B5750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14CAA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DCDD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0DD14371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77473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B2D2D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 динамометров ручных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1098A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7C614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CA07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07A346A1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4F1CF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D6F09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Динамометр становой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98823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84E5A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AFE9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380A709A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93ED2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BB7D6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Ступенька универсальная (для степ-теста)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85367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454E9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34DA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670B69B9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EA2E2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B70E6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Тонометр автоматический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6F541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BA651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33E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258D960D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3CB61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14AB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Весы медицинские с ростомером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BA217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60825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71B1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0F7F8A51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4937" w14:textId="77777777" w:rsidR="002A2AF8" w:rsidRPr="009C4198" w:rsidRDefault="002A2AF8" w:rsidP="003526B0">
            <w:pPr>
              <w:pStyle w:val="a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Средства первой помощи</w:t>
            </w:r>
          </w:p>
        </w:tc>
      </w:tr>
      <w:tr w:rsidR="002A2AF8" w:rsidRPr="004C3B05" w14:paraId="5D0EFC7E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9F5E8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B8CC3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Аптечка медицинская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3F99E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C0813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AD6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51A193AB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0E8" w14:textId="77777777" w:rsidR="002A2AF8" w:rsidRPr="009C4198" w:rsidRDefault="002A2AF8" w:rsidP="003526B0">
            <w:pPr>
              <w:pStyle w:val="a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Дополнительный инвентарь</w:t>
            </w:r>
          </w:p>
        </w:tc>
      </w:tr>
      <w:tr w:rsidR="002A2AF8" w:rsidRPr="004C3B05" w14:paraId="749442BF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AFA96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C22CF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аудиторная с магнитной поверхностью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042A1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8F5C0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A9B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61518F5C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9517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Спортивные залы (кабинеты)</w:t>
            </w:r>
          </w:p>
        </w:tc>
      </w:tr>
      <w:tr w:rsidR="002A2AF8" w:rsidRPr="004C3B05" w14:paraId="6DD5E6F7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5ADF1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EB125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 игровой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EB3EF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982FC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C901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78B70EEC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A91BF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61FEF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 гимнастический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3DB9A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CA399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F9C7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2AF8" w:rsidRPr="004C3B05" w14:paraId="41395667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4667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B2737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Зоны рекреации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C2FDE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04AE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676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468770CE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481C9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3EA16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847AC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29117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DFB8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49F32265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7C4E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0A4A2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Подсобное помещение для хранения инвентаря и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8D50E" w14:textId="77777777" w:rsidR="002A2AF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2841A" w14:textId="77777777" w:rsidR="002A2AF8" w:rsidRPr="00883276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C9C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0854C0DC" w14:textId="77777777" w:rsidTr="003526B0">
        <w:trPr>
          <w:jc w:val="center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4D6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Пришкольный стадион (площадка)</w:t>
            </w:r>
          </w:p>
        </w:tc>
      </w:tr>
      <w:tr w:rsidR="002A2AF8" w:rsidRPr="004C3B05" w14:paraId="7549D5F1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76EFF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9F385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Легкоатлетическая дорожка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008B7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B0E54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68B0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0617A1B2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16C9F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0E328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Сектор для прыжков в длину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755BE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11631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2A2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3D434258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2D69F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06B01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Сектор для прыжков в высоту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5C5A6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C6BA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2410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55677FE0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4FD37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2F940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поле для футбола (мини-футбола)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0F705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174CD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AB38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0DF8FF92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8A04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8ACE6" w14:textId="77777777" w:rsidR="002A2AF8" w:rsidRPr="004C3B05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игровая баскетбольная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DA755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92F10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8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41B7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74FCD57B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41B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2830A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игровая волейбольная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9D8A6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0CC1" w14:textId="77777777" w:rsidR="002A2AF8" w:rsidRPr="00D03750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27A7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259C6FF3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6C925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F54DB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Гимнастический городок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702D1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3DAAE" w14:textId="77777777" w:rsidR="002A2AF8" w:rsidRPr="00D03750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75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F503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2AF8" w:rsidRPr="004C3B05" w14:paraId="0B410D86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F7A7E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B1CFA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Полоса препятствий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35732" w14:textId="77777777" w:rsidR="002A2AF8" w:rsidRPr="00067588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4F1BC" w14:textId="77777777" w:rsidR="002A2AF8" w:rsidRPr="00D03750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613C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AF8" w:rsidRPr="004C3B05" w14:paraId="5B0C2A2D" w14:textId="77777777" w:rsidTr="003526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07AA3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9874" w14:textId="77777777" w:rsidR="002A2AF8" w:rsidRDefault="002A2AF8" w:rsidP="003526B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Лыжная трасса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E80CB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FBFBE" w14:textId="77777777" w:rsidR="002A2AF8" w:rsidRPr="00D03750" w:rsidRDefault="002A2AF8" w:rsidP="003526B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A741" w14:textId="77777777" w:rsidR="002A2AF8" w:rsidRPr="004C3B05" w:rsidRDefault="002A2AF8" w:rsidP="003526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7CBAD7B6" w14:textId="77777777" w:rsidR="002A2AF8" w:rsidRDefault="002A2AF8" w:rsidP="002A2AF8"/>
    <w:p w14:paraId="26F25961" w14:textId="77777777" w:rsidR="002A2AF8" w:rsidRDefault="002A2AF8" w:rsidP="002A2AF8"/>
    <w:p w14:paraId="3A5BA63F" w14:textId="77777777" w:rsidR="002A2AF8" w:rsidRDefault="002A2AF8" w:rsidP="002A2AF8">
      <w:pPr>
        <w:jc w:val="center"/>
        <w:rPr>
          <w:b/>
        </w:rPr>
      </w:pPr>
    </w:p>
    <w:p w14:paraId="690587B7" w14:textId="77777777" w:rsidR="002A2AF8" w:rsidRDefault="002A2AF8" w:rsidP="002A2AF8">
      <w:pPr>
        <w:jc w:val="center"/>
        <w:rPr>
          <w:b/>
        </w:rPr>
        <w:sectPr w:rsidR="002A2AF8" w:rsidSect="00AC7C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434669A" w14:textId="77777777" w:rsidR="002A2AF8" w:rsidRDefault="002A2AF8" w:rsidP="002A2AF8">
      <w:pPr>
        <w:jc w:val="center"/>
        <w:rPr>
          <w:b/>
          <w:bCs/>
        </w:rPr>
      </w:pPr>
    </w:p>
    <w:p w14:paraId="3950E3BC" w14:textId="77777777" w:rsidR="002A2AF8" w:rsidRDefault="002A2AF8" w:rsidP="002A2AF8">
      <w:pPr>
        <w:jc w:val="center"/>
        <w:rPr>
          <w:b/>
          <w:bCs/>
        </w:rPr>
      </w:pPr>
    </w:p>
    <w:p w14:paraId="6F3D6934" w14:textId="77777777" w:rsidR="00FB501C" w:rsidRDefault="00FB501C"/>
    <w:sectPr w:rsidR="00FB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F4E33" w14:textId="77777777" w:rsidR="00C172BA" w:rsidRDefault="00C172BA">
      <w:r>
        <w:separator/>
      </w:r>
    </w:p>
  </w:endnote>
  <w:endnote w:type="continuationSeparator" w:id="0">
    <w:p w14:paraId="39B0DD39" w14:textId="77777777" w:rsidR="00C172BA" w:rsidRDefault="00C1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584ED" w14:textId="77777777" w:rsidR="00AC7C1A" w:rsidRDefault="00AC7C1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13182"/>
      <w:docPartObj>
        <w:docPartGallery w:val="Page Numbers (Bottom of Page)"/>
        <w:docPartUnique/>
      </w:docPartObj>
    </w:sdtPr>
    <w:sdtEndPr/>
    <w:sdtContent>
      <w:p w14:paraId="610C3FA7" w14:textId="2340739A" w:rsidR="001767E4" w:rsidRDefault="002A2AF8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36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DF2E47A" w14:textId="77777777" w:rsidR="001767E4" w:rsidRDefault="00C172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66657" w14:textId="77777777" w:rsidR="00AC7C1A" w:rsidRDefault="00AC7C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85D7" w14:textId="77777777" w:rsidR="00C172BA" w:rsidRDefault="00C172BA">
      <w:r>
        <w:separator/>
      </w:r>
    </w:p>
  </w:footnote>
  <w:footnote w:type="continuationSeparator" w:id="0">
    <w:p w14:paraId="54457463" w14:textId="77777777" w:rsidR="00C172BA" w:rsidRDefault="00C1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80B59" w14:textId="77777777" w:rsidR="00AC7C1A" w:rsidRDefault="00AC7C1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F305" w14:textId="77777777" w:rsidR="00AC7C1A" w:rsidRDefault="00AC7C1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C0C7" w14:textId="77777777" w:rsidR="00AC7C1A" w:rsidRDefault="00AC7C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CD2"/>
    <w:multiLevelType w:val="hybridMultilevel"/>
    <w:tmpl w:val="684CC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8224B3"/>
    <w:multiLevelType w:val="hybridMultilevel"/>
    <w:tmpl w:val="DA847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CE7642"/>
    <w:multiLevelType w:val="hybridMultilevel"/>
    <w:tmpl w:val="88661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CD29EB"/>
    <w:multiLevelType w:val="hybridMultilevel"/>
    <w:tmpl w:val="CD641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721644"/>
    <w:multiLevelType w:val="hybridMultilevel"/>
    <w:tmpl w:val="BE124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7E070F"/>
    <w:multiLevelType w:val="hybridMultilevel"/>
    <w:tmpl w:val="B0623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1E1211"/>
    <w:multiLevelType w:val="hybridMultilevel"/>
    <w:tmpl w:val="CBA4D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96204D"/>
    <w:multiLevelType w:val="hybridMultilevel"/>
    <w:tmpl w:val="A51C9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DD6A61"/>
    <w:multiLevelType w:val="hybridMultilevel"/>
    <w:tmpl w:val="A6523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245B9C"/>
    <w:multiLevelType w:val="hybridMultilevel"/>
    <w:tmpl w:val="0240A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4415F0"/>
    <w:multiLevelType w:val="hybridMultilevel"/>
    <w:tmpl w:val="4972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0C63BD"/>
    <w:multiLevelType w:val="hybridMultilevel"/>
    <w:tmpl w:val="FB16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BE2D4E"/>
    <w:multiLevelType w:val="hybridMultilevel"/>
    <w:tmpl w:val="73F89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F5816F9"/>
    <w:multiLevelType w:val="hybridMultilevel"/>
    <w:tmpl w:val="771AC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6B1E19"/>
    <w:multiLevelType w:val="hybridMultilevel"/>
    <w:tmpl w:val="C338A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662B76"/>
    <w:multiLevelType w:val="hybridMultilevel"/>
    <w:tmpl w:val="6FE29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B74CC5"/>
    <w:multiLevelType w:val="hybridMultilevel"/>
    <w:tmpl w:val="EC1A6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2335E0"/>
    <w:multiLevelType w:val="hybridMultilevel"/>
    <w:tmpl w:val="2298A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10"/>
  </w:num>
  <w:num w:numId="6">
    <w:abstractNumId w:val="6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  <w:num w:numId="13">
    <w:abstractNumId w:val="3"/>
  </w:num>
  <w:num w:numId="14">
    <w:abstractNumId w:val="5"/>
  </w:num>
  <w:num w:numId="15">
    <w:abstractNumId w:val="17"/>
  </w:num>
  <w:num w:numId="16">
    <w:abstractNumId w:val="8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42"/>
    <w:rsid w:val="001A25E0"/>
    <w:rsid w:val="002A2AF8"/>
    <w:rsid w:val="0037367F"/>
    <w:rsid w:val="00437F1F"/>
    <w:rsid w:val="00777E67"/>
    <w:rsid w:val="00AC7C1A"/>
    <w:rsid w:val="00B05542"/>
    <w:rsid w:val="00B06D3A"/>
    <w:rsid w:val="00B95066"/>
    <w:rsid w:val="00C172BA"/>
    <w:rsid w:val="00C51364"/>
    <w:rsid w:val="00CC1B43"/>
    <w:rsid w:val="00E328CD"/>
    <w:rsid w:val="00E664B2"/>
    <w:rsid w:val="00FB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D84B"/>
  <w15:chartTrackingRefBased/>
  <w15:docId w15:val="{714F1D76-EF45-4D93-8098-6DD3AC83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2A2AF8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A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unhideWhenUsed/>
    <w:rsid w:val="002A2AF8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A2A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2AF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qFormat/>
    <w:rsid w:val="002A2AF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9">
    <w:name w:val="Без интервала Знак"/>
    <w:basedOn w:val="a0"/>
    <w:link w:val="a8"/>
    <w:rsid w:val="002A2AF8"/>
    <w:rPr>
      <w:rFonts w:ascii="Calibri" w:eastAsia="Arial" w:hAnsi="Calibri" w:cs="Times New Roman"/>
      <w:lang w:eastAsia="ar-SA"/>
    </w:rPr>
  </w:style>
  <w:style w:type="character" w:customStyle="1" w:styleId="FontStyle11">
    <w:name w:val="Font Style11"/>
    <w:rsid w:val="002A2AF8"/>
    <w:rPr>
      <w:rFonts w:ascii="Century Schoolbook" w:hAnsi="Century Schoolbook" w:cs="Century Schoolbook"/>
      <w:spacing w:val="-10"/>
      <w:sz w:val="32"/>
      <w:szCs w:val="32"/>
    </w:rPr>
  </w:style>
  <w:style w:type="character" w:customStyle="1" w:styleId="FontStyle13">
    <w:name w:val="Font Style13"/>
    <w:rsid w:val="002A2AF8"/>
    <w:rPr>
      <w:rFonts w:ascii="Calibri" w:hAnsi="Calibri" w:cs="Calibri"/>
      <w:b/>
      <w:bCs/>
      <w:sz w:val="26"/>
      <w:szCs w:val="26"/>
    </w:rPr>
  </w:style>
  <w:style w:type="paragraph" w:customStyle="1" w:styleId="31">
    <w:name w:val="Основной текст 31"/>
    <w:basedOn w:val="a"/>
    <w:rsid w:val="002A2AF8"/>
    <w:pPr>
      <w:suppressAutoHyphens/>
      <w:spacing w:after="120"/>
    </w:pPr>
    <w:rPr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AC7C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7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7C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7C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7378</Words>
  <Characters>42058</Characters>
  <Application>Microsoft Office Word</Application>
  <DocSecurity>0</DocSecurity>
  <Lines>350</Lines>
  <Paragraphs>98</Paragraphs>
  <ScaleCrop>false</ScaleCrop>
  <Company>SPecialiST RePack</Company>
  <LinksUpToDate>false</LinksUpToDate>
  <CharactersWithSpaces>49338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Аладьина</dc:creator>
  <cp:keywords/>
  <dc:description/>
  <cp:lastModifiedBy>Наталья</cp:lastModifiedBy>
  <cp:revision>11</cp:revision>
  <dcterms:created xsi:type="dcterms:W3CDTF">2015-09-08T05:30:00Z</dcterms:created>
  <dcterms:modified xsi:type="dcterms:W3CDTF">2022-11-18T06:12:00Z</dcterms:modified>
</cp:coreProperties>
</file>